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D1331" w14:textId="77777777" w:rsidR="00407D81" w:rsidRPr="00700696" w:rsidRDefault="00407D81" w:rsidP="00407D81">
      <w:pPr>
        <w:jc w:val="center"/>
        <w:rPr>
          <w:b/>
        </w:rPr>
      </w:pPr>
      <w:r w:rsidRPr="00700696">
        <w:rPr>
          <w:b/>
        </w:rPr>
        <w:t>ФЕДЕРАЛЬНОЕ ГОСУДАРСТВЕННОЕ АВТОНОМНОЕ ОБРАЗОВАТЕЛЬНОЕ УЧРЕЖДЕНИЕ ВЫСШЕГО ОБРАЗОВАНИЯ</w:t>
      </w:r>
    </w:p>
    <w:p w14:paraId="3CE60B87" w14:textId="77777777" w:rsidR="00407D81" w:rsidRPr="00247767" w:rsidRDefault="00407D81" w:rsidP="00407D81">
      <w:pPr>
        <w:jc w:val="center"/>
        <w:rPr>
          <w:b/>
          <w:lang w:val="en-US"/>
        </w:rPr>
      </w:pPr>
      <w:r w:rsidRPr="00700696">
        <w:rPr>
          <w:b/>
        </w:rPr>
        <w:t>«ВОЛГОГРАДСКИЙ ГОСУДАРСТВЕННЫЙ УНИВЕРСИТЕТ»</w:t>
      </w:r>
    </w:p>
    <w:p w14:paraId="605513E1" w14:textId="77777777" w:rsidR="00407D81" w:rsidRPr="00700696" w:rsidRDefault="00407D81" w:rsidP="00407D81">
      <w:pPr>
        <w:jc w:val="center"/>
        <w:rPr>
          <w:b/>
        </w:rPr>
      </w:pPr>
    </w:p>
    <w:p w14:paraId="3AE896C6" w14:textId="77777777" w:rsidR="00407D81" w:rsidRPr="0013633C" w:rsidRDefault="00407D81" w:rsidP="00407D81">
      <w:pPr>
        <w:jc w:val="center"/>
        <w:rPr>
          <w:b/>
        </w:rPr>
      </w:pPr>
      <w:r w:rsidRPr="0013633C">
        <w:rPr>
          <w:b/>
        </w:rPr>
        <w:t>УНИВЕРСИТЕТСКИЙ КОЛЛЕДЖ</w:t>
      </w:r>
    </w:p>
    <w:p w14:paraId="07ED0353" w14:textId="77777777" w:rsidR="00407D81" w:rsidRDefault="00407D81" w:rsidP="00407D81">
      <w:pPr>
        <w:jc w:val="center"/>
        <w:rPr>
          <w:highlight w:val="yellow"/>
        </w:rPr>
      </w:pPr>
    </w:p>
    <w:p w14:paraId="2AA52F04" w14:textId="77777777" w:rsidR="00407D81" w:rsidRPr="0013633C" w:rsidRDefault="00407D81" w:rsidP="00407D81">
      <w:pPr>
        <w:jc w:val="center"/>
        <w:rPr>
          <w:highlight w:val="yellow"/>
        </w:rPr>
      </w:pPr>
    </w:p>
    <w:p w14:paraId="1E097835" w14:textId="77777777" w:rsidR="00407D81" w:rsidRPr="0013633C" w:rsidRDefault="00407D81" w:rsidP="00407D81">
      <w:pPr>
        <w:jc w:val="center"/>
        <w:rPr>
          <w:highlight w:val="yellow"/>
        </w:rPr>
      </w:pPr>
    </w:p>
    <w:tbl>
      <w:tblPr>
        <w:tblpPr w:leftFromText="180" w:rightFromText="180" w:vertAnchor="text" w:horzAnchor="margin" w:tblpX="392" w:tblpY="25"/>
        <w:tblW w:w="9225" w:type="dxa"/>
        <w:tblLook w:val="04A0" w:firstRow="1" w:lastRow="0" w:firstColumn="1" w:lastColumn="0" w:noHBand="0" w:noVBand="1"/>
      </w:tblPr>
      <w:tblGrid>
        <w:gridCol w:w="4219"/>
        <w:gridCol w:w="5006"/>
      </w:tblGrid>
      <w:tr w:rsidR="00A979F5" w:rsidRPr="00322EAB" w14:paraId="093AD3E6" w14:textId="77777777" w:rsidTr="00E25433">
        <w:trPr>
          <w:trHeight w:val="2256"/>
        </w:trPr>
        <w:tc>
          <w:tcPr>
            <w:tcW w:w="4219" w:type="dxa"/>
          </w:tcPr>
          <w:p w14:paraId="520083FF" w14:textId="77777777" w:rsidR="00A979F5" w:rsidRPr="001A56EF" w:rsidRDefault="00A979F5" w:rsidP="00A979F5">
            <w:pPr>
              <w:spacing w:after="120"/>
            </w:pPr>
            <w:r w:rsidRPr="001A56EF">
              <w:t>УТВЕРЖДЕНО</w:t>
            </w:r>
          </w:p>
          <w:p w14:paraId="78D4A79F" w14:textId="77777777" w:rsidR="00A979F5" w:rsidRDefault="00A979F5" w:rsidP="00A979F5">
            <w:r>
              <w:t>___</w:t>
            </w:r>
            <w:proofErr w:type="gramStart"/>
            <w:r>
              <w:t>_  _</w:t>
            </w:r>
            <w:proofErr w:type="gramEnd"/>
            <w:r>
              <w:t xml:space="preserve">_______________2022 </w:t>
            </w:r>
            <w:r w:rsidRPr="001A56EF">
              <w:t xml:space="preserve">г.     </w:t>
            </w:r>
          </w:p>
          <w:p w14:paraId="112F84BD" w14:textId="77777777" w:rsidR="00A979F5" w:rsidRPr="001A56EF" w:rsidRDefault="00A979F5" w:rsidP="00A979F5">
            <w:r w:rsidRPr="001A56EF">
              <w:t xml:space="preserve">                                                                                        </w:t>
            </w:r>
          </w:p>
          <w:p w14:paraId="6703F171" w14:textId="77777777" w:rsidR="00A979F5" w:rsidRPr="001A56EF" w:rsidRDefault="00A979F5" w:rsidP="00A979F5">
            <w:pPr>
              <w:rPr>
                <w:color w:val="000000"/>
              </w:rPr>
            </w:pPr>
            <w:r w:rsidRPr="001A56EF">
              <w:t>Директор Университетского колледжа</w:t>
            </w:r>
            <w:r w:rsidRPr="001A56EF">
              <w:rPr>
                <w:color w:val="000000"/>
              </w:rPr>
              <w:t xml:space="preserve">                                                             </w:t>
            </w:r>
          </w:p>
          <w:p w14:paraId="1D527164" w14:textId="77777777" w:rsidR="00A979F5" w:rsidRPr="001A56EF" w:rsidRDefault="00A979F5" w:rsidP="00A979F5">
            <w:pPr>
              <w:spacing w:after="120"/>
            </w:pPr>
            <w:r w:rsidRPr="001A56EF">
              <w:rPr>
                <w:color w:val="000000"/>
              </w:rPr>
              <w:t>________________Н.Г. Хорошенькая</w:t>
            </w:r>
          </w:p>
        </w:tc>
        <w:tc>
          <w:tcPr>
            <w:tcW w:w="5006" w:type="dxa"/>
          </w:tcPr>
          <w:p w14:paraId="7ED4CE09" w14:textId="77777777" w:rsidR="00A979F5" w:rsidRPr="001A56EF" w:rsidRDefault="00A979F5" w:rsidP="00A979F5">
            <w:pPr>
              <w:spacing w:after="120"/>
              <w:ind w:left="743" w:hanging="743"/>
            </w:pPr>
            <w:r w:rsidRPr="001A56EF">
              <w:t xml:space="preserve">         РЕКОМЕНДОВАНО</w:t>
            </w:r>
          </w:p>
          <w:p w14:paraId="44F11EC3" w14:textId="77777777" w:rsidR="00A979F5" w:rsidRPr="001A56EF" w:rsidRDefault="00A979F5" w:rsidP="00A979F5">
            <w:pPr>
              <w:jc w:val="center"/>
            </w:pPr>
            <w:proofErr w:type="gramStart"/>
            <w:r w:rsidRPr="001A56EF">
              <w:t xml:space="preserve">КАФЕДРОЙ  </w:t>
            </w:r>
            <w:r>
              <w:t>Конституционного</w:t>
            </w:r>
            <w:proofErr w:type="gramEnd"/>
            <w:r>
              <w:t xml:space="preserve"> и муниципального права</w:t>
            </w:r>
          </w:p>
          <w:p w14:paraId="71360377" w14:textId="77777777" w:rsidR="00A979F5" w:rsidRPr="001A56EF" w:rsidRDefault="00A979F5" w:rsidP="00A979F5">
            <w:pPr>
              <w:spacing w:after="120"/>
            </w:pPr>
            <w:r w:rsidRPr="001A56EF">
              <w:t xml:space="preserve">     </w:t>
            </w:r>
            <w:r>
              <w:t xml:space="preserve">    Протокол №_____________2022</w:t>
            </w:r>
            <w:r w:rsidRPr="001A56EF">
              <w:t xml:space="preserve"> г.</w:t>
            </w:r>
          </w:p>
          <w:p w14:paraId="402FEA43" w14:textId="77777777" w:rsidR="00A979F5" w:rsidRPr="001A56EF" w:rsidRDefault="00A979F5" w:rsidP="00A979F5">
            <w:pPr>
              <w:spacing w:after="120"/>
            </w:pPr>
            <w:r w:rsidRPr="001A56EF">
              <w:t xml:space="preserve">          ____________________ </w:t>
            </w:r>
            <w:r>
              <w:t>М.Л. Давыдова</w:t>
            </w:r>
          </w:p>
        </w:tc>
      </w:tr>
    </w:tbl>
    <w:p w14:paraId="034F949E" w14:textId="77777777" w:rsidR="00407D81" w:rsidRDefault="00407D81" w:rsidP="00407D81">
      <w:pPr>
        <w:jc w:val="right"/>
      </w:pPr>
    </w:p>
    <w:p w14:paraId="238135C2" w14:textId="77777777" w:rsidR="00407D81" w:rsidRDefault="00407D81" w:rsidP="00407D81">
      <w:pPr>
        <w:jc w:val="right"/>
      </w:pPr>
    </w:p>
    <w:p w14:paraId="2EF81AA9" w14:textId="77777777" w:rsidR="00407D81" w:rsidRDefault="00407D81" w:rsidP="00407D81">
      <w:pPr>
        <w:jc w:val="right"/>
      </w:pPr>
    </w:p>
    <w:p w14:paraId="7F238E4C" w14:textId="77777777" w:rsidR="00407D81" w:rsidRDefault="00407D81" w:rsidP="00407D81">
      <w:pPr>
        <w:spacing w:after="120"/>
        <w:jc w:val="center"/>
        <w:rPr>
          <w:b/>
          <w:sz w:val="32"/>
          <w:szCs w:val="32"/>
        </w:rPr>
      </w:pPr>
    </w:p>
    <w:p w14:paraId="1216EFB3" w14:textId="77777777" w:rsidR="00407D81" w:rsidRDefault="00407D81" w:rsidP="00407D81">
      <w:pPr>
        <w:spacing w:after="120"/>
        <w:jc w:val="center"/>
        <w:rPr>
          <w:b/>
          <w:sz w:val="32"/>
          <w:szCs w:val="32"/>
        </w:rPr>
      </w:pPr>
    </w:p>
    <w:p w14:paraId="14F663B2" w14:textId="77777777" w:rsidR="00407D81" w:rsidRPr="007530F8" w:rsidRDefault="00407D81" w:rsidP="00407D81">
      <w:pPr>
        <w:spacing w:after="120"/>
        <w:jc w:val="center"/>
        <w:rPr>
          <w:b/>
          <w:sz w:val="28"/>
          <w:szCs w:val="28"/>
        </w:rPr>
      </w:pPr>
      <w:r w:rsidRPr="00A44C32">
        <w:rPr>
          <w:b/>
          <w:sz w:val="28"/>
          <w:szCs w:val="28"/>
        </w:rPr>
        <w:t>ФОНД ОЦЕНОЧНЫХ СРЕДСТВ</w:t>
      </w:r>
    </w:p>
    <w:p w14:paraId="4B5B69F2" w14:textId="77777777" w:rsidR="00407D81" w:rsidRPr="006F55B5" w:rsidRDefault="00BE3315" w:rsidP="00407D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ОП.04 Основы экологического права</w:t>
      </w:r>
    </w:p>
    <w:p w14:paraId="0CFC514B" w14:textId="77777777" w:rsidR="00407D81" w:rsidRDefault="00407D81" w:rsidP="00407D81">
      <w:pPr>
        <w:jc w:val="center"/>
        <w:rPr>
          <w:sz w:val="28"/>
          <w:szCs w:val="28"/>
        </w:rPr>
      </w:pPr>
    </w:p>
    <w:p w14:paraId="46C75EB2" w14:textId="77777777" w:rsidR="00407D81" w:rsidRDefault="00407D81" w:rsidP="00407D81">
      <w:pPr>
        <w:jc w:val="center"/>
        <w:rPr>
          <w:b/>
          <w:sz w:val="28"/>
          <w:szCs w:val="28"/>
        </w:rPr>
      </w:pPr>
      <w:r w:rsidRPr="00284106">
        <w:rPr>
          <w:b/>
          <w:sz w:val="28"/>
          <w:szCs w:val="28"/>
        </w:rPr>
        <w:t xml:space="preserve">Специальность 40.02.01 </w:t>
      </w:r>
    </w:p>
    <w:p w14:paraId="6988B232" w14:textId="77777777" w:rsidR="00407D81" w:rsidRPr="00284106" w:rsidRDefault="00407D81" w:rsidP="00407D81">
      <w:pPr>
        <w:jc w:val="center"/>
        <w:rPr>
          <w:b/>
          <w:sz w:val="28"/>
          <w:szCs w:val="28"/>
        </w:rPr>
      </w:pPr>
      <w:r w:rsidRPr="00284106">
        <w:rPr>
          <w:b/>
          <w:sz w:val="28"/>
          <w:szCs w:val="28"/>
        </w:rPr>
        <w:t>«Право и организация социального обеспечения»</w:t>
      </w:r>
    </w:p>
    <w:p w14:paraId="3C2918B5" w14:textId="77777777" w:rsidR="00407D81" w:rsidRDefault="00407D81" w:rsidP="00407D81">
      <w:pPr>
        <w:jc w:val="center"/>
        <w:rPr>
          <w:sz w:val="28"/>
          <w:szCs w:val="28"/>
        </w:rPr>
      </w:pPr>
    </w:p>
    <w:p w14:paraId="0FA5AADA" w14:textId="77777777" w:rsidR="00407D81" w:rsidRDefault="00407D81" w:rsidP="00407D81">
      <w:pPr>
        <w:jc w:val="both"/>
        <w:rPr>
          <w:sz w:val="28"/>
          <w:szCs w:val="28"/>
        </w:rPr>
      </w:pPr>
    </w:p>
    <w:p w14:paraId="61983187" w14:textId="77777777" w:rsidR="00407D81" w:rsidRDefault="00407D81" w:rsidP="00407D81">
      <w:pPr>
        <w:jc w:val="both"/>
        <w:rPr>
          <w:sz w:val="28"/>
          <w:szCs w:val="28"/>
        </w:rPr>
      </w:pPr>
    </w:p>
    <w:p w14:paraId="26B0FB0F" w14:textId="77777777" w:rsidR="00407D81" w:rsidRPr="001B2B47" w:rsidRDefault="00407D81" w:rsidP="00407D81">
      <w:pPr>
        <w:jc w:val="both"/>
        <w:rPr>
          <w:sz w:val="28"/>
          <w:szCs w:val="28"/>
        </w:rPr>
      </w:pPr>
      <w:r w:rsidRPr="001B2B47">
        <w:rPr>
          <w:sz w:val="28"/>
          <w:szCs w:val="28"/>
        </w:rPr>
        <w:t>Составители ФОС по дисциплине</w:t>
      </w:r>
    </w:p>
    <w:p w14:paraId="6E9C4151" w14:textId="77777777" w:rsidR="00407D81" w:rsidRPr="00A0178C" w:rsidRDefault="00BE3315" w:rsidP="00407D8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Джикия М.Д.</w:t>
      </w:r>
      <w:r w:rsidR="00407D81">
        <w:rPr>
          <w:i/>
          <w:sz w:val="28"/>
          <w:szCs w:val="28"/>
        </w:rPr>
        <w:t xml:space="preserve"> __________________</w:t>
      </w:r>
    </w:p>
    <w:p w14:paraId="7B82BC94" w14:textId="77777777" w:rsidR="00407D81" w:rsidRPr="001B2B47" w:rsidRDefault="00407D81" w:rsidP="00407D81">
      <w:pPr>
        <w:jc w:val="center"/>
        <w:rPr>
          <w:sz w:val="28"/>
          <w:szCs w:val="28"/>
        </w:rPr>
      </w:pPr>
    </w:p>
    <w:p w14:paraId="61897938" w14:textId="77777777" w:rsidR="00407D81" w:rsidRDefault="00407D81" w:rsidP="00407D81">
      <w:pPr>
        <w:jc w:val="center"/>
        <w:rPr>
          <w:sz w:val="28"/>
          <w:szCs w:val="28"/>
        </w:rPr>
      </w:pPr>
    </w:p>
    <w:p w14:paraId="71FC3222" w14:textId="77777777" w:rsidR="00407D81" w:rsidRDefault="00407D81" w:rsidP="00407D81">
      <w:pPr>
        <w:jc w:val="center"/>
        <w:rPr>
          <w:sz w:val="28"/>
          <w:szCs w:val="28"/>
        </w:rPr>
      </w:pPr>
    </w:p>
    <w:p w14:paraId="731C258E" w14:textId="77777777" w:rsidR="00407D81" w:rsidRDefault="00407D81" w:rsidP="00407D81">
      <w:pPr>
        <w:jc w:val="center"/>
        <w:rPr>
          <w:sz w:val="28"/>
          <w:szCs w:val="28"/>
        </w:rPr>
      </w:pPr>
    </w:p>
    <w:p w14:paraId="19D9A54F" w14:textId="77777777" w:rsidR="00407D81" w:rsidRDefault="00407D81" w:rsidP="00407D81">
      <w:pPr>
        <w:jc w:val="center"/>
        <w:rPr>
          <w:sz w:val="28"/>
          <w:szCs w:val="28"/>
        </w:rPr>
      </w:pPr>
    </w:p>
    <w:p w14:paraId="4DA790C1" w14:textId="77777777" w:rsidR="00407D81" w:rsidRDefault="00407D81" w:rsidP="00407D81">
      <w:pPr>
        <w:jc w:val="center"/>
        <w:rPr>
          <w:sz w:val="28"/>
          <w:szCs w:val="28"/>
        </w:rPr>
      </w:pPr>
    </w:p>
    <w:p w14:paraId="306919C6" w14:textId="77777777" w:rsidR="00407D81" w:rsidRDefault="00407D81" w:rsidP="00407D81">
      <w:pPr>
        <w:jc w:val="center"/>
        <w:rPr>
          <w:sz w:val="28"/>
          <w:szCs w:val="28"/>
        </w:rPr>
      </w:pPr>
    </w:p>
    <w:p w14:paraId="4B0E9CB7" w14:textId="77777777" w:rsidR="00407D81" w:rsidRPr="001375EA" w:rsidRDefault="00407D81" w:rsidP="00407D81">
      <w:pPr>
        <w:jc w:val="center"/>
        <w:rPr>
          <w:b/>
          <w:sz w:val="32"/>
          <w:szCs w:val="32"/>
        </w:rPr>
      </w:pPr>
    </w:p>
    <w:p w14:paraId="0A9F05E1" w14:textId="77777777" w:rsidR="00407D81" w:rsidRDefault="00407D81" w:rsidP="00407D81">
      <w:pPr>
        <w:jc w:val="center"/>
        <w:rPr>
          <w:b/>
          <w:sz w:val="32"/>
          <w:szCs w:val="32"/>
        </w:rPr>
      </w:pPr>
    </w:p>
    <w:p w14:paraId="344A9F72" w14:textId="77777777" w:rsidR="00136B32" w:rsidRDefault="00136B32" w:rsidP="00407D81">
      <w:pPr>
        <w:jc w:val="center"/>
        <w:rPr>
          <w:b/>
          <w:sz w:val="32"/>
          <w:szCs w:val="32"/>
        </w:rPr>
      </w:pPr>
    </w:p>
    <w:p w14:paraId="2A9E797D" w14:textId="77777777" w:rsidR="00136B32" w:rsidRDefault="00136B32" w:rsidP="00407D81">
      <w:pPr>
        <w:jc w:val="center"/>
        <w:rPr>
          <w:b/>
          <w:sz w:val="32"/>
          <w:szCs w:val="32"/>
        </w:rPr>
      </w:pPr>
    </w:p>
    <w:p w14:paraId="11B143B6" w14:textId="77777777" w:rsidR="00407D81" w:rsidRDefault="00407D81" w:rsidP="00407D81">
      <w:pPr>
        <w:jc w:val="center"/>
        <w:rPr>
          <w:sz w:val="28"/>
          <w:szCs w:val="28"/>
        </w:rPr>
      </w:pPr>
    </w:p>
    <w:p w14:paraId="587F4EB8" w14:textId="33B6DDC2" w:rsidR="00407D81" w:rsidRDefault="00407D81" w:rsidP="00407D81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Волгоград, 2022</w:t>
      </w:r>
    </w:p>
    <w:p w14:paraId="24D2B4F4" w14:textId="77777777" w:rsidR="00407D81" w:rsidRDefault="00407D81" w:rsidP="00407D81">
      <w:pPr>
        <w:spacing w:after="160" w:line="259" w:lineRule="auto"/>
        <w:jc w:val="center"/>
        <w:rPr>
          <w:b/>
        </w:rPr>
      </w:pPr>
    </w:p>
    <w:p w14:paraId="4274B980" w14:textId="77777777" w:rsidR="00407D81" w:rsidRPr="00526FF0" w:rsidRDefault="00407D81" w:rsidP="00407D81">
      <w:pPr>
        <w:spacing w:after="160" w:line="259" w:lineRule="auto"/>
        <w:jc w:val="center"/>
        <w:rPr>
          <w:b/>
        </w:rPr>
      </w:pPr>
      <w:r w:rsidRPr="00526FF0">
        <w:rPr>
          <w:b/>
        </w:rPr>
        <w:lastRenderedPageBreak/>
        <w:t>Содержание</w:t>
      </w:r>
    </w:p>
    <w:p w14:paraId="12FD3A92" w14:textId="77777777" w:rsidR="00407D81" w:rsidRPr="00526FF0" w:rsidRDefault="00407D81" w:rsidP="00407D81">
      <w:pPr>
        <w:pStyle w:val="a7"/>
        <w:numPr>
          <w:ilvl w:val="0"/>
          <w:numId w:val="1"/>
        </w:numPr>
      </w:pPr>
      <w:r w:rsidRPr="00526FF0">
        <w:t>Паспорт фонда оценочных средств</w:t>
      </w:r>
    </w:p>
    <w:p w14:paraId="17BCA911" w14:textId="77777777" w:rsidR="00407D81" w:rsidRPr="00526FF0" w:rsidRDefault="00407D81" w:rsidP="00407D81">
      <w:pPr>
        <w:numPr>
          <w:ilvl w:val="1"/>
          <w:numId w:val="1"/>
        </w:numPr>
        <w:spacing w:after="200" w:line="276" w:lineRule="auto"/>
      </w:pPr>
      <w:r w:rsidRPr="00526FF0">
        <w:t>Область применения</w:t>
      </w:r>
    </w:p>
    <w:p w14:paraId="3BAEA33A" w14:textId="77777777" w:rsidR="00407D81" w:rsidRPr="00526FF0" w:rsidRDefault="00407D81" w:rsidP="00407D81">
      <w:r w:rsidRPr="00526FF0">
        <w:t>2. Методика контроля успеваемости и оценивания результатов освоения программы дисциплины</w:t>
      </w:r>
    </w:p>
    <w:p w14:paraId="35B8CECC" w14:textId="77777777" w:rsidR="00407D81" w:rsidRDefault="00407D81" w:rsidP="00407D81">
      <w:pPr>
        <w:ind w:firstLine="708"/>
      </w:pPr>
      <w:r w:rsidRPr="00526FF0">
        <w:t xml:space="preserve">2.1 Перечень компетенций, формируемых в процессе изучения дисциплины </w:t>
      </w:r>
    </w:p>
    <w:p w14:paraId="0DE24313" w14:textId="77777777" w:rsidR="00407D81" w:rsidRPr="00526FF0" w:rsidRDefault="00407D81" w:rsidP="00407D81">
      <w:pPr>
        <w:ind w:left="360"/>
      </w:pPr>
    </w:p>
    <w:p w14:paraId="3C33F703" w14:textId="77777777" w:rsidR="00407D81" w:rsidRPr="00526FF0" w:rsidRDefault="00407D81" w:rsidP="00407D81">
      <w:r w:rsidRPr="00526FF0">
        <w:rPr>
          <w:b/>
        </w:rPr>
        <w:t xml:space="preserve">3. </w:t>
      </w:r>
      <w:r w:rsidRPr="00526FF0">
        <w:t>Комплект материалов для оценки освоенных знаний и умений</w:t>
      </w:r>
    </w:p>
    <w:p w14:paraId="3097F007" w14:textId="77777777" w:rsidR="00407D81" w:rsidRPr="00526FF0" w:rsidRDefault="00407D81" w:rsidP="00407D81">
      <w:pPr>
        <w:ind w:firstLine="708"/>
      </w:pPr>
      <w:r w:rsidRPr="00526FF0">
        <w:t>3.1</w:t>
      </w:r>
      <w:r>
        <w:t>.</w:t>
      </w:r>
      <w:r w:rsidRPr="00526FF0">
        <w:t xml:space="preserve">  Текущий контроль</w:t>
      </w:r>
    </w:p>
    <w:p w14:paraId="4FE01063" w14:textId="77777777" w:rsidR="00407D81" w:rsidRPr="00526FF0" w:rsidRDefault="00407D81" w:rsidP="00407D81">
      <w:pPr>
        <w:ind w:firstLine="708"/>
      </w:pPr>
      <w:r w:rsidRPr="00526FF0">
        <w:t>3.2</w:t>
      </w:r>
      <w:r>
        <w:t>.</w:t>
      </w:r>
      <w:r w:rsidRPr="00526FF0">
        <w:t xml:space="preserve">  Промежуточная аттестация </w:t>
      </w:r>
    </w:p>
    <w:p w14:paraId="61E1899E" w14:textId="77777777" w:rsidR="00407D81" w:rsidRPr="00526FF0" w:rsidRDefault="00407D81" w:rsidP="00407D81">
      <w:pPr>
        <w:ind w:firstLine="708"/>
      </w:pPr>
      <w:r w:rsidRPr="00526FF0">
        <w:t>3.3 Методика формирования результирующей оценки по дисциплине.</w:t>
      </w:r>
    </w:p>
    <w:p w14:paraId="24696291" w14:textId="77777777" w:rsidR="00407D81" w:rsidRPr="00526FF0" w:rsidRDefault="00407D81" w:rsidP="00407D81">
      <w:pPr>
        <w:ind w:left="720"/>
        <w:jc w:val="center"/>
        <w:rPr>
          <w:i/>
        </w:rPr>
      </w:pPr>
    </w:p>
    <w:p w14:paraId="79F72B4A" w14:textId="77777777" w:rsidR="00407D81" w:rsidRPr="00526FF0" w:rsidRDefault="00407D81" w:rsidP="00407D81">
      <w:pPr>
        <w:ind w:left="720"/>
        <w:jc w:val="center"/>
        <w:rPr>
          <w:i/>
        </w:rPr>
      </w:pPr>
    </w:p>
    <w:p w14:paraId="1A44B530" w14:textId="77777777" w:rsidR="00407D81" w:rsidRPr="00526FF0" w:rsidRDefault="00407D81" w:rsidP="00407D81">
      <w:pPr>
        <w:ind w:left="720"/>
        <w:jc w:val="center"/>
        <w:rPr>
          <w:i/>
        </w:rPr>
      </w:pPr>
    </w:p>
    <w:p w14:paraId="58E7BD4A" w14:textId="77777777" w:rsidR="00407D81" w:rsidRPr="00526FF0" w:rsidRDefault="00407D81" w:rsidP="00407D81">
      <w:pPr>
        <w:ind w:left="720"/>
        <w:jc w:val="center"/>
        <w:rPr>
          <w:i/>
        </w:rPr>
      </w:pPr>
    </w:p>
    <w:p w14:paraId="4D55AB54" w14:textId="77777777" w:rsidR="00407D81" w:rsidRPr="00526FF0" w:rsidRDefault="00407D81" w:rsidP="00407D81">
      <w:pPr>
        <w:ind w:left="720"/>
        <w:jc w:val="center"/>
        <w:rPr>
          <w:i/>
        </w:rPr>
      </w:pPr>
    </w:p>
    <w:p w14:paraId="6A9AA17C" w14:textId="77777777" w:rsidR="00407D81" w:rsidRPr="00526FF0" w:rsidRDefault="00407D81" w:rsidP="00407D81">
      <w:pPr>
        <w:ind w:left="720"/>
        <w:jc w:val="center"/>
        <w:rPr>
          <w:i/>
        </w:rPr>
      </w:pPr>
    </w:p>
    <w:p w14:paraId="4932086F" w14:textId="77777777" w:rsidR="00407D81" w:rsidRPr="00526FF0" w:rsidRDefault="00407D81" w:rsidP="00407D81">
      <w:pPr>
        <w:ind w:left="720"/>
        <w:jc w:val="center"/>
        <w:rPr>
          <w:i/>
        </w:rPr>
      </w:pPr>
    </w:p>
    <w:p w14:paraId="1F7A63DE" w14:textId="77777777" w:rsidR="00407D81" w:rsidRPr="00526FF0" w:rsidRDefault="00407D81" w:rsidP="00407D81">
      <w:pPr>
        <w:ind w:left="720"/>
        <w:jc w:val="center"/>
        <w:rPr>
          <w:i/>
        </w:rPr>
      </w:pPr>
    </w:p>
    <w:p w14:paraId="3555F173" w14:textId="77777777" w:rsidR="00407D81" w:rsidRPr="00526FF0" w:rsidRDefault="00407D81" w:rsidP="00407D81">
      <w:pPr>
        <w:ind w:left="720"/>
        <w:jc w:val="center"/>
        <w:rPr>
          <w:i/>
        </w:rPr>
      </w:pPr>
    </w:p>
    <w:p w14:paraId="3D1C8C4A" w14:textId="77777777" w:rsidR="00407D81" w:rsidRPr="00526FF0" w:rsidRDefault="00407D81" w:rsidP="00407D81">
      <w:pPr>
        <w:ind w:left="720"/>
        <w:jc w:val="center"/>
        <w:rPr>
          <w:i/>
        </w:rPr>
      </w:pPr>
    </w:p>
    <w:p w14:paraId="0B3EBF9D" w14:textId="77777777" w:rsidR="00407D81" w:rsidRPr="00526FF0" w:rsidRDefault="00407D81" w:rsidP="00407D81">
      <w:pPr>
        <w:ind w:left="720"/>
        <w:jc w:val="center"/>
        <w:rPr>
          <w:i/>
        </w:rPr>
      </w:pPr>
    </w:p>
    <w:p w14:paraId="01499D84" w14:textId="77777777" w:rsidR="00407D81" w:rsidRPr="00526FF0" w:rsidRDefault="00407D81" w:rsidP="00407D81">
      <w:pPr>
        <w:ind w:left="720"/>
        <w:jc w:val="center"/>
        <w:rPr>
          <w:i/>
        </w:rPr>
      </w:pPr>
    </w:p>
    <w:p w14:paraId="002C7C44" w14:textId="77777777" w:rsidR="00407D81" w:rsidRPr="00526FF0" w:rsidRDefault="00407D81" w:rsidP="00407D81">
      <w:pPr>
        <w:ind w:left="720"/>
        <w:jc w:val="center"/>
        <w:rPr>
          <w:i/>
        </w:rPr>
      </w:pPr>
    </w:p>
    <w:p w14:paraId="45A7EFBB" w14:textId="77777777" w:rsidR="00407D81" w:rsidRDefault="00407D81" w:rsidP="00407D81">
      <w:pPr>
        <w:spacing w:after="160" w:line="259" w:lineRule="auto"/>
        <w:rPr>
          <w:i/>
        </w:rPr>
      </w:pPr>
    </w:p>
    <w:p w14:paraId="56A4B2A8" w14:textId="77777777" w:rsidR="00407D81" w:rsidRDefault="00407D81" w:rsidP="00407D81">
      <w:pPr>
        <w:spacing w:after="160" w:line="259" w:lineRule="auto"/>
        <w:rPr>
          <w:i/>
        </w:rPr>
      </w:pPr>
    </w:p>
    <w:p w14:paraId="0766C3AE" w14:textId="77777777" w:rsidR="00407D81" w:rsidRDefault="00407D81" w:rsidP="00407D81">
      <w:pPr>
        <w:spacing w:after="160" w:line="259" w:lineRule="auto"/>
        <w:rPr>
          <w:i/>
        </w:rPr>
      </w:pPr>
    </w:p>
    <w:p w14:paraId="0C6DAC3A" w14:textId="77777777" w:rsidR="00407D81" w:rsidRDefault="00407D81" w:rsidP="00407D81">
      <w:pPr>
        <w:spacing w:after="160" w:line="259" w:lineRule="auto"/>
        <w:rPr>
          <w:i/>
        </w:rPr>
      </w:pPr>
    </w:p>
    <w:p w14:paraId="6674E185" w14:textId="77777777" w:rsidR="00407D81" w:rsidRDefault="00407D81" w:rsidP="00407D81">
      <w:pPr>
        <w:spacing w:after="160" w:line="259" w:lineRule="auto"/>
        <w:rPr>
          <w:i/>
        </w:rPr>
      </w:pPr>
    </w:p>
    <w:p w14:paraId="2CFC8ADA" w14:textId="77777777" w:rsidR="00407D81" w:rsidRDefault="00407D81" w:rsidP="00407D81">
      <w:pPr>
        <w:spacing w:after="160" w:line="259" w:lineRule="auto"/>
        <w:rPr>
          <w:i/>
        </w:rPr>
      </w:pPr>
    </w:p>
    <w:p w14:paraId="6F67975F" w14:textId="77777777" w:rsidR="00407D81" w:rsidRDefault="00407D81" w:rsidP="00407D81">
      <w:pPr>
        <w:spacing w:after="160" w:line="259" w:lineRule="auto"/>
        <w:rPr>
          <w:i/>
        </w:rPr>
      </w:pPr>
    </w:p>
    <w:p w14:paraId="742710F8" w14:textId="77777777" w:rsidR="00407D81" w:rsidRDefault="00407D81" w:rsidP="00407D81">
      <w:pPr>
        <w:spacing w:after="160" w:line="259" w:lineRule="auto"/>
        <w:rPr>
          <w:i/>
        </w:rPr>
      </w:pPr>
    </w:p>
    <w:p w14:paraId="19C2E4DF" w14:textId="77777777" w:rsidR="00407D81" w:rsidRDefault="00407D81" w:rsidP="00407D81">
      <w:pPr>
        <w:spacing w:after="160" w:line="259" w:lineRule="auto"/>
        <w:rPr>
          <w:i/>
        </w:rPr>
      </w:pPr>
    </w:p>
    <w:p w14:paraId="64D2EC57" w14:textId="77777777" w:rsidR="00407D81" w:rsidRDefault="00407D81" w:rsidP="00407D81">
      <w:pPr>
        <w:spacing w:after="160" w:line="259" w:lineRule="auto"/>
        <w:rPr>
          <w:i/>
        </w:rPr>
      </w:pPr>
    </w:p>
    <w:p w14:paraId="0AC1C1B1" w14:textId="77777777" w:rsidR="00407D81" w:rsidRDefault="00407D81" w:rsidP="00407D81">
      <w:pPr>
        <w:spacing w:after="160" w:line="259" w:lineRule="auto"/>
        <w:rPr>
          <w:i/>
        </w:rPr>
      </w:pPr>
    </w:p>
    <w:p w14:paraId="46304EFC" w14:textId="77777777" w:rsidR="00407D81" w:rsidRDefault="00407D81" w:rsidP="00407D81">
      <w:pPr>
        <w:spacing w:after="160" w:line="259" w:lineRule="auto"/>
        <w:rPr>
          <w:i/>
        </w:rPr>
      </w:pPr>
    </w:p>
    <w:p w14:paraId="4652EF6A" w14:textId="77777777" w:rsidR="00407D81" w:rsidRDefault="00407D81" w:rsidP="00407D81">
      <w:pPr>
        <w:spacing w:after="160" w:line="259" w:lineRule="auto"/>
        <w:rPr>
          <w:i/>
        </w:rPr>
      </w:pPr>
    </w:p>
    <w:p w14:paraId="76B7957D" w14:textId="77777777" w:rsidR="00407D81" w:rsidRDefault="00407D81" w:rsidP="00407D81">
      <w:pPr>
        <w:spacing w:after="160" w:line="259" w:lineRule="auto"/>
        <w:rPr>
          <w:i/>
        </w:rPr>
      </w:pPr>
    </w:p>
    <w:p w14:paraId="7BEED065" w14:textId="77777777" w:rsidR="00407D81" w:rsidRDefault="00407D81" w:rsidP="00407D81">
      <w:pPr>
        <w:spacing w:after="160" w:line="259" w:lineRule="auto"/>
        <w:rPr>
          <w:i/>
        </w:rPr>
      </w:pPr>
    </w:p>
    <w:p w14:paraId="13BDB9CA" w14:textId="77777777" w:rsidR="00407D81" w:rsidRPr="00526FF0" w:rsidRDefault="00407D81" w:rsidP="00407D81">
      <w:pPr>
        <w:spacing w:after="160" w:line="259" w:lineRule="auto"/>
        <w:rPr>
          <w:b/>
        </w:rPr>
      </w:pPr>
    </w:p>
    <w:p w14:paraId="708D410A" w14:textId="77777777" w:rsidR="00407D81" w:rsidRDefault="00407D81" w:rsidP="00407D81">
      <w:pPr>
        <w:pStyle w:val="a7"/>
        <w:rPr>
          <w:b/>
        </w:rPr>
      </w:pPr>
    </w:p>
    <w:p w14:paraId="7605017C" w14:textId="77777777" w:rsidR="00407D81" w:rsidRPr="00526FF0" w:rsidRDefault="00407D81" w:rsidP="00407D81">
      <w:pPr>
        <w:pStyle w:val="a7"/>
        <w:numPr>
          <w:ilvl w:val="0"/>
          <w:numId w:val="2"/>
        </w:numPr>
        <w:jc w:val="center"/>
        <w:rPr>
          <w:b/>
        </w:rPr>
      </w:pPr>
      <w:r w:rsidRPr="00526FF0">
        <w:rPr>
          <w:b/>
        </w:rPr>
        <w:t>Паспорт фонда оценочных средств</w:t>
      </w:r>
    </w:p>
    <w:p w14:paraId="3916DEC5" w14:textId="77777777" w:rsidR="00407D81" w:rsidRPr="00526FF0" w:rsidRDefault="00407D81" w:rsidP="0040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jc w:val="both"/>
        <w:rPr>
          <w:b/>
        </w:rPr>
      </w:pPr>
      <w:r w:rsidRPr="00526FF0">
        <w:rPr>
          <w:b/>
        </w:rPr>
        <w:t xml:space="preserve">1.1. Область применения </w:t>
      </w:r>
    </w:p>
    <w:p w14:paraId="3D6CF49F" w14:textId="77777777" w:rsidR="00407D81" w:rsidRPr="00526FF0" w:rsidRDefault="00407D81" w:rsidP="00407D81">
      <w:pPr>
        <w:ind w:firstLine="709"/>
        <w:jc w:val="both"/>
      </w:pPr>
      <w:r w:rsidRPr="00526FF0">
        <w:t>Фонд оценочных средств предназначен для контроля и оценки образовательных достижений обучающихся, освоивши</w:t>
      </w:r>
      <w:r>
        <w:t>х пр</w:t>
      </w:r>
      <w:r w:rsidR="00BE3315">
        <w:t>ограмму учебной дисциплины ОП.04</w:t>
      </w:r>
      <w:r>
        <w:t xml:space="preserve"> «</w:t>
      </w:r>
      <w:r w:rsidR="00BE3315">
        <w:t>Основы экологического права</w:t>
      </w:r>
      <w:r>
        <w:t>».</w:t>
      </w:r>
    </w:p>
    <w:p w14:paraId="17F1556D" w14:textId="77777777" w:rsidR="00407D81" w:rsidRDefault="00407D81" w:rsidP="00407D81">
      <w:pPr>
        <w:ind w:firstLine="709"/>
        <w:jc w:val="both"/>
      </w:pPr>
      <w:r w:rsidRPr="00526FF0">
        <w:t>Фонд оценочных средств разработан в соответствии с требования</w:t>
      </w:r>
      <w:r>
        <w:t xml:space="preserve">ми ФГОС </w:t>
      </w:r>
      <w:r w:rsidRPr="00526FF0">
        <w:t xml:space="preserve">СПО по специальности </w:t>
      </w:r>
      <w:r>
        <w:t xml:space="preserve">40.02.01 «Право и организация социального обеспечения» </w:t>
      </w:r>
      <w:r w:rsidRPr="00526FF0">
        <w:t xml:space="preserve">и рабочей программой учебной дисциплины </w:t>
      </w:r>
      <w:r w:rsidR="00BE3315">
        <w:rPr>
          <w:b/>
        </w:rPr>
        <w:t>ОП.04</w:t>
      </w:r>
      <w:r>
        <w:rPr>
          <w:b/>
        </w:rPr>
        <w:t xml:space="preserve"> «</w:t>
      </w:r>
      <w:r w:rsidR="00BE3315">
        <w:rPr>
          <w:b/>
        </w:rPr>
        <w:t>Основы экологического права</w:t>
      </w:r>
      <w:r>
        <w:rPr>
          <w:b/>
        </w:rPr>
        <w:t>»</w:t>
      </w:r>
    </w:p>
    <w:p w14:paraId="2066EC06" w14:textId="77777777" w:rsidR="00407D81" w:rsidRPr="00526FF0" w:rsidRDefault="00407D81" w:rsidP="00407D81">
      <w:pPr>
        <w:ind w:firstLine="709"/>
        <w:jc w:val="both"/>
        <w:rPr>
          <w:color w:val="000000"/>
        </w:rPr>
      </w:pPr>
    </w:p>
    <w:p w14:paraId="27796937" w14:textId="77777777" w:rsidR="00407D81" w:rsidRDefault="00407D81" w:rsidP="00407D81">
      <w:pPr>
        <w:numPr>
          <w:ilvl w:val="0"/>
          <w:numId w:val="2"/>
        </w:numPr>
        <w:jc w:val="center"/>
        <w:rPr>
          <w:b/>
        </w:rPr>
      </w:pPr>
      <w:r w:rsidRPr="00526FF0">
        <w:rPr>
          <w:b/>
        </w:rPr>
        <w:t>Методика контроля успеваемости и оценивания результатов освоения программы дисциплины</w:t>
      </w:r>
    </w:p>
    <w:p w14:paraId="77C61DF2" w14:textId="77777777" w:rsidR="00407D81" w:rsidRPr="00526FF0" w:rsidRDefault="00407D81" w:rsidP="00407D81">
      <w:pPr>
        <w:ind w:left="720"/>
        <w:rPr>
          <w:b/>
        </w:rPr>
      </w:pPr>
    </w:p>
    <w:p w14:paraId="0677CB3F" w14:textId="77777777" w:rsidR="00407D81" w:rsidRPr="0001469B" w:rsidRDefault="00407D81" w:rsidP="00407D81">
      <w:pPr>
        <w:ind w:firstLine="709"/>
        <w:jc w:val="both"/>
      </w:pPr>
      <w:r w:rsidRPr="00E80094">
        <w:t>Результатом освоения дисциплины</w:t>
      </w:r>
      <w:r w:rsidRPr="00E80094">
        <w:rPr>
          <w:spacing w:val="-6"/>
        </w:rPr>
        <w:t xml:space="preserve"> </w:t>
      </w:r>
      <w:r w:rsidR="00BE3315">
        <w:rPr>
          <w:spacing w:val="-6"/>
        </w:rPr>
        <w:t>«Основы экологического права</w:t>
      </w:r>
      <w:r>
        <w:rPr>
          <w:spacing w:val="-6"/>
        </w:rPr>
        <w:t xml:space="preserve">» </w:t>
      </w:r>
      <w:r w:rsidRPr="00E80094">
        <w:t xml:space="preserve">являются освоенные </w:t>
      </w:r>
      <w:r w:rsidRPr="0001469B">
        <w:t>умения и усвоенные знания, направленные на формирование общих и профессиональных компетенций.</w:t>
      </w:r>
    </w:p>
    <w:p w14:paraId="3CBCECF4" w14:textId="77777777" w:rsidR="00407D81" w:rsidRDefault="00407D81" w:rsidP="00407D8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36DB27E7" w14:textId="77777777" w:rsidR="00407D81" w:rsidRPr="0001469B" w:rsidRDefault="00407D81" w:rsidP="00407D81">
      <w:pPr>
        <w:numPr>
          <w:ilvl w:val="1"/>
          <w:numId w:val="2"/>
        </w:numPr>
        <w:rPr>
          <w:b/>
        </w:rPr>
      </w:pPr>
      <w:r w:rsidRPr="0001469B">
        <w:rPr>
          <w:b/>
        </w:rPr>
        <w:t xml:space="preserve">Перечень компетенций, формируемых в процессе изучения дисциплины </w:t>
      </w:r>
    </w:p>
    <w:p w14:paraId="1096ABE7" w14:textId="77777777" w:rsidR="00407D81" w:rsidRDefault="00407D81" w:rsidP="00407D8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7F4D6E5E" w14:textId="77777777" w:rsidR="00407D81" w:rsidRPr="0001469B" w:rsidRDefault="00BE3315" w:rsidP="00407D8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Учебная дисциплина ОП.04</w:t>
      </w:r>
      <w:r w:rsidR="00407D81" w:rsidRPr="0001469B">
        <w:t xml:space="preserve"> </w:t>
      </w:r>
      <w:r w:rsidR="00407D81">
        <w:t>«</w:t>
      </w:r>
      <w:r>
        <w:t>Основы экологического права</w:t>
      </w:r>
      <w:r w:rsidR="00407D81">
        <w:t>»</w:t>
      </w:r>
      <w:r w:rsidR="00407D81" w:rsidRPr="0001469B">
        <w:t xml:space="preserve"> обеспечивает формирование профессиональных и общих компетенций по всем видам деятельно</w:t>
      </w:r>
      <w:r w:rsidR="00407D81">
        <w:t xml:space="preserve">сти ФГОС СПО по специальности 40.02.01 «Право и организация социального обеспечения». </w:t>
      </w:r>
      <w:r w:rsidR="00407D81" w:rsidRPr="0001469B">
        <w:t>Особое значение дисциплина имеет при фо</w:t>
      </w:r>
      <w:r>
        <w:t xml:space="preserve">рмировании и развитии ОК 2, ОК 4, ОК 5, ОК 6, </w:t>
      </w:r>
      <w:r w:rsidR="00407D81">
        <w:t>ОК 8, ОК 9,</w:t>
      </w:r>
      <w:r>
        <w:t xml:space="preserve"> ОК 10, ОК 11, ОК 12,  ПК 1.1.</w:t>
      </w:r>
    </w:p>
    <w:p w14:paraId="589007DB" w14:textId="77777777" w:rsidR="00407D81" w:rsidRPr="00E80094" w:rsidRDefault="00407D81" w:rsidP="00407D81">
      <w:pPr>
        <w:ind w:firstLine="709"/>
        <w:jc w:val="both"/>
      </w:pPr>
    </w:p>
    <w:p w14:paraId="288A3234" w14:textId="77777777" w:rsidR="00407D81" w:rsidRDefault="00407D81" w:rsidP="00407D81">
      <w:pPr>
        <w:ind w:firstLine="709"/>
        <w:jc w:val="both"/>
      </w:pPr>
      <w:r>
        <w:t>Форма</w:t>
      </w:r>
      <w:r w:rsidRPr="00E80094">
        <w:t xml:space="preserve"> </w:t>
      </w:r>
      <w:r>
        <w:t xml:space="preserve">промежуточной </w:t>
      </w:r>
      <w:r w:rsidRPr="00E80094">
        <w:t xml:space="preserve">аттестации </w:t>
      </w:r>
      <w:r>
        <w:t>–</w:t>
      </w:r>
      <w:r w:rsidRPr="00E80094">
        <w:t xml:space="preserve"> </w:t>
      </w:r>
      <w:r>
        <w:t>дифференцированный зачет</w:t>
      </w:r>
      <w:r w:rsidRPr="00E80094">
        <w:t>.</w:t>
      </w:r>
    </w:p>
    <w:p w14:paraId="58B4BFF8" w14:textId="77777777" w:rsidR="00BE3315" w:rsidRDefault="00BE3315" w:rsidP="00BE3315">
      <w:pPr>
        <w:pStyle w:val="a7"/>
        <w:ind w:left="360"/>
        <w:jc w:val="both"/>
      </w:pPr>
    </w:p>
    <w:p w14:paraId="29356716" w14:textId="77777777" w:rsidR="00BE3315" w:rsidRPr="00031BDD" w:rsidRDefault="00BE3315" w:rsidP="00BE3315">
      <w:pPr>
        <w:pStyle w:val="a7"/>
        <w:ind w:left="360"/>
        <w:jc w:val="both"/>
      </w:pPr>
      <w:r w:rsidRPr="00031BDD">
        <w:t>В результате освоения учебной дисциплины студент должен:</w:t>
      </w:r>
    </w:p>
    <w:p w14:paraId="00C0703E" w14:textId="77777777" w:rsidR="00BE3315" w:rsidRPr="00031BDD" w:rsidRDefault="00BE3315" w:rsidP="00BE3315">
      <w:pPr>
        <w:pStyle w:val="a7"/>
        <w:ind w:left="360" w:firstLine="348"/>
        <w:jc w:val="both"/>
        <w:rPr>
          <w:i/>
          <w:iCs/>
        </w:rPr>
      </w:pPr>
      <w:r w:rsidRPr="00031BDD">
        <w:rPr>
          <w:i/>
          <w:iCs/>
        </w:rPr>
        <w:t>знать:</w:t>
      </w:r>
    </w:p>
    <w:p w14:paraId="719EA54E" w14:textId="77777777" w:rsidR="00BE3315" w:rsidRPr="00031BDD" w:rsidRDefault="00BE3315" w:rsidP="00BE3315">
      <w:pPr>
        <w:pStyle w:val="s16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</w:pPr>
      <w:r w:rsidRPr="00031BDD">
        <w:t>понятие и источники экологического права;</w:t>
      </w:r>
    </w:p>
    <w:p w14:paraId="6E3896AC" w14:textId="77777777" w:rsidR="00BE3315" w:rsidRPr="00031BDD" w:rsidRDefault="00BE3315" w:rsidP="00BE3315">
      <w:pPr>
        <w:pStyle w:val="s16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</w:pPr>
      <w:r w:rsidRPr="00031BDD">
        <w:t>экологические права и обязанности граждан;</w:t>
      </w:r>
    </w:p>
    <w:p w14:paraId="0BF93B19" w14:textId="77777777" w:rsidR="00BE3315" w:rsidRPr="00031BDD" w:rsidRDefault="00BE3315" w:rsidP="00BE3315">
      <w:pPr>
        <w:pStyle w:val="s16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</w:pPr>
      <w:r w:rsidRPr="00031BDD">
        <w:t>право собственности на природные ресурсы, право природопользования;</w:t>
      </w:r>
    </w:p>
    <w:p w14:paraId="735CF63C" w14:textId="77777777" w:rsidR="00BE3315" w:rsidRPr="00031BDD" w:rsidRDefault="00BE3315" w:rsidP="00BE3315">
      <w:pPr>
        <w:pStyle w:val="s16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</w:pPr>
      <w:r w:rsidRPr="00031BDD">
        <w:t>правовой механизм охраны окружающей среды;</w:t>
      </w:r>
    </w:p>
    <w:p w14:paraId="505F58ED" w14:textId="77777777" w:rsidR="00BE3315" w:rsidRPr="00031BDD" w:rsidRDefault="00BE3315" w:rsidP="00BE3315">
      <w:pPr>
        <w:pStyle w:val="s16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</w:pPr>
      <w:r w:rsidRPr="00031BDD">
        <w:t>виды экологических правонарушений и ответственность за них.</w:t>
      </w:r>
    </w:p>
    <w:p w14:paraId="74E3631F" w14:textId="77777777" w:rsidR="00BE3315" w:rsidRPr="00031BDD" w:rsidRDefault="00BE3315" w:rsidP="00BE3315">
      <w:pPr>
        <w:pStyle w:val="s16"/>
        <w:spacing w:before="0" w:beforeAutospacing="0" w:after="0" w:afterAutospacing="0"/>
        <w:ind w:firstLine="708"/>
        <w:rPr>
          <w:i/>
          <w:iCs/>
        </w:rPr>
      </w:pPr>
      <w:r w:rsidRPr="00031BDD">
        <w:rPr>
          <w:i/>
          <w:iCs/>
        </w:rPr>
        <w:t>уметь:</w:t>
      </w:r>
    </w:p>
    <w:p w14:paraId="525E9319" w14:textId="77777777" w:rsidR="00BE3315" w:rsidRPr="00031BDD" w:rsidRDefault="00BE3315" w:rsidP="00BE3315">
      <w:pPr>
        <w:pStyle w:val="s16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</w:pPr>
      <w:r w:rsidRPr="00031BDD">
        <w:t>толковать и применять нормы экологического права;</w:t>
      </w:r>
    </w:p>
    <w:p w14:paraId="113E0339" w14:textId="77777777" w:rsidR="00BE3315" w:rsidRPr="00031BDD" w:rsidRDefault="00BE3315" w:rsidP="00BE3315">
      <w:pPr>
        <w:pStyle w:val="s16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</w:pPr>
      <w:r w:rsidRPr="00031BDD">
        <w:t>анализировать, делать выводы и обосновывать свою точку зрения по экологическим правоотношениям;</w:t>
      </w:r>
    </w:p>
    <w:p w14:paraId="130E4CB8" w14:textId="77777777" w:rsidR="00BE3315" w:rsidRPr="00031BDD" w:rsidRDefault="00BE3315" w:rsidP="00BE3315">
      <w:pPr>
        <w:pStyle w:val="s16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</w:pPr>
      <w:r w:rsidRPr="00031BDD">
        <w:t>применять правовые нормы для решения практических ситуаций.</w:t>
      </w:r>
    </w:p>
    <w:p w14:paraId="26A1EC5D" w14:textId="77777777" w:rsidR="00BE3315" w:rsidRPr="00383810" w:rsidRDefault="00BE3315" w:rsidP="00BE3315">
      <w:pPr>
        <w:pStyle w:val="s16"/>
        <w:spacing w:before="0" w:beforeAutospacing="0" w:after="0" w:afterAutospacing="0"/>
      </w:pPr>
    </w:p>
    <w:p w14:paraId="2CF56422" w14:textId="77777777" w:rsidR="00BE3315" w:rsidRPr="00383810" w:rsidRDefault="00BE3315" w:rsidP="00BE3315">
      <w:pPr>
        <w:pStyle w:val="s16"/>
        <w:spacing w:before="0" w:beforeAutospacing="0" w:after="0" w:afterAutospacing="0"/>
      </w:pPr>
      <w:r w:rsidRPr="00383810">
        <w:t xml:space="preserve">В результате освоения учебной дисциплины </w:t>
      </w:r>
      <w:r w:rsidRPr="00031BDD">
        <w:t xml:space="preserve">ОП.04 </w:t>
      </w:r>
      <w:r>
        <w:t>«</w:t>
      </w:r>
      <w:r w:rsidRPr="00031BDD">
        <w:t>Основы экологического права</w:t>
      </w:r>
      <w:r>
        <w:t>»</w:t>
      </w:r>
      <w:r w:rsidRPr="00383810">
        <w:t xml:space="preserve"> обучающийся должен обладать умениями и знаниями, которые формируют компетенции:</w:t>
      </w:r>
    </w:p>
    <w:p w14:paraId="5D0F369B" w14:textId="77777777" w:rsidR="00BE3315" w:rsidRPr="00383810" w:rsidRDefault="00BE3315" w:rsidP="00BE3315">
      <w:pPr>
        <w:pStyle w:val="s16"/>
        <w:spacing w:before="0" w:beforeAutospacing="0" w:after="0" w:afterAutospacing="0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1"/>
        <w:gridCol w:w="8073"/>
      </w:tblGrid>
      <w:tr w:rsidR="00BE3315" w:rsidRPr="00383810" w14:paraId="0EB1B863" w14:textId="77777777" w:rsidTr="00852EA4">
        <w:tc>
          <w:tcPr>
            <w:tcW w:w="1271" w:type="dxa"/>
          </w:tcPr>
          <w:p w14:paraId="2BAEB260" w14:textId="77777777" w:rsidR="00BE3315" w:rsidRPr="00383810" w:rsidRDefault="00BE3315" w:rsidP="00852EA4">
            <w:pPr>
              <w:pStyle w:val="s16"/>
              <w:spacing w:before="0" w:beforeAutospacing="0" w:after="0" w:afterAutospacing="0"/>
              <w:rPr>
                <w:b/>
                <w:bCs/>
              </w:rPr>
            </w:pPr>
            <w:r w:rsidRPr="00383810">
              <w:rPr>
                <w:b/>
                <w:bCs/>
              </w:rPr>
              <w:t>КОД</w:t>
            </w:r>
          </w:p>
        </w:tc>
        <w:tc>
          <w:tcPr>
            <w:tcW w:w="8074" w:type="dxa"/>
          </w:tcPr>
          <w:p w14:paraId="67FDCD16" w14:textId="77777777" w:rsidR="00BE3315" w:rsidRPr="00383810" w:rsidRDefault="00BE3315" w:rsidP="00852EA4">
            <w:pPr>
              <w:pStyle w:val="s16"/>
              <w:spacing w:before="0" w:beforeAutospacing="0" w:after="0" w:afterAutospacing="0"/>
              <w:rPr>
                <w:b/>
                <w:bCs/>
              </w:rPr>
            </w:pPr>
            <w:r w:rsidRPr="00383810">
              <w:rPr>
                <w:b/>
                <w:bCs/>
              </w:rPr>
              <w:t>Наименование общих и профессиональных компетенций</w:t>
            </w:r>
          </w:p>
        </w:tc>
      </w:tr>
      <w:tr w:rsidR="00BE3315" w:rsidRPr="00383810" w14:paraId="2DF192E8" w14:textId="77777777" w:rsidTr="00852EA4">
        <w:tc>
          <w:tcPr>
            <w:tcW w:w="1271" w:type="dxa"/>
          </w:tcPr>
          <w:p w14:paraId="52FB56F3" w14:textId="77777777" w:rsidR="00BE3315" w:rsidRPr="00383810" w:rsidRDefault="00BE3315" w:rsidP="00852EA4">
            <w:pPr>
              <w:pStyle w:val="s16"/>
              <w:spacing w:before="0" w:beforeAutospacing="0" w:after="0" w:afterAutospacing="0"/>
            </w:pPr>
            <w:r>
              <w:t>ОК2</w:t>
            </w:r>
          </w:p>
        </w:tc>
        <w:tc>
          <w:tcPr>
            <w:tcW w:w="8074" w:type="dxa"/>
          </w:tcPr>
          <w:p w14:paraId="0F438FD5" w14:textId="77777777" w:rsidR="00BE3315" w:rsidRPr="00070606" w:rsidRDefault="00BE3315" w:rsidP="00852EA4">
            <w:pPr>
              <w:pStyle w:val="s16"/>
              <w:spacing w:before="0" w:beforeAutospacing="0" w:after="0" w:afterAutospacing="0"/>
              <w:rPr>
                <w:highlight w:val="yellow"/>
              </w:rPr>
            </w:pPr>
            <w: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BE3315" w:rsidRPr="00383810" w14:paraId="1F858FB8" w14:textId="77777777" w:rsidTr="00852EA4">
        <w:tc>
          <w:tcPr>
            <w:tcW w:w="1271" w:type="dxa"/>
          </w:tcPr>
          <w:p w14:paraId="279D8E6C" w14:textId="77777777" w:rsidR="00BE3315" w:rsidRPr="00383810" w:rsidRDefault="00BE3315" w:rsidP="00852EA4">
            <w:pPr>
              <w:pStyle w:val="s16"/>
              <w:spacing w:before="0" w:beforeAutospacing="0" w:after="0" w:afterAutospacing="0"/>
            </w:pPr>
            <w:r w:rsidRPr="00383810">
              <w:t>ОК4</w:t>
            </w:r>
          </w:p>
        </w:tc>
        <w:tc>
          <w:tcPr>
            <w:tcW w:w="8074" w:type="dxa"/>
          </w:tcPr>
          <w:p w14:paraId="626D8B4A" w14:textId="77777777" w:rsidR="00BE3315" w:rsidRPr="005B4C4F" w:rsidRDefault="00BE3315" w:rsidP="00852EA4">
            <w:pPr>
              <w:pStyle w:val="s16"/>
              <w:spacing w:before="0" w:beforeAutospacing="0" w:after="0" w:afterAutospacing="0"/>
            </w:pPr>
            <w:r w:rsidRPr="005B4C4F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BE3315" w:rsidRPr="00383810" w14:paraId="74D5B8CB" w14:textId="77777777" w:rsidTr="00852EA4">
        <w:tc>
          <w:tcPr>
            <w:tcW w:w="1271" w:type="dxa"/>
          </w:tcPr>
          <w:p w14:paraId="61E746A8" w14:textId="77777777" w:rsidR="00BE3315" w:rsidRPr="00383810" w:rsidRDefault="00BE3315" w:rsidP="00852EA4">
            <w:pPr>
              <w:pStyle w:val="s16"/>
              <w:spacing w:before="0" w:beforeAutospacing="0" w:after="0" w:afterAutospacing="0"/>
            </w:pPr>
            <w:r w:rsidRPr="00383810">
              <w:t>ОК5</w:t>
            </w:r>
          </w:p>
        </w:tc>
        <w:tc>
          <w:tcPr>
            <w:tcW w:w="8074" w:type="dxa"/>
          </w:tcPr>
          <w:p w14:paraId="008E7972" w14:textId="77777777" w:rsidR="00BE3315" w:rsidRPr="005B4C4F" w:rsidRDefault="00BE3315" w:rsidP="00852EA4">
            <w:pPr>
              <w:pStyle w:val="s16"/>
              <w:spacing w:before="0" w:beforeAutospacing="0" w:after="0" w:afterAutospacing="0"/>
            </w:pPr>
            <w:r w:rsidRPr="005B4C4F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E3315" w:rsidRPr="00383810" w14:paraId="6F156F59" w14:textId="77777777" w:rsidTr="00852EA4">
        <w:tc>
          <w:tcPr>
            <w:tcW w:w="1271" w:type="dxa"/>
          </w:tcPr>
          <w:p w14:paraId="461F2E4C" w14:textId="77777777" w:rsidR="00BE3315" w:rsidRPr="00383810" w:rsidRDefault="00BE3315" w:rsidP="00852EA4">
            <w:pPr>
              <w:pStyle w:val="s16"/>
              <w:spacing w:before="0" w:beforeAutospacing="0" w:after="0" w:afterAutospacing="0"/>
            </w:pPr>
            <w:r>
              <w:lastRenderedPageBreak/>
              <w:t>ОК6</w:t>
            </w:r>
          </w:p>
        </w:tc>
        <w:tc>
          <w:tcPr>
            <w:tcW w:w="8074" w:type="dxa"/>
          </w:tcPr>
          <w:p w14:paraId="353FE3DD" w14:textId="77777777" w:rsidR="00BE3315" w:rsidRPr="005B4C4F" w:rsidRDefault="00BE3315" w:rsidP="00852EA4">
            <w:pPr>
              <w:pStyle w:val="s16"/>
              <w:spacing w:before="0" w:beforeAutospacing="0" w:after="0" w:afterAutospacing="0"/>
            </w:pPr>
            <w:r w:rsidRPr="005B4C4F"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BE3315" w:rsidRPr="00383810" w14:paraId="61B137B4" w14:textId="77777777" w:rsidTr="00852EA4">
        <w:tc>
          <w:tcPr>
            <w:tcW w:w="1271" w:type="dxa"/>
          </w:tcPr>
          <w:p w14:paraId="245D8FE9" w14:textId="77777777" w:rsidR="00BE3315" w:rsidRPr="00383810" w:rsidRDefault="00BE3315" w:rsidP="00852EA4">
            <w:pPr>
              <w:pStyle w:val="s16"/>
              <w:spacing w:before="0" w:beforeAutospacing="0" w:after="0" w:afterAutospacing="0"/>
            </w:pPr>
            <w:r>
              <w:t>ОК8</w:t>
            </w:r>
          </w:p>
        </w:tc>
        <w:tc>
          <w:tcPr>
            <w:tcW w:w="8074" w:type="dxa"/>
          </w:tcPr>
          <w:p w14:paraId="3466AABF" w14:textId="77777777" w:rsidR="00BE3315" w:rsidRPr="005B4C4F" w:rsidRDefault="00BE3315" w:rsidP="00852EA4">
            <w:pPr>
              <w:pStyle w:val="s16"/>
              <w:spacing w:before="0" w:beforeAutospacing="0" w:after="0" w:afterAutospacing="0"/>
            </w:pPr>
            <w:r w:rsidRPr="005B4C4F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BE3315" w:rsidRPr="00383810" w14:paraId="22B3FA34" w14:textId="77777777" w:rsidTr="00852EA4">
        <w:tc>
          <w:tcPr>
            <w:tcW w:w="1271" w:type="dxa"/>
          </w:tcPr>
          <w:p w14:paraId="66B2D7D2" w14:textId="77777777" w:rsidR="00BE3315" w:rsidRPr="00383810" w:rsidRDefault="00BE3315" w:rsidP="00852EA4">
            <w:pPr>
              <w:pStyle w:val="s16"/>
              <w:spacing w:before="0" w:beforeAutospacing="0" w:after="0" w:afterAutospacing="0"/>
            </w:pPr>
            <w:r w:rsidRPr="00383810">
              <w:t>ОК9</w:t>
            </w:r>
          </w:p>
        </w:tc>
        <w:tc>
          <w:tcPr>
            <w:tcW w:w="8074" w:type="dxa"/>
          </w:tcPr>
          <w:p w14:paraId="760E6E8C" w14:textId="77777777" w:rsidR="00BE3315" w:rsidRPr="005B4C4F" w:rsidRDefault="00BE3315" w:rsidP="00852EA4">
            <w:pPr>
              <w:pStyle w:val="s16"/>
              <w:spacing w:before="0" w:beforeAutospacing="0" w:after="0" w:afterAutospacing="0"/>
            </w:pPr>
            <w:r w:rsidRPr="005B4C4F">
              <w:t>Ориентироваться в условиях постоянного изменения правовой базы.</w:t>
            </w:r>
          </w:p>
        </w:tc>
      </w:tr>
      <w:tr w:rsidR="00BE3315" w:rsidRPr="00383810" w14:paraId="08DA138B" w14:textId="77777777" w:rsidTr="00852EA4">
        <w:tc>
          <w:tcPr>
            <w:tcW w:w="1271" w:type="dxa"/>
          </w:tcPr>
          <w:p w14:paraId="6D9274C7" w14:textId="77777777" w:rsidR="00BE3315" w:rsidRPr="00383810" w:rsidRDefault="00BE3315" w:rsidP="00852EA4">
            <w:pPr>
              <w:pStyle w:val="s16"/>
              <w:spacing w:before="0" w:beforeAutospacing="0" w:after="0" w:afterAutospacing="0"/>
            </w:pPr>
            <w:r>
              <w:t>ОК10</w:t>
            </w:r>
          </w:p>
        </w:tc>
        <w:tc>
          <w:tcPr>
            <w:tcW w:w="8074" w:type="dxa"/>
          </w:tcPr>
          <w:p w14:paraId="2696F8F8" w14:textId="77777777" w:rsidR="00BE3315" w:rsidRPr="005B4C4F" w:rsidRDefault="00BE3315" w:rsidP="00852EA4">
            <w:pPr>
              <w:pStyle w:val="s16"/>
              <w:spacing w:before="0" w:beforeAutospacing="0" w:after="0" w:afterAutospacing="0"/>
            </w:pPr>
            <w:r w:rsidRPr="005B4C4F">
              <w:t>Соблюдать основы здорового образа жизни, требования охраны труда.</w:t>
            </w:r>
          </w:p>
        </w:tc>
      </w:tr>
      <w:tr w:rsidR="00BE3315" w:rsidRPr="00383810" w14:paraId="30DC688F" w14:textId="77777777" w:rsidTr="00852EA4">
        <w:tc>
          <w:tcPr>
            <w:tcW w:w="1271" w:type="dxa"/>
          </w:tcPr>
          <w:p w14:paraId="312C7FFB" w14:textId="77777777" w:rsidR="00BE3315" w:rsidRPr="00383810" w:rsidRDefault="00BE3315" w:rsidP="00852EA4">
            <w:pPr>
              <w:pStyle w:val="s16"/>
              <w:spacing w:before="0" w:beforeAutospacing="0" w:after="0" w:afterAutospacing="0"/>
            </w:pPr>
            <w:r>
              <w:t>ОК11</w:t>
            </w:r>
          </w:p>
        </w:tc>
        <w:tc>
          <w:tcPr>
            <w:tcW w:w="8074" w:type="dxa"/>
          </w:tcPr>
          <w:p w14:paraId="13369AC6" w14:textId="77777777" w:rsidR="00BE3315" w:rsidRPr="005B4C4F" w:rsidRDefault="00BE3315" w:rsidP="00852EA4">
            <w:pPr>
              <w:pStyle w:val="s16"/>
              <w:spacing w:before="0" w:beforeAutospacing="0" w:after="0" w:afterAutospacing="0"/>
            </w:pPr>
            <w:r w:rsidRPr="005B4C4F">
              <w:t>Соблюдать деловой этикет, культуру и психологические основы общения, нормы и правила поведения.</w:t>
            </w:r>
          </w:p>
        </w:tc>
      </w:tr>
      <w:tr w:rsidR="00BE3315" w:rsidRPr="00383810" w14:paraId="5DE8E149" w14:textId="77777777" w:rsidTr="00852EA4">
        <w:tc>
          <w:tcPr>
            <w:tcW w:w="1271" w:type="dxa"/>
          </w:tcPr>
          <w:p w14:paraId="12A40C7F" w14:textId="77777777" w:rsidR="00BE3315" w:rsidRPr="00383810" w:rsidRDefault="00BE3315" w:rsidP="00852EA4">
            <w:pPr>
              <w:pStyle w:val="s16"/>
              <w:spacing w:before="0" w:beforeAutospacing="0" w:after="0" w:afterAutospacing="0"/>
            </w:pPr>
            <w:r w:rsidRPr="00383810">
              <w:t>ОК12</w:t>
            </w:r>
          </w:p>
        </w:tc>
        <w:tc>
          <w:tcPr>
            <w:tcW w:w="8074" w:type="dxa"/>
          </w:tcPr>
          <w:p w14:paraId="3A800FBF" w14:textId="77777777" w:rsidR="00BE3315" w:rsidRPr="005B4C4F" w:rsidRDefault="00BE3315" w:rsidP="00852EA4">
            <w:pPr>
              <w:pStyle w:val="s16"/>
              <w:spacing w:before="0" w:beforeAutospacing="0" w:after="0" w:afterAutospacing="0"/>
            </w:pPr>
            <w:r w:rsidRPr="005B4C4F">
              <w:t>Проявлять нетерпимость к коррупционному поведению.</w:t>
            </w:r>
          </w:p>
        </w:tc>
      </w:tr>
      <w:tr w:rsidR="00BE3315" w:rsidRPr="00383810" w14:paraId="2E8F6B21" w14:textId="77777777" w:rsidTr="00852EA4">
        <w:tc>
          <w:tcPr>
            <w:tcW w:w="1271" w:type="dxa"/>
          </w:tcPr>
          <w:p w14:paraId="4A1791A0" w14:textId="77777777" w:rsidR="00BE3315" w:rsidRPr="00383810" w:rsidRDefault="00BE3315" w:rsidP="00852EA4">
            <w:pPr>
              <w:pStyle w:val="s16"/>
              <w:spacing w:before="0" w:beforeAutospacing="0" w:after="0" w:afterAutospacing="0"/>
            </w:pPr>
            <w:r>
              <w:t>ПК1.1</w:t>
            </w:r>
            <w:r w:rsidRPr="00383810">
              <w:t>.</w:t>
            </w:r>
          </w:p>
        </w:tc>
        <w:tc>
          <w:tcPr>
            <w:tcW w:w="8074" w:type="dxa"/>
          </w:tcPr>
          <w:p w14:paraId="053A7461" w14:textId="77777777" w:rsidR="00BE3315" w:rsidRPr="005B4C4F" w:rsidRDefault="00BE3315" w:rsidP="00852EA4">
            <w:pPr>
              <w:pStyle w:val="s16"/>
              <w:spacing w:before="0" w:beforeAutospacing="0" w:after="0" w:afterAutospacing="0"/>
            </w:pPr>
            <w:r w:rsidRPr="005B4C4F"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</w:tc>
      </w:tr>
    </w:tbl>
    <w:p w14:paraId="4F0DAC2D" w14:textId="77777777" w:rsidR="00BE3315" w:rsidRPr="00383810" w:rsidRDefault="00BE3315" w:rsidP="00BE3315">
      <w:pPr>
        <w:pStyle w:val="s16"/>
        <w:spacing w:before="0" w:beforeAutospacing="0" w:after="0" w:afterAutospacing="0"/>
      </w:pPr>
    </w:p>
    <w:p w14:paraId="5A93165C" w14:textId="77777777" w:rsidR="00BE3315" w:rsidRPr="00E80094" w:rsidRDefault="00BE3315" w:rsidP="00407D81">
      <w:pPr>
        <w:ind w:firstLine="709"/>
        <w:jc w:val="both"/>
      </w:pPr>
    </w:p>
    <w:p w14:paraId="57CDA35C" w14:textId="77777777" w:rsidR="00407D81" w:rsidRDefault="00407D81" w:rsidP="00407D81">
      <w:pPr>
        <w:pStyle w:val="1"/>
        <w:jc w:val="center"/>
        <w:rPr>
          <w:b/>
          <w:bCs/>
          <w:sz w:val="28"/>
          <w:szCs w:val="28"/>
        </w:rPr>
      </w:pPr>
    </w:p>
    <w:p w14:paraId="0700D565" w14:textId="77777777" w:rsidR="00407D81" w:rsidRPr="00895BD1" w:rsidRDefault="00407D81" w:rsidP="00407D81">
      <w:pPr>
        <w:jc w:val="center"/>
        <w:rPr>
          <w:b/>
        </w:rPr>
      </w:pPr>
      <w:r>
        <w:rPr>
          <w:rFonts w:eastAsia="Calibri"/>
          <w:b/>
          <w:bCs/>
          <w:sz w:val="28"/>
          <w:szCs w:val="28"/>
        </w:rPr>
        <w:br w:type="page"/>
      </w:r>
      <w:r w:rsidRPr="00895BD1">
        <w:rPr>
          <w:b/>
        </w:rPr>
        <w:lastRenderedPageBreak/>
        <w:t>3. Комплект материалов для оценки освоенных знаний и умений</w:t>
      </w:r>
    </w:p>
    <w:p w14:paraId="4607366B" w14:textId="77777777" w:rsidR="00407D81" w:rsidRDefault="00407D81" w:rsidP="00407D81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</w:rPr>
      </w:pPr>
    </w:p>
    <w:p w14:paraId="1DBF7F97" w14:textId="77777777" w:rsidR="00407D81" w:rsidRPr="00895BD1" w:rsidRDefault="00407D81" w:rsidP="00407D81">
      <w:pPr>
        <w:widowControl w:val="0"/>
        <w:autoSpaceDE w:val="0"/>
        <w:autoSpaceDN w:val="0"/>
        <w:adjustRightInd w:val="0"/>
        <w:ind w:left="720"/>
        <w:contextualSpacing/>
        <w:rPr>
          <w:rFonts w:eastAsia="Calibri"/>
          <w:b/>
          <w:bCs/>
        </w:rPr>
      </w:pPr>
      <w:r w:rsidRPr="00895BD1">
        <w:rPr>
          <w:b/>
        </w:rPr>
        <w:t>3.1  Текущий контроль</w:t>
      </w:r>
      <w:r w:rsidRPr="00895BD1">
        <w:rPr>
          <w:rFonts w:eastAsia="Calibri"/>
          <w:b/>
          <w:bCs/>
        </w:rPr>
        <w:t xml:space="preserve"> </w:t>
      </w:r>
    </w:p>
    <w:p w14:paraId="568E79BA" w14:textId="77777777" w:rsidR="00407D81" w:rsidRDefault="00407D81" w:rsidP="00407D81">
      <w:pPr>
        <w:keepNext/>
        <w:outlineLvl w:val="1"/>
        <w:rPr>
          <w:b/>
          <w:bCs/>
        </w:rPr>
      </w:pPr>
      <w:r w:rsidRPr="00895BD1">
        <w:rPr>
          <w:b/>
          <w:bCs/>
        </w:rPr>
        <w:t>Тестовые задания</w:t>
      </w:r>
      <w:r>
        <w:rPr>
          <w:b/>
          <w:bCs/>
        </w:rPr>
        <w:t>, правовые ситуации/казусы</w:t>
      </w:r>
    </w:p>
    <w:p w14:paraId="32E0C56A" w14:textId="77777777" w:rsidR="00407297" w:rsidRDefault="00407297" w:rsidP="00407D81">
      <w:pPr>
        <w:shd w:val="clear" w:color="auto" w:fill="FFFFFF"/>
        <w:jc w:val="center"/>
        <w:rPr>
          <w:b/>
        </w:rPr>
      </w:pPr>
    </w:p>
    <w:p w14:paraId="74023C1C" w14:textId="77777777" w:rsidR="00407D81" w:rsidRPr="00884684" w:rsidRDefault="00BE3315" w:rsidP="00407D81">
      <w:pPr>
        <w:shd w:val="clear" w:color="auto" w:fill="FFFFFF"/>
        <w:jc w:val="center"/>
        <w:rPr>
          <w:b/>
        </w:rPr>
      </w:pPr>
      <w:r w:rsidRPr="00884684">
        <w:rPr>
          <w:b/>
        </w:rPr>
        <w:t>ОК 2</w:t>
      </w:r>
    </w:p>
    <w:p w14:paraId="14C8FEC0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 xml:space="preserve">Водное пространство в пределах естественных, искусственных или условных границ, это </w:t>
      </w:r>
    </w:p>
    <w:p w14:paraId="7DE1D9E6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водный объект</w:t>
      </w:r>
    </w:p>
    <w:p w14:paraId="5C7137B3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акватория</w:t>
      </w:r>
    </w:p>
    <w:p w14:paraId="7E72C4A3" w14:textId="77777777" w:rsidR="00DD4082" w:rsidRPr="00A979F5" w:rsidRDefault="00DD4082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Б</w:t>
      </w:r>
    </w:p>
    <w:p w14:paraId="13EE8FAA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</w:p>
    <w:p w14:paraId="420A1658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последствий:</w:t>
      </w:r>
    </w:p>
    <w:p w14:paraId="1808008B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Водное хозяйство</w:t>
      </w:r>
    </w:p>
    <w:p w14:paraId="06098E6B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Водная промышленность</w:t>
      </w:r>
    </w:p>
    <w:p w14:paraId="37A96202" w14:textId="77777777" w:rsidR="00852EA4" w:rsidRPr="00A979F5" w:rsidRDefault="00DD4082" w:rsidP="00DD4082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7821B6F9" w14:textId="77777777" w:rsidR="00DD4082" w:rsidRPr="00A979F5" w:rsidRDefault="00DD4082" w:rsidP="00DD4082">
      <w:pPr>
        <w:tabs>
          <w:tab w:val="left" w:pos="1832"/>
        </w:tabs>
        <w:rPr>
          <w:color w:val="000000"/>
          <w:shd w:val="clear" w:color="auto" w:fill="FFFFFF"/>
        </w:rPr>
      </w:pPr>
    </w:p>
    <w:p w14:paraId="40755CE7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Поверхностные и подземные воды, которые находятся в водных объектах и используются или могут быть использованы, как:</w:t>
      </w:r>
    </w:p>
    <w:p w14:paraId="7179D9DD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Водные объекты</w:t>
      </w:r>
    </w:p>
    <w:p w14:paraId="6AA7EC38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Водные ресурсы</w:t>
      </w:r>
    </w:p>
    <w:p w14:paraId="4B3BADDB" w14:textId="5A6987A8" w:rsidR="00E264B7" w:rsidRPr="00A979F5" w:rsidRDefault="00E264B7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Б</w:t>
      </w:r>
    </w:p>
    <w:p w14:paraId="471E00C7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</w:p>
    <w:p w14:paraId="6510A35D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режима, это:</w:t>
      </w:r>
    </w:p>
    <w:p w14:paraId="4A581527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Водный объект</w:t>
      </w:r>
    </w:p>
    <w:p w14:paraId="3030685D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Водные ресурс</w:t>
      </w:r>
    </w:p>
    <w:p w14:paraId="3F78FADE" w14:textId="1ECA2A56" w:rsidR="00E264B7" w:rsidRPr="00A979F5" w:rsidRDefault="00E264B7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Б</w:t>
      </w:r>
    </w:p>
    <w:p w14:paraId="4C20808A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</w:p>
    <w:p w14:paraId="15F01649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Совокупность водных объектов в пределах территории Российской Федерации, это:</w:t>
      </w:r>
    </w:p>
    <w:p w14:paraId="3693B46E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Акватория</w:t>
      </w:r>
    </w:p>
    <w:p w14:paraId="5B7DA57E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Водный фонд</w:t>
      </w:r>
    </w:p>
    <w:p w14:paraId="04A2BA71" w14:textId="2C3AE6CF" w:rsidR="00E264B7" w:rsidRPr="00A979F5" w:rsidRDefault="00E264B7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Б</w:t>
      </w:r>
    </w:p>
    <w:p w14:paraId="7E42C230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</w:p>
    <w:p w14:paraId="6220AF76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Воды, отвод которых осуществляется дренажными сооружениями для сброса в водные объекты, называются:</w:t>
      </w:r>
    </w:p>
    <w:p w14:paraId="1AF81DCF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дренажными</w:t>
      </w:r>
    </w:p>
    <w:p w14:paraId="3B9C3CCE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талыми</w:t>
      </w:r>
    </w:p>
    <w:p w14:paraId="73D583EC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В) сточными</w:t>
      </w:r>
    </w:p>
    <w:p w14:paraId="49567625" w14:textId="14FF52CB" w:rsidR="00E264B7" w:rsidRPr="00A979F5" w:rsidRDefault="00E264B7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6132F3D0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</w:p>
    <w:p w14:paraId="7AC04ECC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Затопление, подтопление или разрушение берегов водных объектов именуется:</w:t>
      </w:r>
    </w:p>
    <w:p w14:paraId="3E9BD8F4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наводнением</w:t>
      </w:r>
    </w:p>
    <w:p w14:paraId="7BDED165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негативным воздействием вод</w:t>
      </w:r>
    </w:p>
    <w:p w14:paraId="0C9427C7" w14:textId="50B6384B" w:rsidR="00E264B7" w:rsidRPr="00A979F5" w:rsidRDefault="00E264B7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Б</w:t>
      </w:r>
    </w:p>
    <w:p w14:paraId="2E13F7D8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</w:p>
    <w:p w14:paraId="51BE9D87" w14:textId="77777777" w:rsidR="00E264B7" w:rsidRPr="00A979F5" w:rsidRDefault="00E264B7" w:rsidP="00852EA4">
      <w:pPr>
        <w:tabs>
          <w:tab w:val="left" w:pos="1832"/>
        </w:tabs>
        <w:rPr>
          <w:color w:val="000000"/>
          <w:shd w:val="clear" w:color="auto" w:fill="FFFFFF"/>
        </w:rPr>
      </w:pPr>
    </w:p>
    <w:p w14:paraId="6E4C6FC6" w14:textId="77777777" w:rsidR="00E264B7" w:rsidRPr="00A979F5" w:rsidRDefault="00E264B7" w:rsidP="00852EA4">
      <w:pPr>
        <w:tabs>
          <w:tab w:val="left" w:pos="1832"/>
        </w:tabs>
        <w:rPr>
          <w:color w:val="000000"/>
          <w:shd w:val="clear" w:color="auto" w:fill="FFFFFF"/>
        </w:rPr>
      </w:pPr>
    </w:p>
    <w:p w14:paraId="27B1B171" w14:textId="77777777" w:rsidR="00E264B7" w:rsidRPr="00A979F5" w:rsidRDefault="00E264B7" w:rsidP="00852EA4">
      <w:pPr>
        <w:tabs>
          <w:tab w:val="left" w:pos="1832"/>
        </w:tabs>
        <w:rPr>
          <w:color w:val="000000"/>
          <w:shd w:val="clear" w:color="auto" w:fill="FFFFFF"/>
        </w:rPr>
      </w:pPr>
    </w:p>
    <w:p w14:paraId="4F17DF87" w14:textId="0568FCAA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lastRenderedPageBreak/>
        <w:t>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 называются:</w:t>
      </w:r>
    </w:p>
    <w:p w14:paraId="61E71183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дренажными</w:t>
      </w:r>
    </w:p>
    <w:p w14:paraId="7897B5C3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талыми</w:t>
      </w:r>
    </w:p>
    <w:p w14:paraId="6F24FE9C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В) сточными</w:t>
      </w:r>
    </w:p>
    <w:p w14:paraId="3650BD65" w14:textId="4949445B" w:rsidR="00E264B7" w:rsidRPr="00A979F5" w:rsidRDefault="00E264B7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В</w:t>
      </w:r>
    </w:p>
    <w:p w14:paraId="7948A1C7" w14:textId="77777777" w:rsidR="00852EA4" w:rsidRPr="00A979F5" w:rsidRDefault="00852EA4" w:rsidP="00852EA4">
      <w:pPr>
        <w:tabs>
          <w:tab w:val="left" w:pos="1832"/>
        </w:tabs>
      </w:pPr>
    </w:p>
    <w:p w14:paraId="727339EA" w14:textId="77777777" w:rsidR="00852EA4" w:rsidRPr="00A979F5" w:rsidRDefault="00852EA4" w:rsidP="00852EA4">
      <w:pPr>
        <w:tabs>
          <w:tab w:val="left" w:pos="1832"/>
        </w:tabs>
      </w:pPr>
      <w:r w:rsidRPr="00A979F5">
        <w:t xml:space="preserve">Какой срок исковой давности установлен для возмещения экологического </w:t>
      </w:r>
      <w:proofErr w:type="gramStart"/>
      <w:r w:rsidRPr="00A979F5">
        <w:t>вреда ?</w:t>
      </w:r>
      <w:proofErr w:type="gramEnd"/>
    </w:p>
    <w:p w14:paraId="4981B221" w14:textId="77777777" w:rsidR="00852EA4" w:rsidRPr="00A979F5" w:rsidRDefault="00852EA4" w:rsidP="00852EA4">
      <w:pPr>
        <w:tabs>
          <w:tab w:val="left" w:pos="1832"/>
        </w:tabs>
      </w:pPr>
      <w:r w:rsidRPr="00A979F5">
        <w:t>А) 10 лет</w:t>
      </w:r>
    </w:p>
    <w:p w14:paraId="0F9B7A07" w14:textId="77777777" w:rsidR="00852EA4" w:rsidRPr="00A979F5" w:rsidRDefault="00852EA4" w:rsidP="00852EA4">
      <w:pPr>
        <w:tabs>
          <w:tab w:val="left" w:pos="1832"/>
        </w:tabs>
      </w:pPr>
      <w:r w:rsidRPr="00A979F5">
        <w:t>Б) 20 лет</w:t>
      </w:r>
    </w:p>
    <w:p w14:paraId="5AA51072" w14:textId="77777777" w:rsidR="00852EA4" w:rsidRPr="00A979F5" w:rsidRDefault="00852EA4" w:rsidP="00852EA4">
      <w:pPr>
        <w:tabs>
          <w:tab w:val="left" w:pos="1832"/>
        </w:tabs>
      </w:pPr>
      <w:r w:rsidRPr="00A979F5">
        <w:t>В) 30 лет</w:t>
      </w:r>
    </w:p>
    <w:p w14:paraId="3E1C2E4F" w14:textId="432A5588" w:rsidR="00E264B7" w:rsidRPr="00A979F5" w:rsidRDefault="00E264B7" w:rsidP="00852EA4">
      <w:pPr>
        <w:tabs>
          <w:tab w:val="left" w:pos="1832"/>
        </w:tabs>
      </w:pPr>
      <w:r w:rsidRPr="00A979F5">
        <w:rPr>
          <w:color w:val="000000"/>
          <w:shd w:val="clear" w:color="auto" w:fill="FFFFFF"/>
        </w:rPr>
        <w:t>ПРАВИЛЬНЫЙ ОТВЕТ: Б</w:t>
      </w:r>
    </w:p>
    <w:p w14:paraId="0974BE35" w14:textId="77777777" w:rsidR="00852EA4" w:rsidRPr="00A979F5" w:rsidRDefault="00852EA4" w:rsidP="00852EA4">
      <w:pPr>
        <w:tabs>
          <w:tab w:val="left" w:pos="1832"/>
        </w:tabs>
        <w:rPr>
          <w:shd w:val="clear" w:color="auto" w:fill="FFFFFF"/>
        </w:rPr>
      </w:pPr>
    </w:p>
    <w:p w14:paraId="5EB1B418" w14:textId="77777777" w:rsidR="00852EA4" w:rsidRPr="00A979F5" w:rsidRDefault="00852EA4" w:rsidP="00852EA4">
      <w:pPr>
        <w:tabs>
          <w:tab w:val="left" w:pos="1832"/>
        </w:tabs>
        <w:rPr>
          <w:shd w:val="clear" w:color="auto" w:fill="FFFFFF"/>
        </w:rPr>
      </w:pPr>
      <w:r w:rsidRPr="00A979F5">
        <w:rPr>
          <w:shd w:val="clear" w:color="auto" w:fill="FFFFFF"/>
        </w:rPr>
        <w:t xml:space="preserve">Должен ли в Уставе </w:t>
      </w:r>
      <w:proofErr w:type="spellStart"/>
      <w:r w:rsidRPr="00A979F5">
        <w:rPr>
          <w:shd w:val="clear" w:color="auto" w:fill="FFFFFF"/>
        </w:rPr>
        <w:t>природохранной</w:t>
      </w:r>
      <w:proofErr w:type="spellEnd"/>
      <w:r w:rsidRPr="00A979F5">
        <w:rPr>
          <w:shd w:val="clear" w:color="auto" w:fill="FFFFFF"/>
        </w:rPr>
        <w:t xml:space="preserve"> организации, осуществляющей экологическую экспертизы быть закреплен данный вид деятельности?</w:t>
      </w:r>
    </w:p>
    <w:p w14:paraId="6256E970" w14:textId="77777777" w:rsidR="00852EA4" w:rsidRPr="00A979F5" w:rsidRDefault="00852EA4" w:rsidP="00852EA4">
      <w:pPr>
        <w:tabs>
          <w:tab w:val="left" w:pos="1832"/>
        </w:tabs>
        <w:rPr>
          <w:shd w:val="clear" w:color="auto" w:fill="FFFFFF"/>
        </w:rPr>
      </w:pPr>
      <w:r w:rsidRPr="00A979F5">
        <w:rPr>
          <w:shd w:val="clear" w:color="auto" w:fill="FFFFFF"/>
        </w:rPr>
        <w:t>А) Да</w:t>
      </w:r>
    </w:p>
    <w:p w14:paraId="3B465D08" w14:textId="77777777" w:rsidR="00852EA4" w:rsidRPr="00A979F5" w:rsidRDefault="00852EA4" w:rsidP="00852EA4">
      <w:pPr>
        <w:tabs>
          <w:tab w:val="left" w:pos="1832"/>
        </w:tabs>
        <w:rPr>
          <w:shd w:val="clear" w:color="auto" w:fill="FFFFFF"/>
        </w:rPr>
      </w:pPr>
      <w:r w:rsidRPr="00A979F5">
        <w:rPr>
          <w:shd w:val="clear" w:color="auto" w:fill="FFFFFF"/>
        </w:rPr>
        <w:t>Б) Нет</w:t>
      </w:r>
    </w:p>
    <w:p w14:paraId="4B0B4407" w14:textId="0A3D937E" w:rsidR="00E264B7" w:rsidRPr="00A979F5" w:rsidRDefault="00E264B7" w:rsidP="00852EA4">
      <w:pPr>
        <w:tabs>
          <w:tab w:val="left" w:pos="1832"/>
        </w:tabs>
        <w:rPr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156BD29A" w14:textId="77777777" w:rsidR="00852EA4" w:rsidRPr="00A979F5" w:rsidRDefault="00852EA4" w:rsidP="00852EA4">
      <w:pPr>
        <w:tabs>
          <w:tab w:val="left" w:pos="1832"/>
        </w:tabs>
      </w:pPr>
    </w:p>
    <w:p w14:paraId="647B177D" w14:textId="77777777" w:rsidR="00852EA4" w:rsidRPr="00A979F5" w:rsidRDefault="00852EA4" w:rsidP="00852EA4">
      <w:pPr>
        <w:tabs>
          <w:tab w:val="left" w:pos="1832"/>
        </w:tabs>
      </w:pPr>
      <w:r w:rsidRPr="00A979F5">
        <w:t>Требуется ли обязательное участие адвоката для защиты экологически прав в суде?</w:t>
      </w:r>
    </w:p>
    <w:p w14:paraId="6141036E" w14:textId="77777777" w:rsidR="00852EA4" w:rsidRPr="00A979F5" w:rsidRDefault="00852EA4" w:rsidP="00852EA4">
      <w:pPr>
        <w:tabs>
          <w:tab w:val="left" w:pos="1832"/>
        </w:tabs>
        <w:rPr>
          <w:shd w:val="clear" w:color="auto" w:fill="FFFFFF"/>
        </w:rPr>
      </w:pPr>
      <w:r w:rsidRPr="00A979F5">
        <w:rPr>
          <w:shd w:val="clear" w:color="auto" w:fill="FFFFFF"/>
        </w:rPr>
        <w:t>А) Да</w:t>
      </w:r>
    </w:p>
    <w:p w14:paraId="162D77D1" w14:textId="77777777" w:rsidR="00852EA4" w:rsidRPr="00A979F5" w:rsidRDefault="00852EA4" w:rsidP="00852EA4">
      <w:pPr>
        <w:tabs>
          <w:tab w:val="left" w:pos="1832"/>
        </w:tabs>
        <w:rPr>
          <w:shd w:val="clear" w:color="auto" w:fill="FFFFFF"/>
        </w:rPr>
      </w:pPr>
      <w:r w:rsidRPr="00A979F5">
        <w:rPr>
          <w:shd w:val="clear" w:color="auto" w:fill="FFFFFF"/>
        </w:rPr>
        <w:t>Б) Нет</w:t>
      </w:r>
    </w:p>
    <w:p w14:paraId="52FD0FE1" w14:textId="4FE6383B" w:rsidR="00E264B7" w:rsidRPr="00A979F5" w:rsidRDefault="00E264B7" w:rsidP="00852EA4">
      <w:pPr>
        <w:tabs>
          <w:tab w:val="left" w:pos="1832"/>
        </w:tabs>
        <w:rPr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Б</w:t>
      </w:r>
    </w:p>
    <w:p w14:paraId="695A5322" w14:textId="77777777" w:rsidR="00852EA4" w:rsidRPr="00A979F5" w:rsidRDefault="00852EA4" w:rsidP="00852EA4">
      <w:pPr>
        <w:pStyle w:val="a8"/>
        <w:shd w:val="clear" w:color="auto" w:fill="FFFFFF"/>
        <w:spacing w:before="0" w:beforeAutospacing="0" w:after="0" w:afterAutospacing="0"/>
        <w:jc w:val="both"/>
        <w:rPr>
          <w:rStyle w:val="af"/>
          <w:b w:val="0"/>
        </w:rPr>
      </w:pPr>
    </w:p>
    <w:p w14:paraId="493420C2" w14:textId="77777777" w:rsidR="00852EA4" w:rsidRPr="00A979F5" w:rsidRDefault="00852EA4" w:rsidP="00852EA4">
      <w:pPr>
        <w:pStyle w:val="a8"/>
        <w:shd w:val="clear" w:color="auto" w:fill="FFFFFF"/>
        <w:spacing w:before="0" w:beforeAutospacing="0" w:after="0" w:afterAutospacing="0"/>
        <w:jc w:val="both"/>
      </w:pPr>
      <w:r w:rsidRPr="00A979F5">
        <w:rPr>
          <w:rStyle w:val="af"/>
          <w:b w:val="0"/>
        </w:rPr>
        <w:t>Экологическое право регулирует общественные отношения в сфере:</w:t>
      </w:r>
    </w:p>
    <w:p w14:paraId="6FD99168" w14:textId="77777777" w:rsidR="00852EA4" w:rsidRPr="00A979F5" w:rsidRDefault="00852EA4" w:rsidP="00852EA4">
      <w:pPr>
        <w:pStyle w:val="a8"/>
        <w:shd w:val="clear" w:color="auto" w:fill="FFFFFF"/>
        <w:spacing w:before="0" w:beforeAutospacing="0" w:after="0" w:afterAutospacing="0"/>
        <w:jc w:val="both"/>
      </w:pPr>
      <w:r w:rsidRPr="00A979F5">
        <w:t>А) оба ответа верны</w:t>
      </w:r>
    </w:p>
    <w:p w14:paraId="08AC484F" w14:textId="77777777" w:rsidR="00852EA4" w:rsidRPr="00A979F5" w:rsidRDefault="00852EA4" w:rsidP="00852EA4">
      <w:pPr>
        <w:pStyle w:val="a8"/>
        <w:shd w:val="clear" w:color="auto" w:fill="FFFFFF"/>
        <w:spacing w:before="0" w:beforeAutospacing="0" w:after="0" w:afterAutospacing="0"/>
        <w:jc w:val="both"/>
      </w:pPr>
      <w:r w:rsidRPr="00A979F5">
        <w:t>Б) использования и охраны природных ресурсов</w:t>
      </w:r>
    </w:p>
    <w:p w14:paraId="545EA62F" w14:textId="77777777" w:rsidR="00852EA4" w:rsidRPr="00A979F5" w:rsidRDefault="00852EA4" w:rsidP="00852EA4">
      <w:pPr>
        <w:pStyle w:val="a8"/>
        <w:shd w:val="clear" w:color="auto" w:fill="FFFFFF"/>
        <w:spacing w:before="0" w:beforeAutospacing="0" w:after="0" w:afterAutospacing="0"/>
        <w:jc w:val="both"/>
      </w:pPr>
      <w:r w:rsidRPr="00A979F5">
        <w:t>В) защиты экологических прав граждан и организаций</w:t>
      </w:r>
    </w:p>
    <w:p w14:paraId="23A0C7E4" w14:textId="6A213990" w:rsidR="00E264B7" w:rsidRPr="00A979F5" w:rsidRDefault="00E264B7" w:rsidP="00852EA4">
      <w:pPr>
        <w:pStyle w:val="a8"/>
        <w:shd w:val="clear" w:color="auto" w:fill="FFFFFF"/>
        <w:spacing w:before="0" w:beforeAutospacing="0" w:after="0" w:afterAutospacing="0"/>
        <w:jc w:val="both"/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4E1A4EB6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</w:p>
    <w:p w14:paraId="624A7CB3" w14:textId="77777777" w:rsidR="00852EA4" w:rsidRPr="00A979F5" w:rsidRDefault="00852EA4" w:rsidP="00852EA4">
      <w:pPr>
        <w:pStyle w:val="a8"/>
        <w:shd w:val="clear" w:color="auto" w:fill="FFFFFF"/>
        <w:spacing w:before="0" w:beforeAutospacing="0" w:after="0" w:afterAutospacing="0"/>
        <w:jc w:val="both"/>
      </w:pPr>
      <w:r w:rsidRPr="00A979F5">
        <w:rPr>
          <w:rStyle w:val="af"/>
          <w:b w:val="0"/>
        </w:rPr>
        <w:t>Система экологического права включает в себя институт:</w:t>
      </w:r>
    </w:p>
    <w:p w14:paraId="5E9EBE09" w14:textId="77777777" w:rsidR="00852EA4" w:rsidRPr="00A979F5" w:rsidRDefault="00852EA4" w:rsidP="00852EA4">
      <w:pPr>
        <w:pStyle w:val="a8"/>
        <w:shd w:val="clear" w:color="auto" w:fill="FFFFFF"/>
        <w:spacing w:before="0" w:beforeAutospacing="0" w:after="0" w:afterAutospacing="0"/>
        <w:jc w:val="both"/>
      </w:pPr>
      <w:r w:rsidRPr="00A979F5">
        <w:t>А) мониторинга;</w:t>
      </w:r>
    </w:p>
    <w:p w14:paraId="0AED4566" w14:textId="77777777" w:rsidR="00852EA4" w:rsidRPr="00A979F5" w:rsidRDefault="00852EA4" w:rsidP="00852EA4">
      <w:pPr>
        <w:pStyle w:val="a8"/>
        <w:shd w:val="clear" w:color="auto" w:fill="FFFFFF"/>
        <w:spacing w:before="0" w:beforeAutospacing="0" w:after="0" w:afterAutospacing="0"/>
        <w:jc w:val="both"/>
      </w:pPr>
      <w:r w:rsidRPr="00A979F5">
        <w:t>Б) преступлений против окружающей среды;</w:t>
      </w:r>
    </w:p>
    <w:p w14:paraId="4B8C23A2" w14:textId="77777777" w:rsidR="00852EA4" w:rsidRPr="00A979F5" w:rsidRDefault="00852EA4" w:rsidP="00852EA4">
      <w:pPr>
        <w:pStyle w:val="a8"/>
        <w:shd w:val="clear" w:color="auto" w:fill="FFFFFF"/>
        <w:spacing w:before="0" w:beforeAutospacing="0" w:after="0" w:afterAutospacing="0"/>
        <w:jc w:val="both"/>
      </w:pPr>
      <w:r w:rsidRPr="00A979F5">
        <w:t>В) надзора в сфере природопользования</w:t>
      </w:r>
    </w:p>
    <w:p w14:paraId="763E5363" w14:textId="5011F620" w:rsidR="00E264B7" w:rsidRPr="00A979F5" w:rsidRDefault="00E264B7" w:rsidP="00852EA4">
      <w:pPr>
        <w:pStyle w:val="a8"/>
        <w:shd w:val="clear" w:color="auto" w:fill="FFFFFF"/>
        <w:spacing w:before="0" w:beforeAutospacing="0" w:after="0" w:afterAutospacing="0"/>
        <w:jc w:val="both"/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5A3FE5ED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</w:p>
    <w:p w14:paraId="60649A66" w14:textId="77777777" w:rsidR="00852EA4" w:rsidRPr="00A979F5" w:rsidRDefault="00852EA4" w:rsidP="00852EA4">
      <w:pPr>
        <w:jc w:val="both"/>
        <w:rPr>
          <w:shd w:val="clear" w:color="auto" w:fill="FFFFFF"/>
        </w:rPr>
      </w:pPr>
      <w:r w:rsidRPr="00A979F5">
        <w:rPr>
          <w:shd w:val="clear" w:color="auto" w:fill="FFFFFF"/>
        </w:rPr>
        <w:t>Совокупность предпринимаемых соответствующими субъектами действий, направленных на обеспечение исполнения требований законодательства об окружающей среде, рационального природопользования представляет собой…</w:t>
      </w:r>
    </w:p>
    <w:p w14:paraId="0E842B13" w14:textId="77777777" w:rsidR="00852EA4" w:rsidRPr="00A979F5" w:rsidRDefault="00852EA4" w:rsidP="00852EA4">
      <w:pPr>
        <w:jc w:val="both"/>
        <w:rPr>
          <w:shd w:val="clear" w:color="auto" w:fill="FFFFFF"/>
        </w:rPr>
      </w:pPr>
      <w:r w:rsidRPr="00A979F5">
        <w:rPr>
          <w:shd w:val="clear" w:color="auto" w:fill="FFFFFF"/>
        </w:rPr>
        <w:t>А) управление</w:t>
      </w:r>
    </w:p>
    <w:p w14:paraId="7F754094" w14:textId="77777777" w:rsidR="00852EA4" w:rsidRPr="00A979F5" w:rsidRDefault="00852EA4" w:rsidP="00852EA4">
      <w:pPr>
        <w:jc w:val="both"/>
        <w:rPr>
          <w:shd w:val="clear" w:color="auto" w:fill="FFFFFF"/>
        </w:rPr>
      </w:pPr>
      <w:r w:rsidRPr="00A979F5">
        <w:rPr>
          <w:shd w:val="clear" w:color="auto" w:fill="FFFFFF"/>
        </w:rPr>
        <w:t xml:space="preserve">Б) наблюдение </w:t>
      </w:r>
    </w:p>
    <w:p w14:paraId="503B754F" w14:textId="77777777" w:rsidR="00852EA4" w:rsidRPr="00A979F5" w:rsidRDefault="00852EA4" w:rsidP="00852EA4">
      <w:pPr>
        <w:jc w:val="both"/>
        <w:rPr>
          <w:shd w:val="clear" w:color="auto" w:fill="FFFFFF"/>
        </w:rPr>
      </w:pPr>
      <w:r w:rsidRPr="00A979F5">
        <w:rPr>
          <w:shd w:val="clear" w:color="auto" w:fill="FFFFFF"/>
        </w:rPr>
        <w:t>В) мониторинг</w:t>
      </w:r>
    </w:p>
    <w:p w14:paraId="381A10C9" w14:textId="5B02BC45" w:rsidR="00E264B7" w:rsidRPr="00A979F5" w:rsidRDefault="00E264B7" w:rsidP="00852EA4">
      <w:pPr>
        <w:jc w:val="both"/>
        <w:rPr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1410482B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</w:p>
    <w:p w14:paraId="4FAD65BF" w14:textId="77777777" w:rsidR="00852EA4" w:rsidRPr="00A979F5" w:rsidRDefault="00852EA4" w:rsidP="00852EA4">
      <w:pPr>
        <w:jc w:val="both"/>
        <w:rPr>
          <w:shd w:val="clear" w:color="auto" w:fill="FFFFFF"/>
        </w:rPr>
      </w:pPr>
      <w:r w:rsidRPr="00A979F5">
        <w:rPr>
          <w:shd w:val="clear" w:color="auto" w:fill="FFFFFF"/>
        </w:rPr>
        <w:t>Установление перечня загрязняющих веществ относится к полномочиям</w:t>
      </w:r>
    </w:p>
    <w:p w14:paraId="4A253F35" w14:textId="77777777" w:rsidR="00852EA4" w:rsidRPr="00A979F5" w:rsidRDefault="00852EA4" w:rsidP="00852EA4">
      <w:pPr>
        <w:jc w:val="both"/>
        <w:rPr>
          <w:shd w:val="clear" w:color="auto" w:fill="FFFFFF"/>
        </w:rPr>
      </w:pPr>
      <w:r w:rsidRPr="00A979F5">
        <w:rPr>
          <w:shd w:val="clear" w:color="auto" w:fill="FFFFFF"/>
        </w:rPr>
        <w:t xml:space="preserve">А) Президента Российской Федерации </w:t>
      </w:r>
    </w:p>
    <w:p w14:paraId="11F6A089" w14:textId="77777777" w:rsidR="00852EA4" w:rsidRPr="00A979F5" w:rsidRDefault="00852EA4" w:rsidP="00852EA4">
      <w:pPr>
        <w:jc w:val="both"/>
        <w:rPr>
          <w:shd w:val="clear" w:color="auto" w:fill="FFFFFF"/>
        </w:rPr>
      </w:pPr>
      <w:r w:rsidRPr="00A979F5">
        <w:rPr>
          <w:shd w:val="clear" w:color="auto" w:fill="FFFFFF"/>
        </w:rPr>
        <w:t>Б) Правительства Российской Федерации</w:t>
      </w:r>
    </w:p>
    <w:p w14:paraId="3D7957CD" w14:textId="77777777" w:rsidR="00852EA4" w:rsidRPr="00A979F5" w:rsidRDefault="00852EA4" w:rsidP="00852EA4">
      <w:pPr>
        <w:jc w:val="both"/>
        <w:rPr>
          <w:shd w:val="clear" w:color="auto" w:fill="FFFFFF"/>
        </w:rPr>
      </w:pPr>
      <w:r w:rsidRPr="00A979F5">
        <w:rPr>
          <w:shd w:val="clear" w:color="auto" w:fill="FFFFFF"/>
        </w:rPr>
        <w:t>В) органов государственной власти Российской Федерации в сфере отношений, связанных с охраной окружающей среды</w:t>
      </w:r>
    </w:p>
    <w:p w14:paraId="233D2FFB" w14:textId="08DD9079" w:rsidR="00E264B7" w:rsidRPr="00A979F5" w:rsidRDefault="00E264B7" w:rsidP="00852EA4">
      <w:pPr>
        <w:jc w:val="both"/>
        <w:rPr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В</w:t>
      </w:r>
    </w:p>
    <w:p w14:paraId="732A1781" w14:textId="77777777" w:rsidR="00407D81" w:rsidRDefault="00407D81" w:rsidP="00407D81">
      <w:pPr>
        <w:shd w:val="clear" w:color="auto" w:fill="FFFFFF"/>
        <w:jc w:val="center"/>
      </w:pPr>
    </w:p>
    <w:p w14:paraId="30D4AD5F" w14:textId="77777777" w:rsidR="00407D81" w:rsidRPr="00884684" w:rsidRDefault="00BE3315" w:rsidP="00407D81">
      <w:pPr>
        <w:shd w:val="clear" w:color="auto" w:fill="FFFFFF"/>
        <w:jc w:val="center"/>
        <w:rPr>
          <w:b/>
        </w:rPr>
      </w:pPr>
      <w:r>
        <w:t xml:space="preserve"> </w:t>
      </w:r>
      <w:r w:rsidRPr="00884684">
        <w:rPr>
          <w:b/>
        </w:rPr>
        <w:t>ОК 4</w:t>
      </w:r>
    </w:p>
    <w:p w14:paraId="6A0BD293" w14:textId="77777777" w:rsidR="00884684" w:rsidRDefault="00884684" w:rsidP="00407D81">
      <w:pPr>
        <w:shd w:val="clear" w:color="auto" w:fill="FFFFFF"/>
        <w:jc w:val="center"/>
      </w:pPr>
    </w:p>
    <w:p w14:paraId="629A5307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 xml:space="preserve">Выплата и доставка, гражданам, подвергшимся воздействию радиации вследствие катастрофы на Чернобыльской АЭС в виде компенсаций и </w:t>
      </w:r>
      <w:proofErr w:type="gramStart"/>
      <w:r w:rsidRPr="00A979F5">
        <w:rPr>
          <w:color w:val="000000"/>
          <w:shd w:val="clear" w:color="auto" w:fill="FFFFFF"/>
        </w:rPr>
        <w:t>других выплат</w:t>
      </w:r>
      <w:proofErr w:type="gramEnd"/>
      <w:r w:rsidRPr="00A979F5">
        <w:rPr>
          <w:color w:val="000000"/>
          <w:shd w:val="clear" w:color="auto" w:fill="FFFFFF"/>
        </w:rPr>
        <w:t xml:space="preserve"> осуществляется:</w:t>
      </w:r>
    </w:p>
    <w:p w14:paraId="55701686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Правительством РФ</w:t>
      </w:r>
    </w:p>
    <w:p w14:paraId="481CEA7F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Фондом пенсионного и социального страхования Российской Федерации</w:t>
      </w:r>
    </w:p>
    <w:p w14:paraId="185CDF7C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В) Органами социальной защиты населения</w:t>
      </w:r>
    </w:p>
    <w:p w14:paraId="03237A44" w14:textId="02765BE6" w:rsidR="00E264B7" w:rsidRPr="00A979F5" w:rsidRDefault="00E264B7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 xml:space="preserve">ПРАВИЛЬНЫЙ ОТВЕТ: </w:t>
      </w:r>
      <w:r w:rsidR="00136B32" w:rsidRPr="00A979F5">
        <w:rPr>
          <w:color w:val="000000"/>
          <w:shd w:val="clear" w:color="auto" w:fill="FFFFFF"/>
        </w:rPr>
        <w:t>Б</w:t>
      </w:r>
    </w:p>
    <w:p w14:paraId="3DF64741" w14:textId="77777777" w:rsidR="00852EA4" w:rsidRPr="00A979F5" w:rsidRDefault="00852EA4" w:rsidP="00852EA4">
      <w:pPr>
        <w:rPr>
          <w:color w:val="000000"/>
          <w:shd w:val="clear" w:color="auto" w:fill="FFFFFF"/>
        </w:rPr>
      </w:pPr>
    </w:p>
    <w:p w14:paraId="2C184CBA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Основным показателем для принятия решения о необходимости проведения защитных мероприятий, а также возмещения вреда является:</w:t>
      </w:r>
    </w:p>
    <w:p w14:paraId="3B443351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жалоба граждан на радиоактивный выброс</w:t>
      </w:r>
    </w:p>
    <w:p w14:paraId="427189A9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уровень дозы облучения населения, вызванного радиоактивностью в результате катастрофы на Чернобыльской АЭС</w:t>
      </w:r>
    </w:p>
    <w:p w14:paraId="6AC471F1" w14:textId="0D12984C" w:rsidR="00E264B7" w:rsidRPr="00A979F5" w:rsidRDefault="00E264B7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Б</w:t>
      </w:r>
    </w:p>
    <w:p w14:paraId="18BAED11" w14:textId="77777777" w:rsidR="00852EA4" w:rsidRPr="00A979F5" w:rsidRDefault="00852EA4" w:rsidP="00852EA4">
      <w:pPr>
        <w:rPr>
          <w:color w:val="000000"/>
          <w:shd w:val="clear" w:color="auto" w:fill="FFFFFF"/>
        </w:rPr>
      </w:pPr>
    </w:p>
    <w:p w14:paraId="56256264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Территория вокруг Чернобыльской АЭС, а также часть территории Российской Федерации, загрязненные радиоактивными веществами вследствие катастрофы на Чернобыльской АЭС, из которых в соответствии с Нормами радиационной безопасности в 1986 и в 1987 годах население было эвакуировано именуется как:</w:t>
      </w:r>
    </w:p>
    <w:p w14:paraId="733C7F86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зона отчуждения</w:t>
      </w:r>
    </w:p>
    <w:p w14:paraId="72F538C7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 xml:space="preserve">Б) </w:t>
      </w:r>
      <w:proofErr w:type="spellStart"/>
      <w:r w:rsidRPr="00A979F5">
        <w:rPr>
          <w:color w:val="000000"/>
          <w:shd w:val="clear" w:color="auto" w:fill="FFFFFF"/>
        </w:rPr>
        <w:t>санитарно</w:t>
      </w:r>
      <w:proofErr w:type="spellEnd"/>
      <w:r w:rsidRPr="00A979F5">
        <w:rPr>
          <w:color w:val="000000"/>
          <w:shd w:val="clear" w:color="auto" w:fill="FFFFFF"/>
        </w:rPr>
        <w:t xml:space="preserve"> – защитная зона</w:t>
      </w:r>
    </w:p>
    <w:p w14:paraId="6BBB5448" w14:textId="0C9D4E36" w:rsidR="00E264B7" w:rsidRPr="00A979F5" w:rsidRDefault="00E264B7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4490294C" w14:textId="77777777" w:rsidR="00852EA4" w:rsidRPr="00A979F5" w:rsidRDefault="00852EA4" w:rsidP="00852EA4">
      <w:pPr>
        <w:rPr>
          <w:color w:val="000000"/>
          <w:shd w:val="clear" w:color="auto" w:fill="FFFFFF"/>
        </w:rPr>
      </w:pPr>
    </w:p>
    <w:p w14:paraId="698D1DF3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В зоне отчуждения на территории Российской Федерации запрещается</w:t>
      </w:r>
    </w:p>
    <w:p w14:paraId="65C2EF35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постоянное проживание населения</w:t>
      </w:r>
    </w:p>
    <w:p w14:paraId="025FAEBB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посещение территории гражданами</w:t>
      </w:r>
    </w:p>
    <w:p w14:paraId="2BBEF3AF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В) проведение экскурсий</w:t>
      </w:r>
    </w:p>
    <w:p w14:paraId="464B0B33" w14:textId="47F96CE2" w:rsidR="00E264B7" w:rsidRPr="00A979F5" w:rsidRDefault="00E264B7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57973972" w14:textId="77777777" w:rsidR="00852EA4" w:rsidRPr="00A979F5" w:rsidRDefault="00852EA4" w:rsidP="00852EA4">
      <w:pPr>
        <w:rPr>
          <w:color w:val="000000"/>
          <w:shd w:val="clear" w:color="auto" w:fill="FFFFFF"/>
        </w:rPr>
      </w:pPr>
    </w:p>
    <w:p w14:paraId="5F83B616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В зоне отчуждения на территории Российской Федерации хозяйственная деятельность и природопользования:</w:t>
      </w:r>
    </w:p>
    <w:p w14:paraId="5AED4481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Запрещается</w:t>
      </w:r>
    </w:p>
    <w:p w14:paraId="5B69F2E3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Ограничивается</w:t>
      </w:r>
    </w:p>
    <w:p w14:paraId="24E561BC" w14:textId="13688D9D" w:rsidR="00E264B7" w:rsidRPr="00A979F5" w:rsidRDefault="00E264B7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Б</w:t>
      </w:r>
    </w:p>
    <w:p w14:paraId="0A97C922" w14:textId="77777777" w:rsidR="00852EA4" w:rsidRPr="00A979F5" w:rsidRDefault="00852EA4" w:rsidP="00852EA4">
      <w:pPr>
        <w:rPr>
          <w:color w:val="000000"/>
          <w:shd w:val="clear" w:color="auto" w:fill="FFFFFF"/>
        </w:rPr>
      </w:pPr>
    </w:p>
    <w:p w14:paraId="7C0BC895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shd w:val="clear" w:color="auto" w:fill="FFFFFF"/>
        </w:rPr>
        <w:t xml:space="preserve">Перечень </w:t>
      </w:r>
      <w:r w:rsidRPr="00A979F5">
        <w:rPr>
          <w:color w:val="000000"/>
          <w:shd w:val="clear" w:color="auto" w:fill="FFFFFF"/>
        </w:rPr>
        <w:t>видов хозяйственной деятельности, порядок ее организации и природопользования в зоне отчуждения устанавливаются:</w:t>
      </w:r>
    </w:p>
    <w:p w14:paraId="6B1AF4E9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Президентом Российской Федерации</w:t>
      </w:r>
    </w:p>
    <w:p w14:paraId="0432875C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Правительством Российской Федерации</w:t>
      </w:r>
    </w:p>
    <w:p w14:paraId="217F7983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В) Губернатором</w:t>
      </w:r>
    </w:p>
    <w:p w14:paraId="7A9EDD08" w14:textId="25AA52EA" w:rsidR="00E264B7" w:rsidRPr="00A979F5" w:rsidRDefault="00E264B7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Б</w:t>
      </w:r>
    </w:p>
    <w:p w14:paraId="32656D0F" w14:textId="77777777" w:rsidR="00852EA4" w:rsidRPr="00A979F5" w:rsidRDefault="00852EA4" w:rsidP="00852EA4">
      <w:pPr>
        <w:rPr>
          <w:color w:val="000000"/>
          <w:shd w:val="clear" w:color="auto" w:fill="FFFFFF"/>
        </w:rPr>
      </w:pPr>
    </w:p>
    <w:p w14:paraId="7815A373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Часть территории Российской Федерации за пределами зоны отчуждения, на которой плотность загрязнения почв цезием-137 составляет свыше 15 Ки/кв. км, или стронцием-90 - свыше 3 Ки/кв. км, или плутонием-239, 240 - свыше 0.1 Ки/кв. км. называется:</w:t>
      </w:r>
    </w:p>
    <w:p w14:paraId="712C6C29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Зона отселения</w:t>
      </w:r>
    </w:p>
    <w:p w14:paraId="503E44A0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 xml:space="preserve">Б) </w:t>
      </w:r>
      <w:proofErr w:type="spellStart"/>
      <w:r w:rsidRPr="00A979F5">
        <w:rPr>
          <w:color w:val="000000"/>
          <w:shd w:val="clear" w:color="auto" w:fill="FFFFFF"/>
        </w:rPr>
        <w:t>Санитарно</w:t>
      </w:r>
      <w:proofErr w:type="spellEnd"/>
      <w:r w:rsidRPr="00A979F5">
        <w:rPr>
          <w:color w:val="000000"/>
          <w:shd w:val="clear" w:color="auto" w:fill="FFFFFF"/>
        </w:rPr>
        <w:t xml:space="preserve"> – защитная зона</w:t>
      </w:r>
    </w:p>
    <w:p w14:paraId="12B072E5" w14:textId="163467ED" w:rsidR="00E264B7" w:rsidRPr="00A979F5" w:rsidRDefault="00E264B7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7FDB7EF8" w14:textId="77777777" w:rsidR="00852EA4" w:rsidRPr="00A979F5" w:rsidRDefault="00852EA4" w:rsidP="00852EA4">
      <w:pPr>
        <w:rPr>
          <w:color w:val="000000"/>
          <w:shd w:val="clear" w:color="auto" w:fill="FFFFFF"/>
        </w:rPr>
      </w:pPr>
    </w:p>
    <w:p w14:paraId="22A2EFEC" w14:textId="77777777" w:rsidR="00852EA4" w:rsidRPr="00A979F5" w:rsidRDefault="00852EA4" w:rsidP="00852EA4">
      <w:pPr>
        <w:shd w:val="clear" w:color="auto" w:fill="FFFFFF"/>
        <w:rPr>
          <w:color w:val="000000"/>
        </w:rPr>
      </w:pPr>
      <w:r w:rsidRPr="00A979F5">
        <w:rPr>
          <w:color w:val="000000"/>
        </w:rPr>
        <w:lastRenderedPageBreak/>
        <w:t>В зоне отселения обеспечивается медицинский контроль за состоянием здоровья населения, который является:</w:t>
      </w:r>
    </w:p>
    <w:p w14:paraId="5FDB0613" w14:textId="77777777" w:rsidR="00852EA4" w:rsidRPr="00A979F5" w:rsidRDefault="00852EA4" w:rsidP="00852EA4">
      <w:pPr>
        <w:shd w:val="clear" w:color="auto" w:fill="FFFFFF"/>
        <w:rPr>
          <w:color w:val="000000"/>
        </w:rPr>
      </w:pPr>
      <w:r w:rsidRPr="00A979F5">
        <w:rPr>
          <w:color w:val="000000"/>
        </w:rPr>
        <w:t>А) Обязательным</w:t>
      </w:r>
    </w:p>
    <w:p w14:paraId="708502D5" w14:textId="77777777" w:rsidR="00852EA4" w:rsidRPr="00A979F5" w:rsidRDefault="00852EA4" w:rsidP="00852EA4">
      <w:pPr>
        <w:shd w:val="clear" w:color="auto" w:fill="FFFFFF"/>
        <w:rPr>
          <w:color w:val="000000"/>
        </w:rPr>
      </w:pPr>
      <w:r w:rsidRPr="00A979F5">
        <w:rPr>
          <w:color w:val="000000"/>
        </w:rPr>
        <w:t>Б) Рекомендуемым</w:t>
      </w:r>
    </w:p>
    <w:p w14:paraId="1E8775FA" w14:textId="4DC5CAC4" w:rsidR="00E264B7" w:rsidRPr="00A979F5" w:rsidRDefault="00E264B7" w:rsidP="00852EA4">
      <w:pPr>
        <w:shd w:val="clear" w:color="auto" w:fill="FFFFFF"/>
        <w:rPr>
          <w:color w:val="000000"/>
        </w:rPr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39CA8FDA" w14:textId="77777777" w:rsidR="00884684" w:rsidRPr="00A979F5" w:rsidRDefault="00884684" w:rsidP="00852EA4">
      <w:pPr>
        <w:shd w:val="clear" w:color="auto" w:fill="FFFFFF"/>
        <w:rPr>
          <w:color w:val="000000"/>
        </w:rPr>
      </w:pPr>
    </w:p>
    <w:p w14:paraId="2AFD7C62" w14:textId="77777777" w:rsidR="00852EA4" w:rsidRPr="00A979F5" w:rsidRDefault="00852EA4" w:rsidP="00852EA4">
      <w:pPr>
        <w:shd w:val="clear" w:color="auto" w:fill="FFFFFF"/>
        <w:rPr>
          <w:color w:val="000000"/>
        </w:rPr>
      </w:pPr>
      <w:r w:rsidRPr="00A979F5">
        <w:rPr>
          <w:color w:val="000000"/>
        </w:rPr>
        <w:t>В зоне отселения осуществляются защитные мероприятия, направленные на снижение уровней облучения, о чем жители информируются:</w:t>
      </w:r>
    </w:p>
    <w:p w14:paraId="59997B70" w14:textId="77777777" w:rsidR="00852EA4" w:rsidRPr="00A979F5" w:rsidRDefault="00852EA4" w:rsidP="00852EA4">
      <w:pPr>
        <w:shd w:val="clear" w:color="auto" w:fill="FFFFFF"/>
        <w:rPr>
          <w:color w:val="000000"/>
        </w:rPr>
      </w:pPr>
      <w:r w:rsidRPr="00A979F5">
        <w:rPr>
          <w:color w:val="000000"/>
        </w:rPr>
        <w:t xml:space="preserve">А) Путем личного извещения </w:t>
      </w:r>
    </w:p>
    <w:p w14:paraId="70216E99" w14:textId="77777777" w:rsidR="00852EA4" w:rsidRPr="00A979F5" w:rsidRDefault="00852EA4" w:rsidP="00852EA4">
      <w:pPr>
        <w:shd w:val="clear" w:color="auto" w:fill="FFFFFF"/>
        <w:rPr>
          <w:color w:val="000000"/>
        </w:rPr>
      </w:pPr>
      <w:r w:rsidRPr="00A979F5">
        <w:rPr>
          <w:color w:val="000000"/>
        </w:rPr>
        <w:t>Б) Через средства массовой информации.</w:t>
      </w:r>
    </w:p>
    <w:p w14:paraId="0AB8E1A1" w14:textId="08951F26" w:rsidR="00E264B7" w:rsidRPr="00A979F5" w:rsidRDefault="00E264B7" w:rsidP="00852EA4">
      <w:pPr>
        <w:shd w:val="clear" w:color="auto" w:fill="FFFFFF"/>
        <w:rPr>
          <w:color w:val="000000"/>
        </w:rPr>
      </w:pPr>
      <w:r w:rsidRPr="00A979F5">
        <w:rPr>
          <w:color w:val="000000"/>
          <w:shd w:val="clear" w:color="auto" w:fill="FFFFFF"/>
        </w:rPr>
        <w:t>ПРАВИЛЬНЫЙ ОТВЕТ: Б</w:t>
      </w:r>
    </w:p>
    <w:p w14:paraId="4D9CC789" w14:textId="77777777" w:rsidR="00852EA4" w:rsidRPr="00A979F5" w:rsidRDefault="00852EA4" w:rsidP="00852EA4"/>
    <w:p w14:paraId="129FB89A" w14:textId="77777777" w:rsidR="00852EA4" w:rsidRPr="00A979F5" w:rsidRDefault="00852EA4" w:rsidP="00852EA4">
      <w:r w:rsidRPr="00A979F5">
        <w:t>Режим проживания жителей в зоне отселения, порядок хозяйственного использования ее территории устанавливаются:</w:t>
      </w:r>
    </w:p>
    <w:p w14:paraId="147999A8" w14:textId="77777777" w:rsidR="00852EA4" w:rsidRPr="00A979F5" w:rsidRDefault="00852EA4" w:rsidP="00852EA4">
      <w:r w:rsidRPr="00A979F5">
        <w:t>А) Правительством Российской Федерации</w:t>
      </w:r>
    </w:p>
    <w:p w14:paraId="18086DDE" w14:textId="77777777" w:rsidR="00852EA4" w:rsidRPr="00A979F5" w:rsidRDefault="00852EA4" w:rsidP="00852EA4">
      <w:r w:rsidRPr="00A979F5">
        <w:t>Б) Органами исполнительной власти в месте зоны отселения.</w:t>
      </w:r>
    </w:p>
    <w:p w14:paraId="2101CC3D" w14:textId="5D04F283" w:rsidR="00E264B7" w:rsidRPr="00A979F5" w:rsidRDefault="00E264B7" w:rsidP="00852EA4">
      <w:r w:rsidRPr="00A979F5">
        <w:rPr>
          <w:color w:val="000000"/>
          <w:shd w:val="clear" w:color="auto" w:fill="FFFFFF"/>
        </w:rPr>
        <w:t>ПРАВИЛЬНЫЙ ОТВЕТ: А</w:t>
      </w:r>
    </w:p>
    <w:p w14:paraId="166B9B18" w14:textId="77777777" w:rsidR="00852EA4" w:rsidRPr="00A979F5" w:rsidRDefault="00852EA4" w:rsidP="00852EA4"/>
    <w:p w14:paraId="39299919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Часть территории Российской Федерации за пределами зоны отчуждения и зоны отселения с плотностью загрязнения почв цезием-137 от 5 до 15 Ки/кв. км называется:</w:t>
      </w:r>
    </w:p>
    <w:p w14:paraId="0BE32276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Зона отселения</w:t>
      </w:r>
    </w:p>
    <w:p w14:paraId="23ADBC32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Зона проживания с правом на отселение</w:t>
      </w:r>
    </w:p>
    <w:p w14:paraId="0613FA80" w14:textId="5BA94B4F" w:rsidR="00E264B7" w:rsidRPr="00A979F5" w:rsidRDefault="00E264B7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Б</w:t>
      </w:r>
    </w:p>
    <w:p w14:paraId="5B198DE6" w14:textId="77777777" w:rsidR="00852EA4" w:rsidRPr="00A979F5" w:rsidRDefault="00852EA4" w:rsidP="00852EA4">
      <w:pPr>
        <w:rPr>
          <w:color w:val="000000"/>
          <w:shd w:val="clear" w:color="auto" w:fill="FFFFFF"/>
        </w:rPr>
      </w:pPr>
    </w:p>
    <w:p w14:paraId="7E65922F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 xml:space="preserve">Граждане, проживающие в населенных пунктах зоны проживания с правом на отселение, в которых среднегодовая эффективная эквивалентная доза облучения населения превышает 1 </w:t>
      </w:r>
      <w:proofErr w:type="spellStart"/>
      <w:r w:rsidRPr="00A979F5">
        <w:rPr>
          <w:color w:val="000000"/>
          <w:shd w:val="clear" w:color="auto" w:fill="FFFFFF"/>
        </w:rPr>
        <w:t>мЗв</w:t>
      </w:r>
      <w:proofErr w:type="spellEnd"/>
      <w:r w:rsidRPr="00A979F5">
        <w:rPr>
          <w:color w:val="000000"/>
          <w:shd w:val="clear" w:color="auto" w:fill="FFFFFF"/>
        </w:rPr>
        <w:t xml:space="preserve"> (0.1 бэр), и принявшие решение о выезде на другое место жительства, имеют право на:</w:t>
      </w:r>
    </w:p>
    <w:p w14:paraId="19A608EB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возмещение вреда</w:t>
      </w:r>
    </w:p>
    <w:p w14:paraId="11B0CBF5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на меры социальной поддержки</w:t>
      </w:r>
    </w:p>
    <w:p w14:paraId="468D2C67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 xml:space="preserve">В) и на меры </w:t>
      </w:r>
      <w:proofErr w:type="gramStart"/>
      <w:r w:rsidRPr="00A979F5">
        <w:rPr>
          <w:color w:val="000000"/>
          <w:shd w:val="clear" w:color="auto" w:fill="FFFFFF"/>
        </w:rPr>
        <w:t>социальной поддержки</w:t>
      </w:r>
      <w:proofErr w:type="gramEnd"/>
      <w:r w:rsidRPr="00A979F5">
        <w:rPr>
          <w:color w:val="000000"/>
          <w:shd w:val="clear" w:color="auto" w:fill="FFFFFF"/>
        </w:rPr>
        <w:t xml:space="preserve"> и на возмещение вреда</w:t>
      </w:r>
    </w:p>
    <w:p w14:paraId="091C54EF" w14:textId="18B4BA9A" w:rsidR="00E264B7" w:rsidRPr="00A979F5" w:rsidRDefault="00E264B7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В</w:t>
      </w:r>
    </w:p>
    <w:p w14:paraId="30ED4050" w14:textId="77777777" w:rsidR="00852EA4" w:rsidRPr="00A979F5" w:rsidRDefault="00852EA4" w:rsidP="00852EA4">
      <w:pPr>
        <w:rPr>
          <w:color w:val="000000"/>
          <w:shd w:val="clear" w:color="auto" w:fill="FFFFFF"/>
        </w:rPr>
      </w:pPr>
    </w:p>
    <w:p w14:paraId="18C90F30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Часть территории Российской Федерации за пределами зоны отчуждения, зоны отселения и зоны проживания с правом на отселение с плотностью радиоактивного загрязнения почвы цезием-137 от 1 до 5 Ки/кв. км. называется:</w:t>
      </w:r>
    </w:p>
    <w:p w14:paraId="74585AE8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Зона проживания с льготным социально – экономическим статусом</w:t>
      </w:r>
    </w:p>
    <w:p w14:paraId="7CA47881" w14:textId="77777777" w:rsidR="00852EA4" w:rsidRPr="00A979F5" w:rsidRDefault="00852EA4" w:rsidP="00852EA4">
      <w:r w:rsidRPr="00A979F5">
        <w:t>Б) Зона отчуждения</w:t>
      </w:r>
    </w:p>
    <w:p w14:paraId="6325B024" w14:textId="37E346BF" w:rsidR="00E264B7" w:rsidRPr="00A979F5" w:rsidRDefault="00E264B7" w:rsidP="00852EA4">
      <w:r w:rsidRPr="00A979F5">
        <w:rPr>
          <w:color w:val="000000"/>
          <w:shd w:val="clear" w:color="auto" w:fill="FFFFFF"/>
        </w:rPr>
        <w:t>ПРАВИЛЬНЫЙ ОТВЕТ: А</w:t>
      </w:r>
    </w:p>
    <w:p w14:paraId="4CAFE160" w14:textId="77777777" w:rsidR="00852EA4" w:rsidRPr="00A979F5" w:rsidRDefault="00852EA4" w:rsidP="00852EA4"/>
    <w:p w14:paraId="12660B1A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В зоне проживания с льготным социально – экономическим статусом помимо осуществления комплекса контрмер, включающего медицинские мероприятия по радиационной и радиоэкологической защите, создается хозяйственно-экологическая структура:</w:t>
      </w:r>
    </w:p>
    <w:p w14:paraId="6FC49525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обеспечивающая улучшение качества жизни населения выше среднего уровня,</w:t>
      </w:r>
    </w:p>
    <w:p w14:paraId="639AAF30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компенсирующая отрицательное воздействие психоэмоциональной нагрузки, связанной с чернобыльской катастрофой</w:t>
      </w:r>
    </w:p>
    <w:p w14:paraId="403FC34B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В) применением контрмер</w:t>
      </w:r>
    </w:p>
    <w:p w14:paraId="6933DB93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Г) все вышеперечисленное</w:t>
      </w:r>
    </w:p>
    <w:p w14:paraId="04A46B9F" w14:textId="6EE414CF" w:rsidR="00E264B7" w:rsidRPr="00A979F5" w:rsidRDefault="00E264B7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Г</w:t>
      </w:r>
    </w:p>
    <w:p w14:paraId="057B939D" w14:textId="77777777" w:rsidR="00852EA4" w:rsidRPr="00A979F5" w:rsidRDefault="00852EA4" w:rsidP="00852EA4">
      <w:pPr>
        <w:rPr>
          <w:color w:val="000000"/>
          <w:shd w:val="clear" w:color="auto" w:fill="FFFFFF"/>
        </w:rPr>
      </w:pPr>
    </w:p>
    <w:p w14:paraId="70DA8F27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lastRenderedPageBreak/>
        <w:t xml:space="preserve">Организация и обеспечение государственного экологического надзора и государственного экологического мониторинга (государственного мониторинга окружающей среды) на территории, подвергшейся радиоактивному загрязнению, планирование и осуществление мер по ее экологическому оздоровлению </w:t>
      </w:r>
      <w:proofErr w:type="gramStart"/>
      <w:r w:rsidRPr="00A979F5">
        <w:rPr>
          <w:color w:val="000000"/>
          <w:shd w:val="clear" w:color="auto" w:fill="FFFFFF"/>
        </w:rPr>
        <w:t>осуществляются :</w:t>
      </w:r>
      <w:proofErr w:type="gramEnd"/>
    </w:p>
    <w:p w14:paraId="0BB2AFF3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Органами исполнительной власти субъекта РФ</w:t>
      </w:r>
    </w:p>
    <w:p w14:paraId="6114BC97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Органами, уполномоченными Правительством Российской Федерации.</w:t>
      </w:r>
    </w:p>
    <w:p w14:paraId="6106594E" w14:textId="7BF77A60" w:rsidR="00E264B7" w:rsidRPr="00A979F5" w:rsidRDefault="00E264B7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Б</w:t>
      </w:r>
    </w:p>
    <w:p w14:paraId="7393D959" w14:textId="77777777" w:rsidR="00852EA4" w:rsidRPr="00A979F5" w:rsidRDefault="00852EA4" w:rsidP="00852EA4">
      <w:pPr>
        <w:rPr>
          <w:color w:val="000000"/>
          <w:shd w:val="clear" w:color="auto" w:fill="FFFFFF"/>
        </w:rPr>
      </w:pPr>
    </w:p>
    <w:p w14:paraId="0A062C23" w14:textId="77777777" w:rsidR="00407D81" w:rsidRPr="00407297" w:rsidRDefault="00BE3315" w:rsidP="00407D81">
      <w:pPr>
        <w:shd w:val="clear" w:color="auto" w:fill="FFFFFF"/>
        <w:jc w:val="center"/>
        <w:rPr>
          <w:b/>
        </w:rPr>
      </w:pPr>
      <w:r w:rsidRPr="00407297">
        <w:rPr>
          <w:b/>
        </w:rPr>
        <w:t>ОК 5</w:t>
      </w:r>
    </w:p>
    <w:p w14:paraId="29D7F77C" w14:textId="77777777" w:rsidR="00884684" w:rsidRDefault="00884684" w:rsidP="00407D81">
      <w:pPr>
        <w:shd w:val="clear" w:color="auto" w:fill="FFFFFF"/>
        <w:jc w:val="center"/>
      </w:pPr>
    </w:p>
    <w:p w14:paraId="5D3E0F6F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 xml:space="preserve">Территория, которая не подверглась изменению в результате хозяйственной и иной деятельности и характеризуется сочетанием определенных типов рельефа местности, почв, растительности, сформированных в единых климатических условиях, это </w:t>
      </w:r>
    </w:p>
    <w:p w14:paraId="30E308CA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Природный ландшафт</w:t>
      </w:r>
    </w:p>
    <w:p w14:paraId="10D503B4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Природный комплекс</w:t>
      </w:r>
    </w:p>
    <w:p w14:paraId="154F0F6E" w14:textId="089E539D" w:rsidR="00E264B7" w:rsidRPr="00A979F5" w:rsidRDefault="00E264B7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56FBCD75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</w:p>
    <w:p w14:paraId="1505DCC5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общественных объединений и некоммерческих организаций, юридических и физических лиц, направленная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последствий, обозначается как:</w:t>
      </w:r>
    </w:p>
    <w:p w14:paraId="1CF32E30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охрана окружающей среды</w:t>
      </w:r>
    </w:p>
    <w:p w14:paraId="383F98E4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защита окружающей среды</w:t>
      </w:r>
    </w:p>
    <w:p w14:paraId="6B5C3D31" w14:textId="4CA476AA" w:rsidR="00E264B7" w:rsidRPr="00A979F5" w:rsidRDefault="00E264B7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7AD9382B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</w:p>
    <w:p w14:paraId="7A4CC58D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Состояние окружающей среды, которое характеризуется физическими, химическими, биологическими и иными показателями и (или) их совокупностью:</w:t>
      </w:r>
    </w:p>
    <w:p w14:paraId="6E439CD8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качество окружающей среды</w:t>
      </w:r>
    </w:p>
    <w:p w14:paraId="32E4F697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свойство окружающей среды</w:t>
      </w:r>
    </w:p>
    <w:p w14:paraId="49085E9E" w14:textId="6122B687" w:rsidR="00E264B7" w:rsidRPr="00A979F5" w:rsidRDefault="00E264B7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14D4DCE5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</w:p>
    <w:p w14:paraId="452AEF18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Окружающая среда, качество которой обеспечивает устойчивое функционирование естественных экологических систем, природных и природно-антропогенных объектов, обозначается в законе как:</w:t>
      </w:r>
    </w:p>
    <w:p w14:paraId="1B234483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Благоприятная окружающая среда</w:t>
      </w:r>
    </w:p>
    <w:p w14:paraId="3308126F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Качественная окружающая среда</w:t>
      </w:r>
    </w:p>
    <w:p w14:paraId="0F92E537" w14:textId="11701EF0" w:rsidR="00E264B7" w:rsidRPr="00A979F5" w:rsidRDefault="00E264B7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57B7F2AE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</w:p>
    <w:p w14:paraId="46E5EC8E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Воздействие хозяйственной и иной деятельности, последствия которой приводят к негативным изменениям качества окружающей среды,</w:t>
      </w:r>
    </w:p>
    <w:p w14:paraId="7DB0DA46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негативное воздействие на окружающую среду</w:t>
      </w:r>
    </w:p>
    <w:p w14:paraId="04B2B5B5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экологический ущерб</w:t>
      </w:r>
    </w:p>
    <w:p w14:paraId="56F1810C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В) прошлый экологический вред</w:t>
      </w:r>
    </w:p>
    <w:p w14:paraId="0FAD8AE1" w14:textId="0FB5965C" w:rsidR="00E264B7" w:rsidRPr="00A979F5" w:rsidRDefault="00E264B7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09F08E37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</w:p>
    <w:p w14:paraId="31397EB8" w14:textId="77777777" w:rsidR="00E264B7" w:rsidRPr="00A979F5" w:rsidRDefault="00E264B7" w:rsidP="00852EA4">
      <w:pPr>
        <w:tabs>
          <w:tab w:val="left" w:pos="1832"/>
        </w:tabs>
        <w:rPr>
          <w:color w:val="000000"/>
          <w:shd w:val="clear" w:color="auto" w:fill="FFFFFF"/>
        </w:rPr>
      </w:pPr>
    </w:p>
    <w:p w14:paraId="12645C9F" w14:textId="77777777" w:rsidR="00E264B7" w:rsidRPr="00A979F5" w:rsidRDefault="00E264B7" w:rsidP="00852EA4">
      <w:pPr>
        <w:tabs>
          <w:tab w:val="left" w:pos="1832"/>
        </w:tabs>
        <w:rPr>
          <w:color w:val="000000"/>
          <w:shd w:val="clear" w:color="auto" w:fill="FFFFFF"/>
        </w:rPr>
      </w:pPr>
    </w:p>
    <w:p w14:paraId="10C11577" w14:textId="77777777" w:rsidR="00E264B7" w:rsidRPr="00A979F5" w:rsidRDefault="00E264B7" w:rsidP="00852EA4">
      <w:pPr>
        <w:tabs>
          <w:tab w:val="left" w:pos="1832"/>
        </w:tabs>
        <w:rPr>
          <w:color w:val="000000"/>
          <w:shd w:val="clear" w:color="auto" w:fill="FFFFFF"/>
        </w:rPr>
      </w:pPr>
    </w:p>
    <w:p w14:paraId="6C8C9A30" w14:textId="2F41F782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lastRenderedPageBreak/>
        <w:t>Компоненты природной среды, природные объекты и природно-антропогенные объекты, которые используются или могут быть использованы при осуществлении хозяйственной и иной деятельности в качестве источников энергии, продуктов производства и предметов потребления и имеют потребительскую ценность, именуются как:</w:t>
      </w:r>
    </w:p>
    <w:p w14:paraId="690404D8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природные объекты</w:t>
      </w:r>
    </w:p>
    <w:p w14:paraId="5A3AB167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природные ресурсы</w:t>
      </w:r>
    </w:p>
    <w:p w14:paraId="5BC37F59" w14:textId="41352215" w:rsidR="00E264B7" w:rsidRPr="00A979F5" w:rsidRDefault="00E264B7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Б</w:t>
      </w:r>
    </w:p>
    <w:p w14:paraId="18B49B94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</w:p>
    <w:p w14:paraId="63C14A77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Эксплуатация природных ресурсов, вовлечение их в хозяйственный оборот, в том числе все виды воздействия на них в процессе хозяйственной и иной деятельности, это</w:t>
      </w:r>
    </w:p>
    <w:p w14:paraId="09529EEF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использование природных ресурсов</w:t>
      </w:r>
    </w:p>
    <w:p w14:paraId="41A7F949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оборот природных ресурсов</w:t>
      </w:r>
    </w:p>
    <w:p w14:paraId="19EDAA07" w14:textId="4DA092A7" w:rsidR="00E264B7" w:rsidRPr="00A979F5" w:rsidRDefault="00E264B7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641343C7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</w:p>
    <w:p w14:paraId="521C1676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Поступление в окружающую среду вещества и (или) энергии, свойства, местоположение или количество которых оказывают негативное воздействие на окружающую среду обозначается как:</w:t>
      </w:r>
    </w:p>
    <w:p w14:paraId="1A969FA9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загрязнение окружающей среды</w:t>
      </w:r>
    </w:p>
    <w:p w14:paraId="1F77D45D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выбросы</w:t>
      </w:r>
    </w:p>
    <w:p w14:paraId="531AAF94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В) сбросы</w:t>
      </w:r>
    </w:p>
    <w:p w14:paraId="04A32788" w14:textId="02303AB7" w:rsidR="00E264B7" w:rsidRPr="00A979F5" w:rsidRDefault="00E264B7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41CE98A8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</w:p>
    <w:p w14:paraId="2DC34158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Вещество или смесь веществ и микроорганизмов, которые в количестве и (или) концентрациях, превышающих установленные для химических веществ, в том числе радиоактивных, иных веществ и микроорганизмов нормативы, оказывают негативное воздействие на окружающую среду, жизнь, здоровье человека называются:</w:t>
      </w:r>
    </w:p>
    <w:p w14:paraId="36AE9E6B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Загрязняющим веществом</w:t>
      </w:r>
    </w:p>
    <w:p w14:paraId="6400335B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Засоряющим веществом</w:t>
      </w:r>
    </w:p>
    <w:p w14:paraId="078404DF" w14:textId="6EBB8406" w:rsidR="00E264B7" w:rsidRPr="00A979F5" w:rsidRDefault="00E264B7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76BF04A5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</w:p>
    <w:p w14:paraId="19221EF0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Объем или масса химических веществ либо смеси химических веществ, микроорганизмов, иных веществ,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</w:t>
      </w:r>
    </w:p>
    <w:p w14:paraId="4D098D5E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временные выбросы</w:t>
      </w:r>
    </w:p>
    <w:p w14:paraId="02812120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временные сбросы</w:t>
      </w:r>
    </w:p>
    <w:p w14:paraId="5B6E0532" w14:textId="26CA28C8" w:rsidR="00E264B7" w:rsidRPr="00A979F5" w:rsidRDefault="00E264B7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2EE0712A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</w:p>
    <w:p w14:paraId="73621600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Объем или масса химических веществ либо смеси химических веществ, микроорганизмов, иных веществ в сточных водах,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</w:t>
      </w:r>
    </w:p>
    <w:p w14:paraId="14F2E242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временные выбросы</w:t>
      </w:r>
    </w:p>
    <w:p w14:paraId="44DEB2F3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временные сбросы</w:t>
      </w:r>
    </w:p>
    <w:p w14:paraId="5CC03DFC" w14:textId="031BDE37" w:rsidR="00E264B7" w:rsidRPr="00A979F5" w:rsidRDefault="00E264B7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Б</w:t>
      </w:r>
    </w:p>
    <w:p w14:paraId="2E83FE3A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</w:p>
    <w:p w14:paraId="337DD2B9" w14:textId="77777777" w:rsidR="00E264B7" w:rsidRPr="00A979F5" w:rsidRDefault="00E264B7" w:rsidP="00852EA4">
      <w:pPr>
        <w:tabs>
          <w:tab w:val="left" w:pos="1832"/>
        </w:tabs>
        <w:rPr>
          <w:color w:val="000000"/>
          <w:shd w:val="clear" w:color="auto" w:fill="FFFFFF"/>
        </w:rPr>
      </w:pPr>
    </w:p>
    <w:p w14:paraId="18BCCAC5" w14:textId="5F2898E1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lastRenderedPageBreak/>
        <w:t>Вид деятельности по выявлению, анализу и учету прямых,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осуществления, это:</w:t>
      </w:r>
    </w:p>
    <w:p w14:paraId="1DBB96EC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Экологическая экспертиза</w:t>
      </w:r>
    </w:p>
    <w:p w14:paraId="4099ADC8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Оценка воздействия на окружающую среду</w:t>
      </w:r>
    </w:p>
    <w:p w14:paraId="7BD70508" w14:textId="4F9E1F8B" w:rsidR="00E264B7" w:rsidRPr="00A979F5" w:rsidRDefault="00E264B7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Б</w:t>
      </w:r>
    </w:p>
    <w:p w14:paraId="62ACA786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</w:p>
    <w:p w14:paraId="14A39FAA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 xml:space="preserve">Комплексные наблюдения за состоянием окружающей среды, в том числе компонентов природной среды, естественных экологических систем, за происходящими в них процессами, явлениями, оценка и прогноз изменений состояния окружающей среды, </w:t>
      </w:r>
      <w:proofErr w:type="gramStart"/>
      <w:r w:rsidRPr="00A979F5">
        <w:rPr>
          <w:color w:val="000000"/>
          <w:shd w:val="clear" w:color="auto" w:fill="FFFFFF"/>
        </w:rPr>
        <w:t>это :</w:t>
      </w:r>
      <w:proofErr w:type="gramEnd"/>
    </w:p>
    <w:p w14:paraId="64310A62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Государственный экологический контроль</w:t>
      </w:r>
    </w:p>
    <w:p w14:paraId="48683255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Государственный экологический мониторинг</w:t>
      </w:r>
    </w:p>
    <w:p w14:paraId="55D1B1D2" w14:textId="12BF5CB2" w:rsidR="00E264B7" w:rsidRPr="00A979F5" w:rsidRDefault="00E264B7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Б</w:t>
      </w:r>
    </w:p>
    <w:p w14:paraId="605FD3D3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</w:p>
    <w:p w14:paraId="574E2389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 xml:space="preserve">Независимая, комплексная, документированная оценка соблюдения юридическим лицом или индивидуальным предпринимателем требований, в том числе нормативов и нормативных документов, федеральных норм и правил, в области охраны окружающей среды, требований международных стандартов и подготовка рекомендаций по улучшению такой деятельности, </w:t>
      </w:r>
      <w:proofErr w:type="gramStart"/>
      <w:r w:rsidRPr="00A979F5">
        <w:rPr>
          <w:color w:val="000000"/>
          <w:shd w:val="clear" w:color="auto" w:fill="FFFFFF"/>
        </w:rPr>
        <w:t>это :</w:t>
      </w:r>
      <w:proofErr w:type="gramEnd"/>
    </w:p>
    <w:p w14:paraId="6BB62F76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Экологический контроль</w:t>
      </w:r>
    </w:p>
    <w:p w14:paraId="4747A2E6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Экологический аудит</w:t>
      </w:r>
    </w:p>
    <w:p w14:paraId="743E4D93" w14:textId="0D84FAB9" w:rsidR="00E264B7" w:rsidRPr="00A979F5" w:rsidRDefault="00E264B7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Б</w:t>
      </w:r>
    </w:p>
    <w:p w14:paraId="22413416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</w:p>
    <w:p w14:paraId="3A78045D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Технология производства продукции (товаров), выполнения работ, оказания услуг,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применения, это</w:t>
      </w:r>
    </w:p>
    <w:p w14:paraId="294C2B7E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инновационная технология</w:t>
      </w:r>
    </w:p>
    <w:p w14:paraId="6A2D5417" w14:textId="77777777" w:rsidR="00852EA4" w:rsidRPr="00A979F5" w:rsidRDefault="00852EA4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наилучшая доступная технология</w:t>
      </w:r>
    </w:p>
    <w:p w14:paraId="491D8E24" w14:textId="1C37156D" w:rsidR="00E264B7" w:rsidRPr="00A979F5" w:rsidRDefault="00E264B7" w:rsidP="00852EA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Б</w:t>
      </w:r>
    </w:p>
    <w:p w14:paraId="67FFF5F5" w14:textId="77777777" w:rsidR="00407D81" w:rsidRDefault="00407D81" w:rsidP="00407D81">
      <w:pPr>
        <w:shd w:val="clear" w:color="auto" w:fill="FFFFFF"/>
        <w:jc w:val="center"/>
      </w:pPr>
    </w:p>
    <w:p w14:paraId="618B9EA7" w14:textId="77777777" w:rsidR="00407D81" w:rsidRPr="00407297" w:rsidRDefault="00BE3315" w:rsidP="00407D81">
      <w:pPr>
        <w:shd w:val="clear" w:color="auto" w:fill="FFFFFF"/>
        <w:jc w:val="center"/>
        <w:rPr>
          <w:b/>
        </w:rPr>
      </w:pPr>
      <w:r w:rsidRPr="00407297">
        <w:rPr>
          <w:b/>
        </w:rPr>
        <w:t>ОК 6</w:t>
      </w:r>
    </w:p>
    <w:p w14:paraId="44526707" w14:textId="77777777" w:rsidR="00884684" w:rsidRDefault="00884684" w:rsidP="00407D81">
      <w:pPr>
        <w:shd w:val="clear" w:color="auto" w:fill="FFFFFF"/>
        <w:jc w:val="center"/>
      </w:pPr>
    </w:p>
    <w:p w14:paraId="284742C6" w14:textId="77777777" w:rsidR="00884684" w:rsidRPr="00A979F5" w:rsidRDefault="00884684" w:rsidP="0088468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Организация медицинского и лекарственного обслуживания граждан, пострадавших вследствие катастрофы на Чернобыльской АЭС, осуществляется в рамках</w:t>
      </w:r>
    </w:p>
    <w:p w14:paraId="50D9677E" w14:textId="77777777" w:rsidR="00884684" w:rsidRPr="00A979F5" w:rsidRDefault="00884684" w:rsidP="00884684">
      <w:pPr>
        <w:rPr>
          <w:color w:val="4D5156"/>
          <w:shd w:val="clear" w:color="auto" w:fill="FFFFFF"/>
        </w:rPr>
      </w:pPr>
      <w:r w:rsidRPr="00A979F5">
        <w:rPr>
          <w:color w:val="4D5156"/>
          <w:shd w:val="clear" w:color="auto" w:fill="FFFFFF"/>
        </w:rPr>
        <w:t>А) Федерального закона «Об основах охраны здоровья граждан в Российской Федерации»</w:t>
      </w:r>
    </w:p>
    <w:p w14:paraId="3F642424" w14:textId="77777777" w:rsidR="00884684" w:rsidRPr="00A979F5" w:rsidRDefault="00884684" w:rsidP="0088468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Программы государственных гарантий оказания гражданам Российской Федерации бесплатной медицинской помощи</w:t>
      </w:r>
    </w:p>
    <w:p w14:paraId="44FF5B0B" w14:textId="289C0389" w:rsidR="00E264B7" w:rsidRPr="00A979F5" w:rsidRDefault="00E264B7" w:rsidP="0088468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Б</w:t>
      </w:r>
    </w:p>
    <w:p w14:paraId="7FCB4AF9" w14:textId="77777777" w:rsidR="00884684" w:rsidRPr="00A979F5" w:rsidRDefault="00884684" w:rsidP="00884684">
      <w:pPr>
        <w:rPr>
          <w:color w:val="000000"/>
          <w:shd w:val="clear" w:color="auto" w:fill="FFFFFF"/>
        </w:rPr>
      </w:pPr>
    </w:p>
    <w:p w14:paraId="350820C1" w14:textId="77777777" w:rsidR="00884684" w:rsidRPr="00A979F5" w:rsidRDefault="00884684" w:rsidP="0088468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Основанием для решения вопроса об установлении степени утраты трудоспособности, инвалидности и размеров возмещения вреда, причиненного здоровью граждан выступает</w:t>
      </w:r>
    </w:p>
    <w:p w14:paraId="13DD4DFA" w14:textId="77777777" w:rsidR="00884684" w:rsidRPr="00A979F5" w:rsidRDefault="00884684" w:rsidP="00884684">
      <w:pPr>
        <w:rPr>
          <w:color w:val="000000"/>
          <w:shd w:val="clear" w:color="auto" w:fill="FFFFFF"/>
        </w:rPr>
      </w:pPr>
      <w:proofErr w:type="gramStart"/>
      <w:r w:rsidRPr="00A979F5">
        <w:rPr>
          <w:color w:val="000000"/>
          <w:shd w:val="clear" w:color="auto" w:fill="FFFFFF"/>
        </w:rPr>
        <w:t>А)Заключения</w:t>
      </w:r>
      <w:proofErr w:type="gramEnd"/>
      <w:r w:rsidRPr="00A979F5">
        <w:rPr>
          <w:color w:val="000000"/>
          <w:shd w:val="clear" w:color="auto" w:fill="FFFFFF"/>
        </w:rPr>
        <w:t xml:space="preserve"> межведомственных экспертных советов</w:t>
      </w:r>
    </w:p>
    <w:p w14:paraId="2C053CB3" w14:textId="77777777" w:rsidR="00884684" w:rsidRPr="00A979F5" w:rsidRDefault="00884684" w:rsidP="0088468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 xml:space="preserve">Б) Заключение военно-врачебных комиссий </w:t>
      </w:r>
    </w:p>
    <w:p w14:paraId="5FF66070" w14:textId="77777777" w:rsidR="00884684" w:rsidRPr="00A979F5" w:rsidRDefault="00884684" w:rsidP="0088468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В) все перечисленное</w:t>
      </w:r>
    </w:p>
    <w:p w14:paraId="37F28F42" w14:textId="0F1D9230" w:rsidR="00E264B7" w:rsidRPr="00A979F5" w:rsidRDefault="00E264B7" w:rsidP="0088468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В</w:t>
      </w:r>
    </w:p>
    <w:p w14:paraId="09DE987C" w14:textId="77777777" w:rsidR="00884684" w:rsidRPr="00A979F5" w:rsidRDefault="00884684" w:rsidP="00884684">
      <w:pPr>
        <w:rPr>
          <w:color w:val="000000"/>
          <w:shd w:val="clear" w:color="auto" w:fill="FFFFFF"/>
        </w:rPr>
      </w:pPr>
    </w:p>
    <w:p w14:paraId="4210B0D3" w14:textId="77777777" w:rsidR="00E264B7" w:rsidRPr="00A979F5" w:rsidRDefault="00E264B7" w:rsidP="00884684">
      <w:pPr>
        <w:rPr>
          <w:color w:val="000000"/>
          <w:shd w:val="clear" w:color="auto" w:fill="FFFFFF"/>
        </w:rPr>
      </w:pPr>
    </w:p>
    <w:p w14:paraId="1607711A" w14:textId="77777777" w:rsidR="00E264B7" w:rsidRPr="00A979F5" w:rsidRDefault="00E264B7" w:rsidP="00884684">
      <w:pPr>
        <w:rPr>
          <w:color w:val="000000"/>
          <w:shd w:val="clear" w:color="auto" w:fill="FFFFFF"/>
        </w:rPr>
      </w:pPr>
    </w:p>
    <w:p w14:paraId="0250C649" w14:textId="77777777" w:rsidR="00E264B7" w:rsidRPr="00A979F5" w:rsidRDefault="00E264B7" w:rsidP="00884684">
      <w:pPr>
        <w:rPr>
          <w:color w:val="000000"/>
          <w:shd w:val="clear" w:color="auto" w:fill="FFFFFF"/>
        </w:rPr>
      </w:pPr>
    </w:p>
    <w:p w14:paraId="243E222C" w14:textId="77777777" w:rsidR="00E264B7" w:rsidRPr="00A979F5" w:rsidRDefault="00E264B7" w:rsidP="00884684">
      <w:pPr>
        <w:rPr>
          <w:color w:val="000000"/>
          <w:shd w:val="clear" w:color="auto" w:fill="FFFFFF"/>
        </w:rPr>
      </w:pPr>
    </w:p>
    <w:p w14:paraId="041F03C3" w14:textId="77777777" w:rsidR="00E264B7" w:rsidRPr="00A979F5" w:rsidRDefault="00E264B7" w:rsidP="00884684">
      <w:pPr>
        <w:rPr>
          <w:color w:val="000000"/>
          <w:shd w:val="clear" w:color="auto" w:fill="FFFFFF"/>
        </w:rPr>
      </w:pPr>
    </w:p>
    <w:p w14:paraId="3B8C80D3" w14:textId="7EB1BFFB" w:rsidR="00884684" w:rsidRPr="00A979F5" w:rsidRDefault="00884684" w:rsidP="0088468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lastRenderedPageBreak/>
        <w:t>В Национальный радиационно-эпидемиологический регистр заносятся:</w:t>
      </w:r>
    </w:p>
    <w:p w14:paraId="1836E5D6" w14:textId="77777777" w:rsidR="00884684" w:rsidRPr="00A979F5" w:rsidRDefault="00884684" w:rsidP="0088468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Информация о состоянии здоровья и об изменениях состояния здоровья граждан</w:t>
      </w:r>
    </w:p>
    <w:p w14:paraId="0D1C0BA7" w14:textId="77777777" w:rsidR="00884684" w:rsidRPr="00A979F5" w:rsidRDefault="00884684" w:rsidP="0088468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Информация об превышении радиоактивного фона территории – места проживания граждан</w:t>
      </w:r>
    </w:p>
    <w:p w14:paraId="10B28EB0" w14:textId="2D18AEA9" w:rsidR="00E264B7" w:rsidRPr="00A979F5" w:rsidRDefault="00E264B7" w:rsidP="0088468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08A1DD65" w14:textId="77777777" w:rsidR="00E264B7" w:rsidRPr="00A979F5" w:rsidRDefault="00E264B7" w:rsidP="00884684">
      <w:pPr>
        <w:rPr>
          <w:color w:val="000000"/>
          <w:shd w:val="clear" w:color="auto" w:fill="FFFFFF"/>
        </w:rPr>
      </w:pPr>
    </w:p>
    <w:p w14:paraId="07F7AF08" w14:textId="77777777" w:rsidR="00884684" w:rsidRPr="00A979F5" w:rsidRDefault="00884684" w:rsidP="00884684">
      <w:pPr>
        <w:rPr>
          <w:color w:val="000000"/>
          <w:shd w:val="clear" w:color="auto" w:fill="FFFFFF"/>
        </w:rPr>
      </w:pPr>
    </w:p>
    <w:p w14:paraId="44028393" w14:textId="77777777" w:rsidR="00884684" w:rsidRPr="00A979F5" w:rsidRDefault="00884684" w:rsidP="0088468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Государственная информационная система персональных данных граждан, подвергшихся воздействию радиации вследствие катастрофы на Чернобыльской АЭС, других радиационных аварий, ядерных испытаний и иных радиационных катастроф именуется:</w:t>
      </w:r>
    </w:p>
    <w:p w14:paraId="2F7E64B0" w14:textId="77777777" w:rsidR="00884684" w:rsidRPr="00A979F5" w:rsidRDefault="00884684" w:rsidP="0088468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Национальным радиационно-эпидемиологическим регистром</w:t>
      </w:r>
    </w:p>
    <w:p w14:paraId="1EE975F4" w14:textId="77777777" w:rsidR="00884684" w:rsidRPr="00A979F5" w:rsidRDefault="00884684" w:rsidP="0088468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Государственным экологическим реестром</w:t>
      </w:r>
    </w:p>
    <w:p w14:paraId="129BC773" w14:textId="7D3F48DC" w:rsidR="00E264B7" w:rsidRPr="00A979F5" w:rsidRDefault="00E264B7" w:rsidP="0088468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7D5EC616" w14:textId="77777777" w:rsidR="00884684" w:rsidRPr="00A979F5" w:rsidRDefault="00884684" w:rsidP="00884684">
      <w:pPr>
        <w:rPr>
          <w:color w:val="000000"/>
          <w:shd w:val="clear" w:color="auto" w:fill="FFFFFF"/>
        </w:rPr>
      </w:pPr>
    </w:p>
    <w:p w14:paraId="37E23FE4" w14:textId="77777777" w:rsidR="00884684" w:rsidRPr="00A979F5" w:rsidRDefault="00884684" w:rsidP="0088468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 xml:space="preserve">Национальный радиационно-эпидемиологический </w:t>
      </w:r>
      <w:proofErr w:type="gramStart"/>
      <w:r w:rsidRPr="00A979F5">
        <w:rPr>
          <w:color w:val="000000"/>
          <w:shd w:val="clear" w:color="auto" w:fill="FFFFFF"/>
        </w:rPr>
        <w:t>регистр  создается</w:t>
      </w:r>
      <w:proofErr w:type="gramEnd"/>
      <w:r w:rsidRPr="00A979F5">
        <w:rPr>
          <w:color w:val="000000"/>
          <w:shd w:val="clear" w:color="auto" w:fill="FFFFFF"/>
        </w:rPr>
        <w:t xml:space="preserve"> :</w:t>
      </w:r>
    </w:p>
    <w:p w14:paraId="7DB9D814" w14:textId="77777777" w:rsidR="00884684" w:rsidRPr="00A979F5" w:rsidRDefault="00884684" w:rsidP="0088468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в целях обеспечения учета изменений состояния здоровья граждан в течение их жизни</w:t>
      </w:r>
    </w:p>
    <w:p w14:paraId="5DA377B1" w14:textId="77777777" w:rsidR="00884684" w:rsidRPr="00A979F5" w:rsidRDefault="00884684" w:rsidP="00884684">
      <w:r w:rsidRPr="00A979F5">
        <w:t>Б) в целях учета изменения качества состояния окружающей среды</w:t>
      </w:r>
    </w:p>
    <w:p w14:paraId="159CEFAB" w14:textId="40A31E5B" w:rsidR="00E264B7" w:rsidRPr="00A979F5" w:rsidRDefault="00E264B7" w:rsidP="00884684">
      <w:r w:rsidRPr="00A979F5">
        <w:rPr>
          <w:color w:val="000000"/>
          <w:shd w:val="clear" w:color="auto" w:fill="FFFFFF"/>
        </w:rPr>
        <w:t>ПРАВИЛЬНЫЙ ОТВЕТ: А</w:t>
      </w:r>
    </w:p>
    <w:p w14:paraId="6333A807" w14:textId="77777777" w:rsidR="00884684" w:rsidRPr="00A979F5" w:rsidRDefault="00884684" w:rsidP="00884684"/>
    <w:p w14:paraId="4FC1EF81" w14:textId="77777777" w:rsidR="00884684" w:rsidRPr="00A979F5" w:rsidRDefault="00884684" w:rsidP="0088468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Формирование и ведение Национального радиационно-эпидемиологического регистра осуществляются:</w:t>
      </w:r>
    </w:p>
    <w:p w14:paraId="5E0E1555" w14:textId="77777777" w:rsidR="00884684" w:rsidRPr="00A979F5" w:rsidRDefault="00884684" w:rsidP="0088468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А)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</w:r>
    </w:p>
    <w:p w14:paraId="5D55462D" w14:textId="77777777" w:rsidR="00884684" w:rsidRPr="00A979F5" w:rsidRDefault="00884684" w:rsidP="0088468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Б) Росприроднадзором РФ</w:t>
      </w:r>
    </w:p>
    <w:p w14:paraId="2B72268F" w14:textId="77777777" w:rsidR="00884684" w:rsidRPr="00A979F5" w:rsidRDefault="00884684" w:rsidP="0088468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 xml:space="preserve">В) Правительством РФ </w:t>
      </w:r>
    </w:p>
    <w:p w14:paraId="70525007" w14:textId="20D50E49" w:rsidR="00E264B7" w:rsidRPr="00A979F5" w:rsidRDefault="00E264B7" w:rsidP="0088468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553DF93D" w14:textId="77777777" w:rsidR="00884684" w:rsidRPr="00A979F5" w:rsidRDefault="00884684" w:rsidP="0088468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14:paraId="458F8954" w14:textId="77777777" w:rsidR="00884684" w:rsidRPr="00A979F5" w:rsidRDefault="00884684" w:rsidP="0088468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Формирование и ведение Национального радиационно-эпидемиологического регистра осуществляются:</w:t>
      </w:r>
    </w:p>
    <w:p w14:paraId="2E943222" w14:textId="77777777" w:rsidR="00884684" w:rsidRPr="00A979F5" w:rsidRDefault="00884684" w:rsidP="0088468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А) в порядке, установленном Правительством Российской Федерации</w:t>
      </w:r>
    </w:p>
    <w:p w14:paraId="06541B4C" w14:textId="77777777" w:rsidR="00884684" w:rsidRPr="00A979F5" w:rsidRDefault="00884684" w:rsidP="0088468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Б)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</w:r>
    </w:p>
    <w:p w14:paraId="7DD20CAE" w14:textId="7E3D5FF9" w:rsidR="00E264B7" w:rsidRPr="00A979F5" w:rsidRDefault="00E264B7" w:rsidP="00884684">
      <w:pPr>
        <w:pStyle w:val="a8"/>
        <w:shd w:val="clear" w:color="auto" w:fill="FFFFFF"/>
        <w:spacing w:before="0" w:beforeAutospacing="0" w:after="0" w:afterAutospacing="0"/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63A7D706" w14:textId="77777777" w:rsidR="00884684" w:rsidRPr="00A979F5" w:rsidRDefault="00884684" w:rsidP="0088468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14:paraId="38F0E5A9" w14:textId="77777777" w:rsidR="00884684" w:rsidRPr="00A979F5" w:rsidRDefault="00884684" w:rsidP="0088468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Финансовое обеспечение формирования и ведения Национального радиационно-эпидемиологического регистра является расходным обязательством:</w:t>
      </w:r>
    </w:p>
    <w:p w14:paraId="0CA74E21" w14:textId="77777777" w:rsidR="00884684" w:rsidRPr="00A979F5" w:rsidRDefault="00884684" w:rsidP="0088468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А) Российской Федерации</w:t>
      </w:r>
    </w:p>
    <w:p w14:paraId="096CF147" w14:textId="77777777" w:rsidR="00884684" w:rsidRPr="00A979F5" w:rsidRDefault="00884684" w:rsidP="0088468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Б) Субъекта Российской Федерации</w:t>
      </w:r>
    </w:p>
    <w:p w14:paraId="44C1F392" w14:textId="5FA9F8A9" w:rsidR="00E264B7" w:rsidRPr="00A979F5" w:rsidRDefault="00E264B7" w:rsidP="0088468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3370E77E" w14:textId="77777777" w:rsidR="00884684" w:rsidRPr="00A979F5" w:rsidRDefault="00884684" w:rsidP="00884684"/>
    <w:p w14:paraId="0D6D972E" w14:textId="77777777" w:rsidR="00884684" w:rsidRPr="00A979F5" w:rsidRDefault="00884684" w:rsidP="00884684">
      <w:r w:rsidRPr="00A979F5">
        <w:t>Допускается ли пенсионное обеспечение граждан, пострадавших от Чернобыльской катастрофы:</w:t>
      </w:r>
    </w:p>
    <w:p w14:paraId="404D8159" w14:textId="77777777" w:rsidR="00884684" w:rsidRPr="00A979F5" w:rsidRDefault="00884684" w:rsidP="00884684">
      <w:r w:rsidRPr="00A979F5">
        <w:t>А) Да</w:t>
      </w:r>
    </w:p>
    <w:p w14:paraId="786811AA" w14:textId="77777777" w:rsidR="00884684" w:rsidRPr="00A979F5" w:rsidRDefault="00884684" w:rsidP="00884684">
      <w:r w:rsidRPr="00A979F5">
        <w:t>Б) Нет</w:t>
      </w:r>
    </w:p>
    <w:p w14:paraId="45BD42FB" w14:textId="08BF840F" w:rsidR="00E264B7" w:rsidRPr="00A979F5" w:rsidRDefault="00E264B7" w:rsidP="00884684">
      <w:r w:rsidRPr="00A979F5">
        <w:rPr>
          <w:color w:val="000000"/>
          <w:shd w:val="clear" w:color="auto" w:fill="FFFFFF"/>
        </w:rPr>
        <w:t>ПРАВИЛЬНЫЙ ОТВЕТ: А</w:t>
      </w:r>
    </w:p>
    <w:p w14:paraId="4B7A9AE5" w14:textId="77777777" w:rsidR="00884684" w:rsidRPr="00A979F5" w:rsidRDefault="00884684" w:rsidP="00884684"/>
    <w:p w14:paraId="65ECC8D0" w14:textId="77777777" w:rsidR="00E264B7" w:rsidRPr="00A979F5" w:rsidRDefault="00E264B7" w:rsidP="00884684">
      <w:pPr>
        <w:rPr>
          <w:color w:val="000000"/>
          <w:shd w:val="clear" w:color="auto" w:fill="FFFFFF"/>
        </w:rPr>
      </w:pPr>
    </w:p>
    <w:p w14:paraId="39953203" w14:textId="3639E401" w:rsidR="00884684" w:rsidRPr="00A979F5" w:rsidRDefault="00884684" w:rsidP="0088468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Государственное регулирование социально-правовой защиты пострадавших в результате радиационных воздействий и реабилитации территорий, подвергшихся радиоактивному загрязнению, осуществляется:</w:t>
      </w:r>
    </w:p>
    <w:p w14:paraId="2BAC695E" w14:textId="77777777" w:rsidR="00884684" w:rsidRPr="00A979F5" w:rsidRDefault="00884684" w:rsidP="0088468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lastRenderedPageBreak/>
        <w:t>А) Правительством Российской Федерации</w:t>
      </w:r>
    </w:p>
    <w:p w14:paraId="1053118B" w14:textId="77777777" w:rsidR="00884684" w:rsidRPr="00A979F5" w:rsidRDefault="00884684" w:rsidP="0088468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Государственным органом по защите пострадавших от радиационных воздействий.</w:t>
      </w:r>
    </w:p>
    <w:p w14:paraId="5DD4C588" w14:textId="77777777" w:rsidR="00884684" w:rsidRPr="00A979F5" w:rsidRDefault="00884684" w:rsidP="0088468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В) Правительством Российской Федерации и государственным органом по защите пострадавших от радиационных воздействий.</w:t>
      </w:r>
    </w:p>
    <w:p w14:paraId="126EAE53" w14:textId="1812DF5E" w:rsidR="00E264B7" w:rsidRPr="00A979F5" w:rsidRDefault="00E264B7" w:rsidP="0088468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В</w:t>
      </w:r>
    </w:p>
    <w:p w14:paraId="46AAC98C" w14:textId="77777777" w:rsidR="00884684" w:rsidRPr="00A979F5" w:rsidRDefault="00884684" w:rsidP="00884684">
      <w:pPr>
        <w:rPr>
          <w:color w:val="000000"/>
          <w:shd w:val="clear" w:color="auto" w:fill="FFFFFF"/>
        </w:rPr>
      </w:pPr>
    </w:p>
    <w:p w14:paraId="2102E337" w14:textId="77777777" w:rsidR="00884684" w:rsidRPr="00A979F5" w:rsidRDefault="00884684" w:rsidP="0088468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Должностные лица и органы, виновные в нарушении законодательства о социальной защите граждан, подвергшихся воздействию радиации вследствие Чернобыльской катастрофы</w:t>
      </w:r>
    </w:p>
    <w:p w14:paraId="06D38947" w14:textId="77777777" w:rsidR="00884684" w:rsidRPr="00A979F5" w:rsidRDefault="00884684" w:rsidP="0088468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 xml:space="preserve">несут </w:t>
      </w:r>
    </w:p>
    <w:p w14:paraId="7C462987" w14:textId="77777777" w:rsidR="00884684" w:rsidRPr="00A979F5" w:rsidRDefault="00884684" w:rsidP="0088468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уголовную ответственность</w:t>
      </w:r>
    </w:p>
    <w:p w14:paraId="2AB41DD9" w14:textId="77777777" w:rsidR="00884684" w:rsidRPr="00A979F5" w:rsidRDefault="00884684" w:rsidP="0088468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административную ответственность</w:t>
      </w:r>
    </w:p>
    <w:p w14:paraId="5AE9E6C5" w14:textId="77777777" w:rsidR="00884684" w:rsidRPr="00A979F5" w:rsidRDefault="00884684" w:rsidP="0088468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 xml:space="preserve">В) </w:t>
      </w:r>
      <w:proofErr w:type="gramStart"/>
      <w:r w:rsidRPr="00A979F5">
        <w:rPr>
          <w:color w:val="000000"/>
          <w:shd w:val="clear" w:color="auto" w:fill="FFFFFF"/>
        </w:rPr>
        <w:t>дисциплинарную  ответственность</w:t>
      </w:r>
      <w:proofErr w:type="gramEnd"/>
    </w:p>
    <w:p w14:paraId="5A4704B5" w14:textId="77777777" w:rsidR="00884684" w:rsidRPr="00A979F5" w:rsidRDefault="00884684" w:rsidP="0088468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 xml:space="preserve">Г) материальную ответственность </w:t>
      </w:r>
    </w:p>
    <w:p w14:paraId="718C783B" w14:textId="77777777" w:rsidR="00884684" w:rsidRPr="00A979F5" w:rsidRDefault="00884684" w:rsidP="0088468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Д) все вышеперечисленное</w:t>
      </w:r>
    </w:p>
    <w:p w14:paraId="288AF55D" w14:textId="5C96D761" w:rsidR="00E264B7" w:rsidRPr="00A979F5" w:rsidRDefault="00E264B7" w:rsidP="0088468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Д</w:t>
      </w:r>
    </w:p>
    <w:p w14:paraId="34ED5F87" w14:textId="77777777" w:rsidR="00884684" w:rsidRPr="00A979F5" w:rsidRDefault="00884684" w:rsidP="00884684">
      <w:pPr>
        <w:rPr>
          <w:color w:val="000000"/>
          <w:shd w:val="clear" w:color="auto" w:fill="FFFFFF"/>
        </w:rPr>
      </w:pPr>
    </w:p>
    <w:p w14:paraId="11768DB2" w14:textId="77777777" w:rsidR="00884684" w:rsidRPr="00A979F5" w:rsidRDefault="00884684" w:rsidP="00884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979F5">
        <w:rPr>
          <w:color w:val="000000"/>
          <w:shd w:val="clear" w:color="auto" w:fill="FFFFFF"/>
        </w:rPr>
        <w:t>Перечни населенных пунктов, подвергшихся радиоактивному загрязнению вследствие аварии в 1957 году на производственном объединении «Маяк» и сбросов радиоактивных отходов в реку Теча</w:t>
      </w:r>
      <w:r w:rsidRPr="00A979F5">
        <w:t xml:space="preserve"> устанавливаются:</w:t>
      </w:r>
    </w:p>
    <w:p w14:paraId="0C269C5D" w14:textId="77777777" w:rsidR="00884684" w:rsidRPr="00A979F5" w:rsidRDefault="00884684" w:rsidP="00884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979F5">
        <w:t>А) Правительством РФ</w:t>
      </w:r>
    </w:p>
    <w:p w14:paraId="40496630" w14:textId="77777777" w:rsidR="00884684" w:rsidRPr="00A979F5" w:rsidRDefault="00884684" w:rsidP="00884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979F5">
        <w:t>Б) Президентом РФ</w:t>
      </w:r>
    </w:p>
    <w:p w14:paraId="5AE22770" w14:textId="77777777" w:rsidR="00884684" w:rsidRPr="00A979F5" w:rsidRDefault="00884684" w:rsidP="00884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979F5">
        <w:t>В) Субъектами РФ</w:t>
      </w:r>
    </w:p>
    <w:p w14:paraId="7FE993E3" w14:textId="3EDB66F2" w:rsidR="00E264B7" w:rsidRPr="00A979F5" w:rsidRDefault="00E264B7" w:rsidP="00884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310FD206" w14:textId="77777777" w:rsidR="00884684" w:rsidRPr="00A979F5" w:rsidRDefault="00884684" w:rsidP="00884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6F8FDF5" w14:textId="77777777" w:rsidR="00884684" w:rsidRPr="00A979F5" w:rsidRDefault="00884684" w:rsidP="00884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Виды и продолжительность работ по ликвидации последствий аварии на производственном объединении "Маяк" устанавливаются:</w:t>
      </w:r>
    </w:p>
    <w:p w14:paraId="5933684F" w14:textId="77777777" w:rsidR="00884684" w:rsidRPr="00A979F5" w:rsidRDefault="00884684" w:rsidP="00884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979F5">
        <w:t>А) Правительством РФ</w:t>
      </w:r>
    </w:p>
    <w:p w14:paraId="24358368" w14:textId="77777777" w:rsidR="00884684" w:rsidRPr="00A979F5" w:rsidRDefault="00884684" w:rsidP="00884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979F5">
        <w:t>Б) Президентом РФ</w:t>
      </w:r>
    </w:p>
    <w:p w14:paraId="33FEE50E" w14:textId="77777777" w:rsidR="00884684" w:rsidRPr="00A979F5" w:rsidRDefault="00884684" w:rsidP="00884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979F5">
        <w:t>В) Субъектами РФ</w:t>
      </w:r>
    </w:p>
    <w:p w14:paraId="36DA4606" w14:textId="6EBD312A" w:rsidR="00E264B7" w:rsidRPr="00A979F5" w:rsidRDefault="00E264B7" w:rsidP="00884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54A60D5F" w14:textId="77777777" w:rsidR="00884684" w:rsidRPr="00A979F5" w:rsidRDefault="00884684" w:rsidP="00884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015BD3B3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t xml:space="preserve">Могут ли применяться меры, установленные Законом </w:t>
      </w:r>
      <w:r w:rsidRPr="00A979F5">
        <w:rPr>
          <w:color w:val="000000"/>
          <w:shd w:val="clear" w:color="auto" w:fill="FFFFFF"/>
        </w:rPr>
        <w:t>Российской Федерации «О социальной защите граждан, подвергшихся воздействию радиации вследствие катастрофы на Чернобыльской АЭС» к гражданам</w:t>
      </w:r>
      <w:r w:rsidRPr="00A979F5">
        <w:t xml:space="preserve"> </w:t>
      </w:r>
      <w:r w:rsidRPr="00A979F5">
        <w:rPr>
          <w:color w:val="000000"/>
          <w:shd w:val="clear" w:color="auto" w:fill="FFFFFF"/>
        </w:rPr>
        <w:t>подвергшихся воздействию радиации вследствие аварии в 1957 году на производственном объединении «Маяк» и сбросов радиоактивных отходов в реку Теча:</w:t>
      </w:r>
    </w:p>
    <w:p w14:paraId="3AD539DE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да</w:t>
      </w:r>
    </w:p>
    <w:p w14:paraId="2119CA33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нет</w:t>
      </w:r>
    </w:p>
    <w:p w14:paraId="7D123793" w14:textId="3EEB0E98" w:rsidR="00E264B7" w:rsidRPr="00A979F5" w:rsidRDefault="00E264B7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756ECF94" w14:textId="77777777" w:rsidR="00884684" w:rsidRPr="00A979F5" w:rsidRDefault="00884684" w:rsidP="00884684">
      <w:pPr>
        <w:tabs>
          <w:tab w:val="left" w:pos="1832"/>
        </w:tabs>
        <w:rPr>
          <w:shd w:val="clear" w:color="auto" w:fill="FFFFFF"/>
        </w:rPr>
      </w:pPr>
    </w:p>
    <w:p w14:paraId="21F015F4" w14:textId="77777777" w:rsidR="00E264B7" w:rsidRPr="00A979F5" w:rsidRDefault="00E264B7" w:rsidP="00884684">
      <w:pPr>
        <w:tabs>
          <w:tab w:val="left" w:pos="1832"/>
        </w:tabs>
        <w:rPr>
          <w:shd w:val="clear" w:color="auto" w:fill="FFFFFF"/>
        </w:rPr>
      </w:pPr>
    </w:p>
    <w:p w14:paraId="5CF0B77B" w14:textId="77777777" w:rsidR="00E264B7" w:rsidRPr="00A979F5" w:rsidRDefault="00E264B7" w:rsidP="00884684">
      <w:pPr>
        <w:tabs>
          <w:tab w:val="left" w:pos="1832"/>
        </w:tabs>
        <w:rPr>
          <w:shd w:val="clear" w:color="auto" w:fill="FFFFFF"/>
        </w:rPr>
      </w:pPr>
    </w:p>
    <w:p w14:paraId="56C99500" w14:textId="77777777" w:rsidR="00E264B7" w:rsidRPr="00A979F5" w:rsidRDefault="00E264B7" w:rsidP="00884684">
      <w:pPr>
        <w:tabs>
          <w:tab w:val="left" w:pos="1832"/>
        </w:tabs>
        <w:rPr>
          <w:shd w:val="clear" w:color="auto" w:fill="FFFFFF"/>
        </w:rPr>
      </w:pPr>
    </w:p>
    <w:p w14:paraId="7C0C7C7A" w14:textId="77777777" w:rsidR="00E264B7" w:rsidRPr="00A979F5" w:rsidRDefault="00E264B7" w:rsidP="00884684">
      <w:pPr>
        <w:tabs>
          <w:tab w:val="left" w:pos="1832"/>
        </w:tabs>
        <w:rPr>
          <w:shd w:val="clear" w:color="auto" w:fill="FFFFFF"/>
        </w:rPr>
      </w:pPr>
    </w:p>
    <w:p w14:paraId="3B7BEAF2" w14:textId="77777777" w:rsidR="00E264B7" w:rsidRPr="00A979F5" w:rsidRDefault="00E264B7" w:rsidP="00884684">
      <w:pPr>
        <w:tabs>
          <w:tab w:val="left" w:pos="1832"/>
        </w:tabs>
        <w:rPr>
          <w:shd w:val="clear" w:color="auto" w:fill="FFFFFF"/>
        </w:rPr>
      </w:pPr>
    </w:p>
    <w:p w14:paraId="0A0EBB4D" w14:textId="77777777" w:rsidR="00E264B7" w:rsidRPr="00A979F5" w:rsidRDefault="00E264B7" w:rsidP="00884684">
      <w:pPr>
        <w:tabs>
          <w:tab w:val="left" w:pos="1832"/>
        </w:tabs>
        <w:rPr>
          <w:shd w:val="clear" w:color="auto" w:fill="FFFFFF"/>
        </w:rPr>
      </w:pPr>
    </w:p>
    <w:p w14:paraId="56A868CD" w14:textId="77777777" w:rsidR="00E264B7" w:rsidRPr="00A979F5" w:rsidRDefault="00E264B7" w:rsidP="00884684">
      <w:pPr>
        <w:tabs>
          <w:tab w:val="left" w:pos="1832"/>
        </w:tabs>
        <w:rPr>
          <w:shd w:val="clear" w:color="auto" w:fill="FFFFFF"/>
        </w:rPr>
      </w:pPr>
    </w:p>
    <w:p w14:paraId="371E64CA" w14:textId="72342CD2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shd w:val="clear" w:color="auto" w:fill="FFFFFF"/>
        </w:rPr>
        <w:t xml:space="preserve">Перечень </w:t>
      </w:r>
      <w:r w:rsidRPr="00A979F5">
        <w:rPr>
          <w:color w:val="000000"/>
          <w:shd w:val="clear" w:color="auto" w:fill="FFFFFF"/>
        </w:rPr>
        <w:t>заболеваний, возникновение или обострение которых обусловлены воздействием радиации, определяется:</w:t>
      </w:r>
    </w:p>
    <w:p w14:paraId="240D7552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Правительство Российской Федерации</w:t>
      </w:r>
    </w:p>
    <w:p w14:paraId="335A9FC2" w14:textId="77777777" w:rsidR="00407D81" w:rsidRPr="00A979F5" w:rsidRDefault="00884684" w:rsidP="00E264B7">
      <w:pPr>
        <w:shd w:val="clear" w:color="auto" w:fill="FFFFFF"/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lastRenderedPageBreak/>
        <w:t>Б) Уполномоченным Правительством Российской Федерации федеральным органом исполнительной власти</w:t>
      </w:r>
    </w:p>
    <w:p w14:paraId="6B3562BA" w14:textId="60D34790" w:rsidR="00E264B7" w:rsidRPr="00A979F5" w:rsidRDefault="00E264B7" w:rsidP="00E264B7">
      <w:pPr>
        <w:shd w:val="clear" w:color="auto" w:fill="FFFFFF"/>
      </w:pPr>
      <w:r w:rsidRPr="00A979F5">
        <w:rPr>
          <w:color w:val="000000"/>
          <w:shd w:val="clear" w:color="auto" w:fill="FFFFFF"/>
        </w:rPr>
        <w:t>ПРАВИЛЬНЫЙ ОТВЕТ: Б</w:t>
      </w:r>
    </w:p>
    <w:p w14:paraId="36AFAE91" w14:textId="77777777" w:rsidR="00407D81" w:rsidRDefault="00407D81" w:rsidP="00407D81">
      <w:pPr>
        <w:shd w:val="clear" w:color="auto" w:fill="FFFFFF"/>
        <w:jc w:val="center"/>
      </w:pPr>
    </w:p>
    <w:p w14:paraId="0CC8C965" w14:textId="77777777" w:rsidR="00407D81" w:rsidRDefault="00BE3315" w:rsidP="00407D81">
      <w:pPr>
        <w:shd w:val="clear" w:color="auto" w:fill="FFFFFF"/>
        <w:jc w:val="center"/>
      </w:pPr>
      <w:r>
        <w:t>ОК 8</w:t>
      </w:r>
    </w:p>
    <w:p w14:paraId="0DE2DD91" w14:textId="77777777" w:rsidR="00884684" w:rsidRDefault="00884684" w:rsidP="00407D81">
      <w:pPr>
        <w:shd w:val="clear" w:color="auto" w:fill="FFFFFF"/>
        <w:jc w:val="center"/>
      </w:pPr>
    </w:p>
    <w:p w14:paraId="535ACE27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Организмы, способные переносить значительные колебания условий среды, называются</w:t>
      </w:r>
    </w:p>
    <w:p w14:paraId="5DA39D23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а) гомойотермными</w:t>
      </w:r>
    </w:p>
    <w:p w14:paraId="68D021ED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б) стенобионтными</w:t>
      </w:r>
    </w:p>
    <w:p w14:paraId="13B2759D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в) пойкилотермными</w:t>
      </w:r>
    </w:p>
    <w:p w14:paraId="4056CCD2" w14:textId="77777777" w:rsidR="00852EA4" w:rsidRPr="00A979F5" w:rsidRDefault="00852EA4" w:rsidP="00852EA4">
      <w:pPr>
        <w:pStyle w:val="a8"/>
        <w:spacing w:before="0" w:beforeAutospacing="0" w:after="0" w:afterAutospacing="0"/>
        <w:rPr>
          <w:bCs/>
          <w:color w:val="000000"/>
        </w:rPr>
      </w:pPr>
      <w:r w:rsidRPr="00A979F5">
        <w:rPr>
          <w:bCs/>
          <w:color w:val="000000"/>
        </w:rPr>
        <w:t>г) эврибионтными</w:t>
      </w:r>
    </w:p>
    <w:p w14:paraId="0DCEB7FD" w14:textId="0F2B3F19" w:rsidR="00E264B7" w:rsidRPr="00A979F5" w:rsidRDefault="00E264B7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  <w:shd w:val="clear" w:color="auto" w:fill="FFFFFF"/>
        </w:rPr>
        <w:t>ПРАВИЛЬНЫЙ ОТВЕТ: Г</w:t>
      </w:r>
    </w:p>
    <w:p w14:paraId="5CFC6463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</w:p>
    <w:p w14:paraId="59A40A79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Организмы, существующие в узких пределах колебаний экологического фактора - это</w:t>
      </w:r>
    </w:p>
    <w:p w14:paraId="05329C00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а) гомойотермные</w:t>
      </w:r>
    </w:p>
    <w:p w14:paraId="01976FE4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bCs/>
          <w:color w:val="000000"/>
        </w:rPr>
        <w:t>б) стенобионтные</w:t>
      </w:r>
    </w:p>
    <w:p w14:paraId="29AC20AC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в) пойкилотермные</w:t>
      </w:r>
    </w:p>
    <w:p w14:paraId="4B6E2BB8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г) эврибионтные</w:t>
      </w:r>
    </w:p>
    <w:p w14:paraId="397C153E" w14:textId="3ED0B9EA" w:rsidR="00E264B7" w:rsidRPr="00A979F5" w:rsidRDefault="00E264B7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  <w:shd w:val="clear" w:color="auto" w:fill="FFFFFF"/>
        </w:rPr>
        <w:t>ПРАВИЛЬНЫЙ ОТВЕТ: Б</w:t>
      </w:r>
    </w:p>
    <w:p w14:paraId="5C9010E4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</w:p>
    <w:p w14:paraId="1DE4D14C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Комплексная наука, изучающая закономерности взаимодействия человека с окружающей средой, вопросы народонаселения, сохранения и развития здоровья людей – это</w:t>
      </w:r>
    </w:p>
    <w:p w14:paraId="6E3E1B9C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а) социальная гигиена</w:t>
      </w:r>
    </w:p>
    <w:p w14:paraId="5FB6290E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bCs/>
          <w:color w:val="000000"/>
        </w:rPr>
        <w:t>б) экология человека</w:t>
      </w:r>
    </w:p>
    <w:p w14:paraId="6A51E1D0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в) демография</w:t>
      </w:r>
    </w:p>
    <w:p w14:paraId="6250DFB2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г) биология человека</w:t>
      </w:r>
    </w:p>
    <w:p w14:paraId="4BABB807" w14:textId="5BD75748" w:rsidR="00E264B7" w:rsidRPr="00A979F5" w:rsidRDefault="00E264B7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  <w:shd w:val="clear" w:color="auto" w:fill="FFFFFF"/>
        </w:rPr>
        <w:t>ПРАВИЛЬНЫЙ ОТВЕТ: Б</w:t>
      </w:r>
    </w:p>
    <w:p w14:paraId="53A2A886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</w:p>
    <w:p w14:paraId="2227F5FF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Влияние окружающей среды на организм человека осуществляется по</w:t>
      </w:r>
    </w:p>
    <w:p w14:paraId="7214FEE4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bCs/>
          <w:color w:val="000000"/>
        </w:rPr>
        <w:t>а) биологическому каналу</w:t>
      </w:r>
    </w:p>
    <w:p w14:paraId="2A836711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б) экологическому каналу</w:t>
      </w:r>
    </w:p>
    <w:p w14:paraId="0E15C2EF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в) физиологическому каналу</w:t>
      </w:r>
    </w:p>
    <w:p w14:paraId="73E3F06F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г) климатическому каналу</w:t>
      </w:r>
    </w:p>
    <w:p w14:paraId="76B97DC0" w14:textId="451A383E" w:rsidR="00E264B7" w:rsidRPr="00A979F5" w:rsidRDefault="00E264B7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0A8BD993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</w:p>
    <w:p w14:paraId="32268AA2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Влияние окружающей среды на организм человека осуществляется по</w:t>
      </w:r>
    </w:p>
    <w:p w14:paraId="0BA14577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bCs/>
          <w:color w:val="000000"/>
        </w:rPr>
        <w:t>а) социальному каналу</w:t>
      </w:r>
    </w:p>
    <w:p w14:paraId="44F2AD30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б) экологическому каналу</w:t>
      </w:r>
    </w:p>
    <w:p w14:paraId="2CEAE4CD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в) физиологическому каналу</w:t>
      </w:r>
    </w:p>
    <w:p w14:paraId="4A58688F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г) климатическому каналу</w:t>
      </w:r>
    </w:p>
    <w:p w14:paraId="2237B8C4" w14:textId="4EB80966" w:rsidR="00E264B7" w:rsidRPr="00A979F5" w:rsidRDefault="00E264B7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3CB018DB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</w:p>
    <w:p w14:paraId="0715DCAB" w14:textId="77777777" w:rsidR="00E264B7" w:rsidRPr="00A979F5" w:rsidRDefault="00E264B7" w:rsidP="00852EA4">
      <w:pPr>
        <w:pStyle w:val="a8"/>
        <w:spacing w:before="0" w:beforeAutospacing="0" w:after="0" w:afterAutospacing="0"/>
        <w:rPr>
          <w:color w:val="000000"/>
        </w:rPr>
      </w:pPr>
    </w:p>
    <w:p w14:paraId="7E3FD60A" w14:textId="77777777" w:rsidR="00E264B7" w:rsidRPr="00A979F5" w:rsidRDefault="00E264B7" w:rsidP="00852EA4">
      <w:pPr>
        <w:pStyle w:val="a8"/>
        <w:spacing w:before="0" w:beforeAutospacing="0" w:after="0" w:afterAutospacing="0"/>
        <w:rPr>
          <w:color w:val="000000"/>
        </w:rPr>
      </w:pPr>
    </w:p>
    <w:p w14:paraId="7E1AF282" w14:textId="77777777" w:rsidR="00E264B7" w:rsidRPr="00A979F5" w:rsidRDefault="00E264B7" w:rsidP="00852EA4">
      <w:pPr>
        <w:pStyle w:val="a8"/>
        <w:spacing w:before="0" w:beforeAutospacing="0" w:after="0" w:afterAutospacing="0"/>
        <w:rPr>
          <w:color w:val="000000"/>
        </w:rPr>
      </w:pPr>
    </w:p>
    <w:p w14:paraId="3C93CF01" w14:textId="77777777" w:rsidR="00E264B7" w:rsidRPr="00A979F5" w:rsidRDefault="00E264B7" w:rsidP="00852EA4">
      <w:pPr>
        <w:pStyle w:val="a8"/>
        <w:spacing w:before="0" w:beforeAutospacing="0" w:after="0" w:afterAutospacing="0"/>
        <w:rPr>
          <w:color w:val="000000"/>
        </w:rPr>
      </w:pPr>
    </w:p>
    <w:p w14:paraId="7BFEF6F5" w14:textId="77777777" w:rsidR="00E264B7" w:rsidRPr="00A979F5" w:rsidRDefault="00E264B7" w:rsidP="00852EA4">
      <w:pPr>
        <w:pStyle w:val="a8"/>
        <w:spacing w:before="0" w:beforeAutospacing="0" w:after="0" w:afterAutospacing="0"/>
        <w:rPr>
          <w:color w:val="000000"/>
        </w:rPr>
      </w:pPr>
    </w:p>
    <w:p w14:paraId="7EB0DD46" w14:textId="77777777" w:rsidR="00E264B7" w:rsidRPr="00A979F5" w:rsidRDefault="00E264B7" w:rsidP="00852EA4">
      <w:pPr>
        <w:pStyle w:val="a8"/>
        <w:spacing w:before="0" w:beforeAutospacing="0" w:after="0" w:afterAutospacing="0"/>
        <w:rPr>
          <w:color w:val="000000"/>
        </w:rPr>
      </w:pPr>
    </w:p>
    <w:p w14:paraId="4AB65A68" w14:textId="7F551919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Биосоциальный процесс приспособления человека к окружающей среде, направленный на поддержание нормальной жизнедеятельности в конкретных условиях среды – это</w:t>
      </w:r>
    </w:p>
    <w:p w14:paraId="50B7213F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а) регенерация</w:t>
      </w:r>
    </w:p>
    <w:p w14:paraId="1C834315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bCs/>
          <w:color w:val="000000"/>
        </w:rPr>
        <w:t>б) адаптация</w:t>
      </w:r>
    </w:p>
    <w:p w14:paraId="72B14442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lastRenderedPageBreak/>
        <w:t>в) выживаемость</w:t>
      </w:r>
    </w:p>
    <w:p w14:paraId="15948AB2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г) репарация</w:t>
      </w:r>
    </w:p>
    <w:p w14:paraId="5BE0A204" w14:textId="4F709CEE" w:rsidR="00E264B7" w:rsidRPr="00A979F5" w:rsidRDefault="00E264B7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  <w:shd w:val="clear" w:color="auto" w:fill="FFFFFF"/>
        </w:rPr>
        <w:t>ПРАВИЛЬНЫЙ ОТВЕТ: Б</w:t>
      </w:r>
    </w:p>
    <w:p w14:paraId="7E9985BC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</w:p>
    <w:p w14:paraId="62AC6A8A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Приспособленность человека, записанная в генах ДНК, которая передается при размножении через гаметы – это</w:t>
      </w:r>
    </w:p>
    <w:p w14:paraId="0B802A0B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а) адаптивная реакция</w:t>
      </w:r>
    </w:p>
    <w:p w14:paraId="4ED9AFC7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bCs/>
          <w:color w:val="000000"/>
        </w:rPr>
        <w:t>б) генетическая адаптированность</w:t>
      </w:r>
    </w:p>
    <w:p w14:paraId="10393F96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в) приспособительная реакция</w:t>
      </w:r>
    </w:p>
    <w:p w14:paraId="7F490C3E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г) акклиматизация</w:t>
      </w:r>
    </w:p>
    <w:p w14:paraId="1848303B" w14:textId="034E12CB" w:rsidR="00E264B7" w:rsidRPr="00A979F5" w:rsidRDefault="00E264B7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  <w:shd w:val="clear" w:color="auto" w:fill="FFFFFF"/>
        </w:rPr>
        <w:t>ПРАВИЛЬНЫЙ ОТВЕТ: Б</w:t>
      </w:r>
    </w:p>
    <w:p w14:paraId="3067B3EA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</w:p>
    <w:p w14:paraId="156DE88F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proofErr w:type="spellStart"/>
      <w:r w:rsidRPr="00A979F5">
        <w:rPr>
          <w:color w:val="000000"/>
        </w:rPr>
        <w:t>Внегенетическая</w:t>
      </w:r>
      <w:proofErr w:type="spellEnd"/>
      <w:r w:rsidRPr="00A979F5">
        <w:rPr>
          <w:color w:val="000000"/>
        </w:rPr>
        <w:t xml:space="preserve"> биосоциальная адаптация к сложному комплексу внешних условий – это</w:t>
      </w:r>
    </w:p>
    <w:p w14:paraId="347F738B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а) адаптивная реакция</w:t>
      </w:r>
    </w:p>
    <w:p w14:paraId="18805AD0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i/>
          <w:iCs/>
          <w:color w:val="000000"/>
        </w:rPr>
        <w:t>б</w:t>
      </w:r>
      <w:r w:rsidRPr="00A979F5">
        <w:rPr>
          <w:color w:val="000000"/>
        </w:rPr>
        <w:t>) генетическая адаптированность</w:t>
      </w:r>
    </w:p>
    <w:p w14:paraId="0F28A3B3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в) приспособительная реакция</w:t>
      </w:r>
    </w:p>
    <w:p w14:paraId="251CBE1B" w14:textId="77777777" w:rsidR="00852EA4" w:rsidRPr="00A979F5" w:rsidRDefault="00852EA4" w:rsidP="00852EA4">
      <w:pPr>
        <w:pStyle w:val="a8"/>
        <w:spacing w:before="0" w:beforeAutospacing="0" w:after="0" w:afterAutospacing="0"/>
        <w:rPr>
          <w:bCs/>
          <w:color w:val="000000"/>
        </w:rPr>
      </w:pPr>
      <w:r w:rsidRPr="00A979F5">
        <w:rPr>
          <w:bCs/>
          <w:color w:val="000000"/>
        </w:rPr>
        <w:t>г) акклиматизация</w:t>
      </w:r>
    </w:p>
    <w:p w14:paraId="089F7084" w14:textId="5B25F37E" w:rsidR="00E264B7" w:rsidRPr="00A979F5" w:rsidRDefault="00E264B7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  <w:shd w:val="clear" w:color="auto" w:fill="FFFFFF"/>
        </w:rPr>
        <w:t>ПРАВИЛЬНЫЙ ОТВЕТ: Г</w:t>
      </w:r>
    </w:p>
    <w:p w14:paraId="5AB5CE80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</w:p>
    <w:p w14:paraId="0BBFE34A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Приспособленность человека посредством социальной программы наследования – это</w:t>
      </w:r>
    </w:p>
    <w:p w14:paraId="5B7F38BE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а) генетическая адаптированность</w:t>
      </w:r>
    </w:p>
    <w:p w14:paraId="3AB0A6F8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bCs/>
          <w:color w:val="000000"/>
        </w:rPr>
        <w:t xml:space="preserve">б) </w:t>
      </w:r>
      <w:proofErr w:type="spellStart"/>
      <w:r w:rsidRPr="00A979F5">
        <w:rPr>
          <w:bCs/>
          <w:color w:val="000000"/>
        </w:rPr>
        <w:t>внегенетическая</w:t>
      </w:r>
      <w:proofErr w:type="spellEnd"/>
      <w:r w:rsidRPr="00A979F5">
        <w:rPr>
          <w:bCs/>
          <w:color w:val="000000"/>
        </w:rPr>
        <w:t xml:space="preserve"> </w:t>
      </w:r>
      <w:proofErr w:type="spellStart"/>
      <w:r w:rsidRPr="00A979F5">
        <w:rPr>
          <w:bCs/>
          <w:color w:val="000000"/>
        </w:rPr>
        <w:t>адаптированность</w:t>
      </w:r>
      <w:proofErr w:type="spellEnd"/>
    </w:p>
    <w:p w14:paraId="260238AF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в) акклиматизация</w:t>
      </w:r>
    </w:p>
    <w:p w14:paraId="3E455B14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г) генетическая программа наследования</w:t>
      </w:r>
    </w:p>
    <w:p w14:paraId="10605306" w14:textId="465CB947" w:rsidR="00E264B7" w:rsidRPr="00A979F5" w:rsidRDefault="00E264B7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  <w:shd w:val="clear" w:color="auto" w:fill="FFFFFF"/>
        </w:rPr>
        <w:t>ПРАВИЛЬНЫЙ ОТВЕТ: Б</w:t>
      </w:r>
    </w:p>
    <w:p w14:paraId="05C3EF60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</w:p>
    <w:p w14:paraId="48C2F8F0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Территория обитания, чрезвычайная в отношении возможного неблагоприятного влияния на организм человека - это</w:t>
      </w:r>
    </w:p>
    <w:p w14:paraId="7AD4D877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а) опасная зона</w:t>
      </w:r>
    </w:p>
    <w:p w14:paraId="52813FCC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bCs/>
          <w:color w:val="000000"/>
        </w:rPr>
        <w:t>б) экстремальная зона</w:t>
      </w:r>
    </w:p>
    <w:p w14:paraId="4379449C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в) зона риска</w:t>
      </w:r>
    </w:p>
    <w:p w14:paraId="1E49E3CC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г) неблагоприятная зона</w:t>
      </w:r>
    </w:p>
    <w:p w14:paraId="29E2BF6C" w14:textId="5CA257BE" w:rsidR="00E264B7" w:rsidRPr="00A979F5" w:rsidRDefault="00E264B7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  <w:shd w:val="clear" w:color="auto" w:fill="FFFFFF"/>
        </w:rPr>
        <w:t>ПРАВИЛЬНЫЙ ОТВЕТ: Б</w:t>
      </w:r>
    </w:p>
    <w:p w14:paraId="13B4DBC2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</w:p>
    <w:p w14:paraId="1C5F625E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Основные экстремальные зоны на планете</w:t>
      </w:r>
    </w:p>
    <w:p w14:paraId="124D6F2B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bCs/>
          <w:color w:val="000000"/>
        </w:rPr>
        <w:t>а) тропическая, аридная, высокогорье, арктическая,</w:t>
      </w:r>
    </w:p>
    <w:p w14:paraId="3FAE6EE2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bCs/>
          <w:color w:val="000000"/>
        </w:rPr>
        <w:t>континентальная зона Сибири</w:t>
      </w:r>
    </w:p>
    <w:p w14:paraId="21E098AA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б) пустынная, высокогорье, арктическая, европейская зона</w:t>
      </w:r>
    </w:p>
    <w:p w14:paraId="404D6CF4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в) тропическая, аридная, высокогорье, антарктическая,</w:t>
      </w:r>
    </w:p>
    <w:p w14:paraId="75599325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г) тропическая, аридная, ледниковая, горная, зона Сибири</w:t>
      </w:r>
    </w:p>
    <w:p w14:paraId="1ACEA04B" w14:textId="03E82F12" w:rsidR="00E264B7" w:rsidRPr="00A979F5" w:rsidRDefault="00E264B7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086EEFBA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</w:p>
    <w:p w14:paraId="47CEC8D9" w14:textId="77777777" w:rsidR="00E264B7" w:rsidRPr="00A979F5" w:rsidRDefault="00E264B7" w:rsidP="00852EA4">
      <w:pPr>
        <w:pStyle w:val="a8"/>
        <w:spacing w:before="0" w:beforeAutospacing="0" w:after="0" w:afterAutospacing="0"/>
        <w:rPr>
          <w:color w:val="000000"/>
        </w:rPr>
      </w:pPr>
    </w:p>
    <w:p w14:paraId="779EDCEA" w14:textId="77777777" w:rsidR="00E264B7" w:rsidRPr="00A979F5" w:rsidRDefault="00E264B7" w:rsidP="00852EA4">
      <w:pPr>
        <w:pStyle w:val="a8"/>
        <w:spacing w:before="0" w:beforeAutospacing="0" w:after="0" w:afterAutospacing="0"/>
        <w:rPr>
          <w:color w:val="000000"/>
        </w:rPr>
      </w:pPr>
    </w:p>
    <w:p w14:paraId="759C9958" w14:textId="77777777" w:rsidR="00E264B7" w:rsidRPr="00A979F5" w:rsidRDefault="00E264B7" w:rsidP="00852EA4">
      <w:pPr>
        <w:pStyle w:val="a8"/>
        <w:spacing w:before="0" w:beforeAutospacing="0" w:after="0" w:afterAutospacing="0"/>
        <w:rPr>
          <w:color w:val="000000"/>
        </w:rPr>
      </w:pPr>
    </w:p>
    <w:p w14:paraId="7274DC98" w14:textId="77777777" w:rsidR="00E264B7" w:rsidRPr="00A979F5" w:rsidRDefault="00E264B7" w:rsidP="00852EA4">
      <w:pPr>
        <w:pStyle w:val="a8"/>
        <w:spacing w:before="0" w:beforeAutospacing="0" w:after="0" w:afterAutospacing="0"/>
        <w:rPr>
          <w:color w:val="000000"/>
        </w:rPr>
      </w:pPr>
    </w:p>
    <w:p w14:paraId="22EF5AA9" w14:textId="13B3C40D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Норма реакции на комплекс условий среды, обеспечивающая состояние равновесия популяции со средой и выражающаяся в морфофункциональных особенностях популяции называется</w:t>
      </w:r>
    </w:p>
    <w:p w14:paraId="5375BFB0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а) раса</w:t>
      </w:r>
    </w:p>
    <w:p w14:paraId="6747A8EA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bCs/>
          <w:color w:val="000000"/>
        </w:rPr>
        <w:t>б) адаптивный тип</w:t>
      </w:r>
    </w:p>
    <w:p w14:paraId="4327FB04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в) этнос</w:t>
      </w:r>
    </w:p>
    <w:p w14:paraId="6FD59268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lastRenderedPageBreak/>
        <w:t>г) народность</w:t>
      </w:r>
    </w:p>
    <w:p w14:paraId="0C85C292" w14:textId="78D267A1" w:rsidR="00E264B7" w:rsidRPr="00A979F5" w:rsidRDefault="00E264B7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  <w:shd w:val="clear" w:color="auto" w:fill="FFFFFF"/>
        </w:rPr>
        <w:t>ПРАВИЛЬНЫЙ ОТВЕТ: Б</w:t>
      </w:r>
    </w:p>
    <w:p w14:paraId="6F5E8455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</w:p>
    <w:p w14:paraId="1807A818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 xml:space="preserve">Низкая частота сердечно-сосудистой патологии, простудных заболеваний и обморожений; высокая частота рахита, авитаминозов, желудочно-кишечных заболеваний, бруцеллеза и </w:t>
      </w:r>
      <w:proofErr w:type="spellStart"/>
      <w:r w:rsidRPr="00A979F5">
        <w:rPr>
          <w:color w:val="000000"/>
        </w:rPr>
        <w:t>тениаринхоза</w:t>
      </w:r>
      <w:proofErr w:type="spellEnd"/>
      <w:r w:rsidRPr="00A979F5">
        <w:rPr>
          <w:color w:val="000000"/>
        </w:rPr>
        <w:t xml:space="preserve"> – это особенности заболеваемости</w:t>
      </w:r>
    </w:p>
    <w:p w14:paraId="78C853E4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а) высокогорной зоны</w:t>
      </w:r>
    </w:p>
    <w:p w14:paraId="3847545B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б) аридной зоны</w:t>
      </w:r>
    </w:p>
    <w:p w14:paraId="237BEAB9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bCs/>
          <w:color w:val="000000"/>
        </w:rPr>
        <w:t>в) арктической зоны</w:t>
      </w:r>
    </w:p>
    <w:p w14:paraId="63E86F81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г) континентальной зоны Сибири</w:t>
      </w:r>
    </w:p>
    <w:p w14:paraId="02F7CA6D" w14:textId="7182E467" w:rsidR="00750738" w:rsidRPr="00A979F5" w:rsidRDefault="00750738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  <w:shd w:val="clear" w:color="auto" w:fill="FFFFFF"/>
        </w:rPr>
        <w:t>ПРАВИЛЬНЫЙ ОТВЕТ: В</w:t>
      </w:r>
    </w:p>
    <w:p w14:paraId="670A9FD2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</w:p>
    <w:p w14:paraId="1DA23413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Заболевания простудного характера, глазные болезни, природно-очаговые заболевания, связанные с сухолюбивыми переносчиками – это особенности патологии</w:t>
      </w:r>
    </w:p>
    <w:p w14:paraId="72B48F3F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а) высокогорной зоны</w:t>
      </w:r>
    </w:p>
    <w:p w14:paraId="13E855A2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bCs/>
          <w:color w:val="000000"/>
        </w:rPr>
        <w:t>б) аридной зоны</w:t>
      </w:r>
    </w:p>
    <w:p w14:paraId="5329D123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в) арктической зоны</w:t>
      </w:r>
    </w:p>
    <w:p w14:paraId="064908C8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г) континентальной зоны Сибири</w:t>
      </w:r>
    </w:p>
    <w:p w14:paraId="09A4ACC1" w14:textId="5680F3C9" w:rsidR="00750738" w:rsidRPr="00A979F5" w:rsidRDefault="00750738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  <w:shd w:val="clear" w:color="auto" w:fill="FFFFFF"/>
        </w:rPr>
        <w:t>ПРАВИЛЬНЫЙ ОТВЕТ: Б</w:t>
      </w:r>
    </w:p>
    <w:p w14:paraId="3AE284B3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</w:p>
    <w:p w14:paraId="1F0988AB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 xml:space="preserve">Кожные и паразитарные заболевания с хроническим течением, </w:t>
      </w:r>
      <w:proofErr w:type="spellStart"/>
      <w:r w:rsidRPr="00A979F5">
        <w:rPr>
          <w:color w:val="000000"/>
        </w:rPr>
        <w:t>полиинфекции</w:t>
      </w:r>
      <w:proofErr w:type="spellEnd"/>
      <w:r w:rsidRPr="00A979F5">
        <w:rPr>
          <w:color w:val="000000"/>
        </w:rPr>
        <w:t xml:space="preserve"> и </w:t>
      </w:r>
      <w:proofErr w:type="spellStart"/>
      <w:r w:rsidRPr="00A979F5">
        <w:rPr>
          <w:color w:val="000000"/>
        </w:rPr>
        <w:t>полиинвазии</w:t>
      </w:r>
      <w:proofErr w:type="spellEnd"/>
      <w:r w:rsidRPr="00A979F5">
        <w:rPr>
          <w:color w:val="000000"/>
        </w:rPr>
        <w:t xml:space="preserve"> – это особенности патологии</w:t>
      </w:r>
    </w:p>
    <w:p w14:paraId="4BCCC018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а) высокогорной зоны</w:t>
      </w:r>
    </w:p>
    <w:p w14:paraId="08F2267F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б) арктической зоны</w:t>
      </w:r>
    </w:p>
    <w:p w14:paraId="4CBB9E71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bCs/>
          <w:color w:val="000000"/>
        </w:rPr>
        <w:t>в) тропической зоны</w:t>
      </w:r>
    </w:p>
    <w:p w14:paraId="54BA39C1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г) континентальной зоны Сибири</w:t>
      </w:r>
    </w:p>
    <w:p w14:paraId="49A98547" w14:textId="12DEB57C" w:rsidR="00750738" w:rsidRPr="00A979F5" w:rsidRDefault="00750738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  <w:shd w:val="clear" w:color="auto" w:fill="FFFFFF"/>
        </w:rPr>
        <w:t>ПРАВИЛЬНЫЙ ОТВЕТ: В</w:t>
      </w:r>
    </w:p>
    <w:p w14:paraId="07467FC0" w14:textId="77777777" w:rsidR="00407D81" w:rsidRPr="00407297" w:rsidRDefault="00407D81" w:rsidP="00407D81">
      <w:pPr>
        <w:shd w:val="clear" w:color="auto" w:fill="FFFFFF"/>
        <w:jc w:val="center"/>
        <w:rPr>
          <w:b/>
        </w:rPr>
      </w:pPr>
      <w:r w:rsidRPr="00407297">
        <w:rPr>
          <w:b/>
        </w:rPr>
        <w:t xml:space="preserve"> ОК </w:t>
      </w:r>
      <w:r w:rsidR="00BE3315" w:rsidRPr="00407297">
        <w:rPr>
          <w:b/>
        </w:rPr>
        <w:t>9</w:t>
      </w:r>
    </w:p>
    <w:p w14:paraId="369FAC09" w14:textId="77777777" w:rsidR="00884684" w:rsidRDefault="00884684" w:rsidP="00407D81">
      <w:pPr>
        <w:shd w:val="clear" w:color="auto" w:fill="FFFFFF"/>
        <w:jc w:val="center"/>
      </w:pPr>
    </w:p>
    <w:p w14:paraId="2697B375" w14:textId="77777777" w:rsidR="00852EA4" w:rsidRPr="00A979F5" w:rsidRDefault="00852EA4" w:rsidP="00852EA4">
      <w:pPr>
        <w:jc w:val="both"/>
      </w:pPr>
      <w:r w:rsidRPr="00A979F5">
        <w:t>Федеральный закон «Об охране окружающей среды» действует:</w:t>
      </w:r>
    </w:p>
    <w:p w14:paraId="24CC4F58" w14:textId="77777777" w:rsidR="00852EA4" w:rsidRPr="00A979F5" w:rsidRDefault="00852EA4" w:rsidP="00852EA4">
      <w:pPr>
        <w:jc w:val="both"/>
      </w:pPr>
      <w:r w:rsidRPr="00A979F5">
        <w:t>А) на территории всей РФ</w:t>
      </w:r>
    </w:p>
    <w:p w14:paraId="4D0CB384" w14:textId="77777777" w:rsidR="00852EA4" w:rsidRPr="00A979F5" w:rsidRDefault="00852EA4" w:rsidP="00852EA4">
      <w:pPr>
        <w:jc w:val="both"/>
      </w:pPr>
      <w:r w:rsidRPr="00A979F5">
        <w:t>Б) на части территории РФ, требующей охраны окружающей среды</w:t>
      </w:r>
    </w:p>
    <w:p w14:paraId="7B4FB2E7" w14:textId="77777777" w:rsidR="00852EA4" w:rsidRPr="00A979F5" w:rsidRDefault="00852EA4" w:rsidP="00852EA4">
      <w:pPr>
        <w:jc w:val="both"/>
      </w:pPr>
      <w:r w:rsidRPr="00A979F5">
        <w:t>В) по месту вашего жительства</w:t>
      </w:r>
    </w:p>
    <w:p w14:paraId="63B933AF" w14:textId="5300A713" w:rsidR="00750738" w:rsidRPr="00A979F5" w:rsidRDefault="00750738" w:rsidP="00852EA4">
      <w:pPr>
        <w:jc w:val="both"/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3B8F53F6" w14:textId="77777777" w:rsidR="00852EA4" w:rsidRPr="00A979F5" w:rsidRDefault="00852EA4" w:rsidP="00852EA4">
      <w:pPr>
        <w:jc w:val="both"/>
        <w:rPr>
          <w:shd w:val="clear" w:color="auto" w:fill="FFFFFF"/>
        </w:rPr>
      </w:pPr>
    </w:p>
    <w:p w14:paraId="0494CA94" w14:textId="77777777" w:rsidR="00852EA4" w:rsidRPr="00A979F5" w:rsidRDefault="00852EA4" w:rsidP="00852EA4">
      <w:pPr>
        <w:jc w:val="both"/>
        <w:rPr>
          <w:shd w:val="clear" w:color="auto" w:fill="FFFFFF"/>
        </w:rPr>
      </w:pPr>
      <w:r w:rsidRPr="00A979F5">
        <w:rPr>
          <w:shd w:val="clear" w:color="auto" w:fill="FFFFFF"/>
        </w:rPr>
        <w:t>Отношения, возникающие в области охраны окружающей среды регулируются:</w:t>
      </w:r>
    </w:p>
    <w:p w14:paraId="5B2C4ACF" w14:textId="77777777" w:rsidR="00852EA4" w:rsidRPr="00A979F5" w:rsidRDefault="00852EA4" w:rsidP="00852EA4">
      <w:pPr>
        <w:jc w:val="both"/>
        <w:rPr>
          <w:shd w:val="clear" w:color="auto" w:fill="FFFFFF"/>
        </w:rPr>
      </w:pPr>
      <w:r w:rsidRPr="00A979F5">
        <w:rPr>
          <w:shd w:val="clear" w:color="auto" w:fill="FFFFFF"/>
        </w:rPr>
        <w:t>А) Конституцией РФ</w:t>
      </w:r>
    </w:p>
    <w:p w14:paraId="4D3EC622" w14:textId="77777777" w:rsidR="00852EA4" w:rsidRPr="00A979F5" w:rsidRDefault="00852EA4" w:rsidP="00852EA4">
      <w:pPr>
        <w:jc w:val="both"/>
        <w:rPr>
          <w:shd w:val="clear" w:color="auto" w:fill="FFFFFF"/>
        </w:rPr>
      </w:pPr>
      <w:r w:rsidRPr="00A979F5">
        <w:rPr>
          <w:shd w:val="clear" w:color="auto" w:fill="FFFFFF"/>
        </w:rPr>
        <w:t>Б) международными договорами Российской Федерации, ФЗ «Об охране окружающей среды», другими федеральными законами и иными нормативными правовыми актами Российской Федерации</w:t>
      </w:r>
    </w:p>
    <w:p w14:paraId="7C43E582" w14:textId="77777777" w:rsidR="00852EA4" w:rsidRPr="00A979F5" w:rsidRDefault="00852EA4" w:rsidP="00852EA4">
      <w:pPr>
        <w:jc w:val="both"/>
        <w:rPr>
          <w:shd w:val="clear" w:color="auto" w:fill="FFFFFF"/>
        </w:rPr>
      </w:pPr>
      <w:r w:rsidRPr="00A979F5">
        <w:rPr>
          <w:shd w:val="clear" w:color="auto" w:fill="FFFFFF"/>
        </w:rPr>
        <w:t>В) законами и иными нормативными правовыми актами субъектов Российской Федерации</w:t>
      </w:r>
    </w:p>
    <w:p w14:paraId="53C8A04A" w14:textId="77777777" w:rsidR="00852EA4" w:rsidRPr="00A979F5" w:rsidRDefault="00852EA4" w:rsidP="00852EA4">
      <w:pPr>
        <w:jc w:val="both"/>
      </w:pPr>
      <w:r w:rsidRPr="00A979F5">
        <w:t>Г) всем перечисленным</w:t>
      </w:r>
    </w:p>
    <w:p w14:paraId="06DFF3A0" w14:textId="4FDEEC53" w:rsidR="00750738" w:rsidRPr="00A979F5" w:rsidRDefault="00750738" w:rsidP="00852EA4">
      <w:pPr>
        <w:jc w:val="both"/>
      </w:pPr>
      <w:r w:rsidRPr="00A979F5">
        <w:rPr>
          <w:color w:val="000000"/>
          <w:shd w:val="clear" w:color="auto" w:fill="FFFFFF"/>
        </w:rPr>
        <w:t>ПРАВИЛЬНЫЙ ОТВЕТ: Г</w:t>
      </w:r>
    </w:p>
    <w:p w14:paraId="52BA1EA8" w14:textId="77777777" w:rsidR="00852EA4" w:rsidRPr="00A979F5" w:rsidRDefault="00852EA4" w:rsidP="00852EA4">
      <w:pPr>
        <w:jc w:val="both"/>
      </w:pPr>
    </w:p>
    <w:p w14:paraId="493702D3" w14:textId="77777777" w:rsidR="00852EA4" w:rsidRPr="00A979F5" w:rsidRDefault="00852EA4" w:rsidP="00852EA4">
      <w:pPr>
        <w:jc w:val="both"/>
        <w:rPr>
          <w:shd w:val="clear" w:color="auto" w:fill="FFFFFF"/>
        </w:rPr>
      </w:pPr>
      <w:r w:rsidRPr="00A979F5">
        <w:rPr>
          <w:shd w:val="clear" w:color="auto" w:fill="FFFFFF"/>
        </w:rPr>
        <w:t>Отношения, возникающие в области охраны окружающей среды, в той мере, в какой это необходимо для обеспечения санитарно-эпидемиологического благополучия регулируются:</w:t>
      </w:r>
    </w:p>
    <w:p w14:paraId="5E7432CA" w14:textId="77777777" w:rsidR="00852EA4" w:rsidRPr="00A979F5" w:rsidRDefault="00852EA4" w:rsidP="00852EA4">
      <w:pPr>
        <w:jc w:val="both"/>
        <w:rPr>
          <w:shd w:val="clear" w:color="auto" w:fill="FFFFFF"/>
        </w:rPr>
      </w:pPr>
      <w:r w:rsidRPr="00A979F5">
        <w:rPr>
          <w:shd w:val="clear" w:color="auto" w:fill="FFFFFF"/>
        </w:rPr>
        <w:t xml:space="preserve">А) законодательством о санитарно-эпидемиологическом благополучии населения </w:t>
      </w:r>
    </w:p>
    <w:p w14:paraId="2ACD5CEE" w14:textId="77777777" w:rsidR="00852EA4" w:rsidRPr="00A979F5" w:rsidRDefault="00852EA4" w:rsidP="00852EA4">
      <w:pPr>
        <w:jc w:val="both"/>
        <w:rPr>
          <w:shd w:val="clear" w:color="auto" w:fill="FFFFFF"/>
        </w:rPr>
      </w:pPr>
      <w:r w:rsidRPr="00A979F5">
        <w:rPr>
          <w:shd w:val="clear" w:color="auto" w:fill="FFFFFF"/>
        </w:rPr>
        <w:t xml:space="preserve">Б) законодательством об охране здоровья, </w:t>
      </w:r>
    </w:p>
    <w:p w14:paraId="2372DF5E" w14:textId="77777777" w:rsidR="00852EA4" w:rsidRPr="00A979F5" w:rsidRDefault="00852EA4" w:rsidP="00852EA4">
      <w:pPr>
        <w:jc w:val="both"/>
        <w:rPr>
          <w:shd w:val="clear" w:color="auto" w:fill="FFFFFF"/>
        </w:rPr>
      </w:pPr>
      <w:r w:rsidRPr="00A979F5">
        <w:rPr>
          <w:shd w:val="clear" w:color="auto" w:fill="FFFFFF"/>
        </w:rPr>
        <w:t>В) иным направленным на обеспечение благоприятной для человека окружающей среды законодательством</w:t>
      </w:r>
    </w:p>
    <w:p w14:paraId="08EFE8E0" w14:textId="77777777" w:rsidR="00852EA4" w:rsidRPr="00A979F5" w:rsidRDefault="00852EA4" w:rsidP="00852EA4">
      <w:pPr>
        <w:jc w:val="both"/>
        <w:rPr>
          <w:shd w:val="clear" w:color="auto" w:fill="FFFFFF"/>
        </w:rPr>
      </w:pPr>
      <w:r w:rsidRPr="00A979F5">
        <w:rPr>
          <w:shd w:val="clear" w:color="auto" w:fill="FFFFFF"/>
        </w:rPr>
        <w:t>Г) всем вышеперечисленным</w:t>
      </w:r>
    </w:p>
    <w:p w14:paraId="3F01E5F6" w14:textId="66F1B17A" w:rsidR="00750738" w:rsidRPr="00A979F5" w:rsidRDefault="00750738" w:rsidP="00852EA4">
      <w:pPr>
        <w:jc w:val="both"/>
        <w:rPr>
          <w:shd w:val="clear" w:color="auto" w:fill="FFFFFF"/>
        </w:rPr>
      </w:pPr>
      <w:r w:rsidRPr="00A979F5">
        <w:rPr>
          <w:color w:val="000000"/>
          <w:shd w:val="clear" w:color="auto" w:fill="FFFFFF"/>
        </w:rPr>
        <w:lastRenderedPageBreak/>
        <w:t>ПРАВИЛЬНЫЙ ОТВЕТ: Г</w:t>
      </w:r>
    </w:p>
    <w:p w14:paraId="76C5970A" w14:textId="77777777" w:rsidR="00852EA4" w:rsidRPr="00A979F5" w:rsidRDefault="00852EA4" w:rsidP="00852EA4">
      <w:pPr>
        <w:jc w:val="both"/>
        <w:rPr>
          <w:shd w:val="clear" w:color="auto" w:fill="FFFFFF"/>
        </w:rPr>
      </w:pPr>
    </w:p>
    <w:p w14:paraId="15404748" w14:textId="77777777" w:rsidR="00852EA4" w:rsidRPr="00A979F5" w:rsidRDefault="00852EA4" w:rsidP="00852EA4">
      <w:pPr>
        <w:jc w:val="both"/>
        <w:rPr>
          <w:shd w:val="clear" w:color="auto" w:fill="FFFFFF"/>
        </w:rPr>
      </w:pPr>
      <w:r w:rsidRPr="00A979F5">
        <w:rPr>
          <w:shd w:val="clear" w:color="auto" w:fill="FFFFFF"/>
        </w:rPr>
        <w:t>Отношения в области охраны окружающей среды, возникающие при установлении обязательных требований к продукции, в том числе зданиям и сооружениям, регулируются:</w:t>
      </w:r>
    </w:p>
    <w:p w14:paraId="5DFB5751" w14:textId="77777777" w:rsidR="00852EA4" w:rsidRPr="00A979F5" w:rsidRDefault="00852EA4" w:rsidP="00852EA4">
      <w:pPr>
        <w:jc w:val="both"/>
        <w:rPr>
          <w:shd w:val="clear" w:color="auto" w:fill="FFFFFF"/>
        </w:rPr>
      </w:pPr>
      <w:r w:rsidRPr="00A979F5">
        <w:rPr>
          <w:shd w:val="clear" w:color="auto" w:fill="FFFFFF"/>
        </w:rPr>
        <w:t>А) Конституцией РФ</w:t>
      </w:r>
    </w:p>
    <w:p w14:paraId="0E51A72E" w14:textId="77777777" w:rsidR="00852EA4" w:rsidRPr="00A979F5" w:rsidRDefault="00852EA4" w:rsidP="00852EA4">
      <w:pPr>
        <w:jc w:val="both"/>
        <w:rPr>
          <w:color w:val="000000"/>
          <w:shd w:val="clear" w:color="auto" w:fill="FFFFFF"/>
        </w:rPr>
      </w:pPr>
      <w:r w:rsidRPr="00A979F5">
        <w:rPr>
          <w:shd w:val="clear" w:color="auto" w:fill="FFFFFF"/>
        </w:rPr>
        <w:t xml:space="preserve">Б) </w:t>
      </w:r>
      <w:r w:rsidRPr="00A979F5">
        <w:rPr>
          <w:color w:val="000000"/>
          <w:shd w:val="clear" w:color="auto" w:fill="FFFFFF"/>
        </w:rPr>
        <w:t>Законодательством Российской Федерации о техническом регулировании</w:t>
      </w:r>
    </w:p>
    <w:p w14:paraId="69A8297E" w14:textId="02AB31AF" w:rsidR="00750738" w:rsidRPr="00A979F5" w:rsidRDefault="00750738" w:rsidP="00852EA4">
      <w:pPr>
        <w:jc w:val="both"/>
        <w:rPr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Б</w:t>
      </w:r>
    </w:p>
    <w:p w14:paraId="6D8740A3" w14:textId="77777777" w:rsidR="00852EA4" w:rsidRPr="00A979F5" w:rsidRDefault="00852EA4" w:rsidP="00852EA4">
      <w:pPr>
        <w:jc w:val="both"/>
        <w:rPr>
          <w:shd w:val="clear" w:color="auto" w:fill="FFFFFF"/>
        </w:rPr>
      </w:pPr>
    </w:p>
    <w:p w14:paraId="78C79E81" w14:textId="77777777" w:rsidR="00852EA4" w:rsidRPr="00A979F5" w:rsidRDefault="00852EA4" w:rsidP="00852EA4">
      <w:pPr>
        <w:jc w:val="both"/>
        <w:rPr>
          <w:bCs/>
          <w:shd w:val="clear" w:color="auto" w:fill="FFFFFF"/>
        </w:rPr>
      </w:pPr>
      <w:r w:rsidRPr="00A979F5">
        <w:rPr>
          <w:shd w:val="clear" w:color="auto" w:fill="FFFFFF"/>
        </w:rPr>
        <w:t xml:space="preserve">Различаются ли </w:t>
      </w:r>
      <w:r w:rsidRPr="00A979F5">
        <w:t xml:space="preserve">вопросы </w:t>
      </w:r>
      <w:r w:rsidRPr="00A979F5">
        <w:rPr>
          <w:shd w:val="clear" w:color="auto" w:fill="FFFFFF"/>
        </w:rPr>
        <w:t xml:space="preserve">местного значения городского округа и муниципального района как к </w:t>
      </w:r>
      <w:r w:rsidRPr="00A979F5">
        <w:rPr>
          <w:bCs/>
          <w:shd w:val="clear" w:color="auto" w:fill="FFFFFF"/>
        </w:rPr>
        <w:t>полномочиям органов местного самоуправления в сфере отношений, связанных с охраной окружающей среды:</w:t>
      </w:r>
    </w:p>
    <w:p w14:paraId="1D18AD48" w14:textId="77777777" w:rsidR="00852EA4" w:rsidRPr="00A979F5" w:rsidRDefault="00852EA4" w:rsidP="00852EA4">
      <w:pPr>
        <w:jc w:val="both"/>
        <w:rPr>
          <w:bCs/>
          <w:shd w:val="clear" w:color="auto" w:fill="FFFFFF"/>
        </w:rPr>
      </w:pPr>
      <w:r w:rsidRPr="00A979F5">
        <w:rPr>
          <w:bCs/>
          <w:shd w:val="clear" w:color="auto" w:fill="FFFFFF"/>
        </w:rPr>
        <w:t>А) Да</w:t>
      </w:r>
    </w:p>
    <w:p w14:paraId="56BC64B8" w14:textId="77777777" w:rsidR="00852EA4" w:rsidRPr="00A979F5" w:rsidRDefault="00852EA4" w:rsidP="00852EA4">
      <w:pPr>
        <w:jc w:val="both"/>
        <w:rPr>
          <w:bCs/>
          <w:shd w:val="clear" w:color="auto" w:fill="FFFFFF"/>
        </w:rPr>
      </w:pPr>
      <w:r w:rsidRPr="00A979F5">
        <w:rPr>
          <w:bCs/>
          <w:shd w:val="clear" w:color="auto" w:fill="FFFFFF"/>
        </w:rPr>
        <w:t>Б) Нет</w:t>
      </w:r>
    </w:p>
    <w:p w14:paraId="4C78598F" w14:textId="40108EB4" w:rsidR="00750738" w:rsidRPr="00A979F5" w:rsidRDefault="00750738" w:rsidP="00852EA4">
      <w:pPr>
        <w:jc w:val="both"/>
        <w:rPr>
          <w:bCs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1470BE37" w14:textId="77777777" w:rsidR="00852EA4" w:rsidRPr="00A979F5" w:rsidRDefault="00852EA4" w:rsidP="00852EA4">
      <w:pPr>
        <w:jc w:val="both"/>
        <w:rPr>
          <w:shd w:val="clear" w:color="auto" w:fill="FFFFFF"/>
        </w:rPr>
      </w:pPr>
    </w:p>
    <w:p w14:paraId="443DEF84" w14:textId="77777777" w:rsidR="00852EA4" w:rsidRPr="00A979F5" w:rsidRDefault="00852EA4" w:rsidP="00852EA4">
      <w:pPr>
        <w:jc w:val="both"/>
        <w:rPr>
          <w:shd w:val="clear" w:color="auto" w:fill="FFFFFF"/>
        </w:rPr>
      </w:pPr>
      <w:r w:rsidRPr="00A979F5">
        <w:rPr>
          <w:shd w:val="clear" w:color="auto" w:fill="FFFFFF"/>
        </w:rPr>
        <w:t>Участие граждан, общественных объединений и некоммерческих организаций в решении задач охраны окружающей среды</w:t>
      </w:r>
    </w:p>
    <w:p w14:paraId="171A62E3" w14:textId="77777777" w:rsidR="00852EA4" w:rsidRPr="00A979F5" w:rsidRDefault="00852EA4" w:rsidP="00852EA4">
      <w:pPr>
        <w:jc w:val="both"/>
        <w:rPr>
          <w:shd w:val="clear" w:color="auto" w:fill="FFFFFF"/>
        </w:rPr>
      </w:pPr>
      <w:r w:rsidRPr="00A979F5">
        <w:rPr>
          <w:shd w:val="clear" w:color="auto" w:fill="FFFFFF"/>
        </w:rPr>
        <w:t>А) это принцип экологического законодательства</w:t>
      </w:r>
    </w:p>
    <w:p w14:paraId="6A506053" w14:textId="77777777" w:rsidR="00852EA4" w:rsidRPr="00A979F5" w:rsidRDefault="00852EA4" w:rsidP="00852EA4">
      <w:pPr>
        <w:jc w:val="both"/>
        <w:rPr>
          <w:shd w:val="clear" w:color="auto" w:fill="FFFFFF"/>
        </w:rPr>
      </w:pPr>
      <w:r w:rsidRPr="00A979F5">
        <w:rPr>
          <w:shd w:val="clear" w:color="auto" w:fill="FFFFFF"/>
        </w:rPr>
        <w:t xml:space="preserve">Б) это возможности участников </w:t>
      </w:r>
      <w:proofErr w:type="spellStart"/>
      <w:r w:rsidRPr="00A979F5">
        <w:rPr>
          <w:shd w:val="clear" w:color="auto" w:fill="FFFFFF"/>
        </w:rPr>
        <w:t>гражданско</w:t>
      </w:r>
      <w:proofErr w:type="spellEnd"/>
      <w:r w:rsidRPr="00A979F5">
        <w:rPr>
          <w:shd w:val="clear" w:color="auto" w:fill="FFFFFF"/>
        </w:rPr>
        <w:t xml:space="preserve"> – правовых отношений</w:t>
      </w:r>
    </w:p>
    <w:p w14:paraId="288C4365" w14:textId="77777777" w:rsidR="00852EA4" w:rsidRPr="00A979F5" w:rsidRDefault="00852EA4" w:rsidP="00852EA4">
      <w:pPr>
        <w:jc w:val="both"/>
        <w:rPr>
          <w:shd w:val="clear" w:color="auto" w:fill="FFFFFF"/>
        </w:rPr>
      </w:pPr>
      <w:r w:rsidRPr="00A979F5">
        <w:rPr>
          <w:shd w:val="clear" w:color="auto" w:fill="FFFFFF"/>
        </w:rPr>
        <w:t>В) это объективная реальность</w:t>
      </w:r>
    </w:p>
    <w:p w14:paraId="57A10608" w14:textId="5771356D" w:rsidR="00750738" w:rsidRPr="00A979F5" w:rsidRDefault="00750738" w:rsidP="00852EA4">
      <w:pPr>
        <w:jc w:val="both"/>
        <w:rPr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28023B1B" w14:textId="77777777" w:rsidR="00852EA4" w:rsidRPr="00A979F5" w:rsidRDefault="00852EA4" w:rsidP="00852EA4"/>
    <w:p w14:paraId="78A2443C" w14:textId="77777777" w:rsidR="00852EA4" w:rsidRPr="00A979F5" w:rsidRDefault="00852EA4" w:rsidP="00852EA4">
      <w:pPr>
        <w:shd w:val="clear" w:color="auto" w:fill="FFFFFF"/>
        <w:outlineLvl w:val="0"/>
        <w:rPr>
          <w:bCs/>
          <w:color w:val="000000"/>
          <w:kern w:val="36"/>
        </w:rPr>
      </w:pPr>
      <w:r w:rsidRPr="00A979F5">
        <w:rPr>
          <w:bCs/>
          <w:color w:val="000000"/>
          <w:kern w:val="36"/>
        </w:rPr>
        <w:t>Социальная защита граждан, подвергшихся воздействию радиации вследствие катастрофы на Чернобыльской АЭС регламентируется:</w:t>
      </w:r>
    </w:p>
    <w:p w14:paraId="0420B24E" w14:textId="77777777" w:rsidR="00852EA4" w:rsidRPr="00A979F5" w:rsidRDefault="00852EA4" w:rsidP="00852EA4">
      <w:proofErr w:type="gramStart"/>
      <w:r w:rsidRPr="00A979F5">
        <w:t>А)Федеральным</w:t>
      </w:r>
      <w:proofErr w:type="gramEnd"/>
      <w:r w:rsidRPr="00A979F5">
        <w:t xml:space="preserve"> законом РФ</w:t>
      </w:r>
    </w:p>
    <w:p w14:paraId="7564FB3A" w14:textId="77777777" w:rsidR="00852EA4" w:rsidRPr="00A979F5" w:rsidRDefault="00852EA4" w:rsidP="00852EA4">
      <w:proofErr w:type="gramStart"/>
      <w:r w:rsidRPr="00A979F5">
        <w:t>Б)Законом</w:t>
      </w:r>
      <w:proofErr w:type="gramEnd"/>
      <w:r w:rsidRPr="00A979F5">
        <w:t xml:space="preserve"> РФ</w:t>
      </w:r>
    </w:p>
    <w:p w14:paraId="1014519B" w14:textId="50C90D79" w:rsidR="00750738" w:rsidRPr="00A979F5" w:rsidRDefault="00750738" w:rsidP="00852EA4">
      <w:r w:rsidRPr="00A979F5">
        <w:rPr>
          <w:color w:val="000000"/>
          <w:shd w:val="clear" w:color="auto" w:fill="FFFFFF"/>
        </w:rPr>
        <w:t>ПРАВИЛЬНЫЙ ОТВЕТ: Б</w:t>
      </w:r>
    </w:p>
    <w:p w14:paraId="3E06D64F" w14:textId="77777777" w:rsidR="00852EA4" w:rsidRPr="00A979F5" w:rsidRDefault="00852EA4" w:rsidP="00852EA4"/>
    <w:p w14:paraId="27586074" w14:textId="77777777" w:rsidR="00852EA4" w:rsidRPr="00A979F5" w:rsidRDefault="00852EA4" w:rsidP="00852EA4">
      <w:pPr>
        <w:rPr>
          <w:bCs/>
          <w:color w:val="000000"/>
          <w:kern w:val="36"/>
        </w:rPr>
      </w:pPr>
      <w:r w:rsidRPr="00A979F5">
        <w:t xml:space="preserve">Законодательство о </w:t>
      </w:r>
      <w:r w:rsidRPr="00A979F5">
        <w:rPr>
          <w:bCs/>
          <w:color w:val="000000"/>
          <w:kern w:val="36"/>
        </w:rPr>
        <w:t xml:space="preserve">социальной защите граждан, подвергшихся воздействию радиации вследствие катастрофы на Чернобыльской АЭС распространяется </w:t>
      </w:r>
      <w:proofErr w:type="gramStart"/>
      <w:r w:rsidRPr="00A979F5">
        <w:rPr>
          <w:bCs/>
          <w:color w:val="000000"/>
          <w:kern w:val="36"/>
        </w:rPr>
        <w:t>на :</w:t>
      </w:r>
      <w:proofErr w:type="gramEnd"/>
    </w:p>
    <w:p w14:paraId="04790E1F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bCs/>
          <w:color w:val="000000"/>
          <w:kern w:val="36"/>
        </w:rPr>
        <w:t xml:space="preserve">А) </w:t>
      </w:r>
      <w:r w:rsidRPr="00A979F5">
        <w:rPr>
          <w:color w:val="000000"/>
          <w:shd w:val="clear" w:color="auto" w:fill="FFFFFF"/>
        </w:rPr>
        <w:t xml:space="preserve">поддержку граждан Российской Федерации, оказавшихся в зоне влияния неблагоприятных факторов, возникших вследствие катастрофы на Чернобыльской АЭС 26 апреля 1986 года, </w:t>
      </w:r>
    </w:p>
    <w:p w14:paraId="331F75C8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поддержку граждан Российской Федерации, принимавших участие в ликвидации последствий катастрофы на Чернобыльской АЭС 26 апреля 1986 года</w:t>
      </w:r>
    </w:p>
    <w:p w14:paraId="58F64E2D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В) и на оказавшихся в зоне влияния и на тех, кто принимал участие в ликвидации последствий.</w:t>
      </w:r>
    </w:p>
    <w:p w14:paraId="1C81FA89" w14:textId="400200BE" w:rsidR="00750738" w:rsidRPr="00A979F5" w:rsidRDefault="00750738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В</w:t>
      </w:r>
    </w:p>
    <w:p w14:paraId="7C21E9FD" w14:textId="77777777" w:rsidR="00852EA4" w:rsidRPr="00A979F5" w:rsidRDefault="00852EA4" w:rsidP="00852EA4">
      <w:pPr>
        <w:rPr>
          <w:color w:val="000000"/>
          <w:shd w:val="clear" w:color="auto" w:fill="FFFFFF"/>
        </w:rPr>
      </w:pPr>
    </w:p>
    <w:p w14:paraId="542B99C5" w14:textId="77777777" w:rsidR="00750738" w:rsidRPr="00A979F5" w:rsidRDefault="00750738" w:rsidP="00852EA4">
      <w:pPr>
        <w:rPr>
          <w:color w:val="000000"/>
          <w:shd w:val="clear" w:color="auto" w:fill="FFFFFF"/>
        </w:rPr>
      </w:pPr>
    </w:p>
    <w:p w14:paraId="332C700A" w14:textId="77777777" w:rsidR="00750738" w:rsidRPr="00A979F5" w:rsidRDefault="00750738" w:rsidP="00852EA4">
      <w:pPr>
        <w:rPr>
          <w:color w:val="000000"/>
          <w:shd w:val="clear" w:color="auto" w:fill="FFFFFF"/>
        </w:rPr>
      </w:pPr>
    </w:p>
    <w:p w14:paraId="189BAC9F" w14:textId="77777777" w:rsidR="00750738" w:rsidRPr="00A979F5" w:rsidRDefault="00750738" w:rsidP="00852EA4">
      <w:pPr>
        <w:rPr>
          <w:color w:val="000000"/>
          <w:shd w:val="clear" w:color="auto" w:fill="FFFFFF"/>
        </w:rPr>
      </w:pPr>
    </w:p>
    <w:p w14:paraId="78980173" w14:textId="77777777" w:rsidR="00750738" w:rsidRPr="00A979F5" w:rsidRDefault="00750738" w:rsidP="00852EA4">
      <w:pPr>
        <w:rPr>
          <w:color w:val="000000"/>
          <w:shd w:val="clear" w:color="auto" w:fill="FFFFFF"/>
        </w:rPr>
      </w:pPr>
    </w:p>
    <w:p w14:paraId="3C1A805A" w14:textId="273A09D5" w:rsidR="00852EA4" w:rsidRPr="00A979F5" w:rsidRDefault="00852EA4" w:rsidP="00852EA4">
      <w:pPr>
        <w:rPr>
          <w:bCs/>
          <w:color w:val="000000"/>
          <w:kern w:val="36"/>
        </w:rPr>
      </w:pPr>
      <w:r w:rsidRPr="00A979F5">
        <w:rPr>
          <w:color w:val="000000"/>
          <w:shd w:val="clear" w:color="auto" w:fill="FFFFFF"/>
        </w:rPr>
        <w:t xml:space="preserve">Граждане, подвергшиеся </w:t>
      </w:r>
      <w:r w:rsidRPr="00A979F5">
        <w:rPr>
          <w:bCs/>
          <w:color w:val="000000"/>
          <w:kern w:val="36"/>
        </w:rPr>
        <w:t xml:space="preserve">воздействию радиации вследствие катастрофы на Чернобыльской АЭС имеют право </w:t>
      </w:r>
      <w:proofErr w:type="gramStart"/>
      <w:r w:rsidRPr="00A979F5">
        <w:rPr>
          <w:bCs/>
          <w:color w:val="000000"/>
          <w:kern w:val="36"/>
        </w:rPr>
        <w:t>на :</w:t>
      </w:r>
      <w:proofErr w:type="gramEnd"/>
    </w:p>
    <w:p w14:paraId="5FBAD6D5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на возмещение вреда</w:t>
      </w:r>
    </w:p>
    <w:p w14:paraId="1DD096ED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на меры социальной поддержки</w:t>
      </w:r>
    </w:p>
    <w:p w14:paraId="663ACB00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 xml:space="preserve">В) и на возмещение </w:t>
      </w:r>
      <w:proofErr w:type="gramStart"/>
      <w:r w:rsidRPr="00A979F5">
        <w:rPr>
          <w:color w:val="000000"/>
          <w:shd w:val="clear" w:color="auto" w:fill="FFFFFF"/>
        </w:rPr>
        <w:t>вреда</w:t>
      </w:r>
      <w:proofErr w:type="gramEnd"/>
      <w:r w:rsidRPr="00A979F5">
        <w:rPr>
          <w:color w:val="000000"/>
          <w:shd w:val="clear" w:color="auto" w:fill="FFFFFF"/>
        </w:rPr>
        <w:t xml:space="preserve"> и на меры социальной поддержки</w:t>
      </w:r>
    </w:p>
    <w:p w14:paraId="165985B6" w14:textId="2E84B0E4" w:rsidR="00750738" w:rsidRPr="00A979F5" w:rsidRDefault="00750738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В</w:t>
      </w:r>
    </w:p>
    <w:p w14:paraId="788AB515" w14:textId="77777777" w:rsidR="00852EA4" w:rsidRPr="00A979F5" w:rsidRDefault="00852EA4" w:rsidP="00852EA4">
      <w:pPr>
        <w:rPr>
          <w:color w:val="000000"/>
          <w:shd w:val="clear" w:color="auto" w:fill="FFFFFF"/>
        </w:rPr>
      </w:pPr>
    </w:p>
    <w:p w14:paraId="7C51F105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 xml:space="preserve">Одинаковый вред возмещается, а одинаковые меры социальной поддержки предоставляются гражданину Российской Федерации </w:t>
      </w:r>
    </w:p>
    <w:p w14:paraId="6E983989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lastRenderedPageBreak/>
        <w:t>А) только по одному из оснований по его выбору.</w:t>
      </w:r>
    </w:p>
    <w:p w14:paraId="60E42C30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по всем основаниям.</w:t>
      </w:r>
    </w:p>
    <w:p w14:paraId="3E6D5E46" w14:textId="04C66E5D" w:rsidR="00750738" w:rsidRPr="00A979F5" w:rsidRDefault="00750738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2C800B2D" w14:textId="77777777" w:rsidR="00884684" w:rsidRPr="00A979F5" w:rsidRDefault="00884684" w:rsidP="00852EA4">
      <w:pPr>
        <w:rPr>
          <w:color w:val="000000"/>
          <w:shd w:val="clear" w:color="auto" w:fill="FFFFFF"/>
        </w:rPr>
      </w:pPr>
    </w:p>
    <w:p w14:paraId="473979BD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 xml:space="preserve">Граждане, подвергшиеся </w:t>
      </w:r>
      <w:r w:rsidRPr="00A979F5">
        <w:rPr>
          <w:bCs/>
          <w:color w:val="000000"/>
          <w:kern w:val="36"/>
        </w:rPr>
        <w:t xml:space="preserve">воздействию радиации вследствие катастрофы </w:t>
      </w:r>
      <w:proofErr w:type="gramStart"/>
      <w:r w:rsidRPr="00A979F5">
        <w:rPr>
          <w:bCs/>
          <w:color w:val="000000"/>
          <w:kern w:val="36"/>
        </w:rPr>
        <w:t>на Чернобыльской АЭС</w:t>
      </w:r>
      <w:proofErr w:type="gramEnd"/>
      <w:r w:rsidRPr="00A979F5">
        <w:rPr>
          <w:bCs/>
          <w:color w:val="000000"/>
          <w:kern w:val="36"/>
        </w:rPr>
        <w:t xml:space="preserve"> имеют право на:</w:t>
      </w:r>
    </w:p>
    <w:p w14:paraId="030030F0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 xml:space="preserve">А) возмещение вреда, причиненного их здоровью </w:t>
      </w:r>
    </w:p>
    <w:p w14:paraId="39622288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возмещение вреда имуществу вследствие катастрофы на Чернобыльской АЭС</w:t>
      </w:r>
    </w:p>
    <w:p w14:paraId="04D38FDB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В) возмещение вреда за риск вследствие проживания и работы на территории, подвергшейся радиоактивному загрязнению, превышающему допустимые уровни в результате чернобыльской катастрофы</w:t>
      </w:r>
    </w:p>
    <w:p w14:paraId="434283E0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Г) имеют право на все перечисленное</w:t>
      </w:r>
    </w:p>
    <w:p w14:paraId="36E788CF" w14:textId="6F849780" w:rsidR="00750738" w:rsidRPr="00A979F5" w:rsidRDefault="00750738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Г</w:t>
      </w:r>
    </w:p>
    <w:p w14:paraId="69C9EE81" w14:textId="77777777" w:rsidR="00852EA4" w:rsidRPr="00A979F5" w:rsidRDefault="00852EA4" w:rsidP="00852EA4">
      <w:pPr>
        <w:rPr>
          <w:color w:val="000000"/>
          <w:shd w:val="clear" w:color="auto" w:fill="FFFFFF"/>
        </w:rPr>
      </w:pPr>
    </w:p>
    <w:p w14:paraId="02CFCBAB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 xml:space="preserve">Если гражданин имеет право на возмещение вреда и меры социальной поддержки по настоящему Закону и одновременно на такое же возмещение вреда и меры социальной поддержки по иному нормативному правовому акту, возмещение вреда и меры социальной поддержки независимо от основания, по которому они устанавливаются, предоставляются </w:t>
      </w:r>
    </w:p>
    <w:p w14:paraId="78C51BCF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по Закону РФ «О с</w:t>
      </w:r>
      <w:r w:rsidRPr="00A979F5">
        <w:rPr>
          <w:bCs/>
          <w:color w:val="000000"/>
          <w:kern w:val="36"/>
        </w:rPr>
        <w:t>оциальной защите граждан, подвергшихся воздействию радиации вследствие катастрофы на Чернобыльской АЭС»</w:t>
      </w:r>
      <w:r w:rsidRPr="00A979F5">
        <w:rPr>
          <w:color w:val="000000"/>
          <w:shd w:val="clear" w:color="auto" w:fill="FFFFFF"/>
        </w:rPr>
        <w:t xml:space="preserve"> </w:t>
      </w:r>
    </w:p>
    <w:p w14:paraId="3CC8D95A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по иному нормативному правовому акту по выбору гражданина, если законодательством Российской Федерации не предусмотрено иное</w:t>
      </w:r>
    </w:p>
    <w:p w14:paraId="00471390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В) оба варианта верны.</w:t>
      </w:r>
    </w:p>
    <w:p w14:paraId="55343350" w14:textId="7FF0227C" w:rsidR="00750738" w:rsidRPr="00A979F5" w:rsidRDefault="00750738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В</w:t>
      </w:r>
    </w:p>
    <w:p w14:paraId="41C621D3" w14:textId="77777777" w:rsidR="00852EA4" w:rsidRPr="00A979F5" w:rsidRDefault="00852EA4" w:rsidP="00852EA4">
      <w:pPr>
        <w:rPr>
          <w:color w:val="000000"/>
          <w:shd w:val="clear" w:color="auto" w:fill="FFFFFF"/>
        </w:rPr>
      </w:pPr>
    </w:p>
    <w:p w14:paraId="690C836D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Система мер, обеспечивающая социальные гарантии гражданам, подвергшимся воздействию радиации вследствие катастрофы на Чернобыльской АЭС, устанавливаемая настоящим Законом и другими федеральными законами это</w:t>
      </w:r>
    </w:p>
    <w:p w14:paraId="201AEAC7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Социальная поддержка граждан, подвергшихся воздействию радиации вследствие катастрофы на Чернобыльской АЭС</w:t>
      </w:r>
    </w:p>
    <w:p w14:paraId="43ADA9A3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Государственная политика поддержки граждан, подвергшихся воздействию радиации вследствие катастрофы на Чернобыльской АЭС</w:t>
      </w:r>
    </w:p>
    <w:p w14:paraId="7851A7C8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В) Государственная стратегия поддержки граждан, подвергшихся воздействию радиации вследствие катастрофы на Чернобыльской АЭС</w:t>
      </w:r>
    </w:p>
    <w:p w14:paraId="3E4153CB" w14:textId="6B386A1C" w:rsidR="00750738" w:rsidRPr="00A979F5" w:rsidRDefault="00750738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6F9E8E20" w14:textId="77777777" w:rsidR="00852EA4" w:rsidRPr="00A979F5" w:rsidRDefault="00852EA4" w:rsidP="00852EA4">
      <w:pPr>
        <w:rPr>
          <w:color w:val="000000"/>
          <w:shd w:val="clear" w:color="auto" w:fill="FFFFFF"/>
        </w:rPr>
      </w:pPr>
    </w:p>
    <w:p w14:paraId="01CD027F" w14:textId="77777777" w:rsidR="00750738" w:rsidRPr="00A979F5" w:rsidRDefault="00750738" w:rsidP="00852EA4">
      <w:pPr>
        <w:rPr>
          <w:color w:val="000000"/>
          <w:shd w:val="clear" w:color="auto" w:fill="FFFFFF"/>
        </w:rPr>
      </w:pPr>
    </w:p>
    <w:p w14:paraId="6EB866E0" w14:textId="77777777" w:rsidR="00750738" w:rsidRPr="00A979F5" w:rsidRDefault="00750738" w:rsidP="00852EA4">
      <w:pPr>
        <w:rPr>
          <w:color w:val="000000"/>
          <w:shd w:val="clear" w:color="auto" w:fill="FFFFFF"/>
        </w:rPr>
      </w:pPr>
    </w:p>
    <w:p w14:paraId="0D260B12" w14:textId="77777777" w:rsidR="00750738" w:rsidRPr="00A979F5" w:rsidRDefault="00750738" w:rsidP="00852EA4">
      <w:pPr>
        <w:rPr>
          <w:color w:val="000000"/>
          <w:shd w:val="clear" w:color="auto" w:fill="FFFFFF"/>
        </w:rPr>
      </w:pPr>
    </w:p>
    <w:p w14:paraId="56A1BDCE" w14:textId="77777777" w:rsidR="00750738" w:rsidRPr="00A979F5" w:rsidRDefault="00750738" w:rsidP="00852EA4">
      <w:pPr>
        <w:rPr>
          <w:color w:val="000000"/>
          <w:shd w:val="clear" w:color="auto" w:fill="FFFFFF"/>
        </w:rPr>
      </w:pPr>
    </w:p>
    <w:p w14:paraId="30BF662D" w14:textId="0783640B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Возмещение вреда и меры социальной поддержки граждан, подвергшихся воздействию радиации вследствие катастрофы на Чернобыльской АЭС, являются расходными обязательствами:</w:t>
      </w:r>
    </w:p>
    <w:p w14:paraId="39BF8C43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Российской Федерации</w:t>
      </w:r>
    </w:p>
    <w:p w14:paraId="0474BDDC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Субъектов Российской Федерации</w:t>
      </w:r>
    </w:p>
    <w:p w14:paraId="0DA45A65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В) муниципальных образований</w:t>
      </w:r>
    </w:p>
    <w:p w14:paraId="752C9461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Г) органов судебной власти</w:t>
      </w:r>
    </w:p>
    <w:p w14:paraId="6A15420A" w14:textId="4C93732B" w:rsidR="00750738" w:rsidRPr="00A979F5" w:rsidRDefault="00750738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4A453636" w14:textId="77777777" w:rsidR="00852EA4" w:rsidRPr="00A979F5" w:rsidRDefault="00852EA4" w:rsidP="00852EA4">
      <w:pPr>
        <w:rPr>
          <w:color w:val="000000"/>
          <w:shd w:val="clear" w:color="auto" w:fill="FFFFFF"/>
        </w:rPr>
      </w:pPr>
    </w:p>
    <w:p w14:paraId="5C3DA1E3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lastRenderedPageBreak/>
        <w:t xml:space="preserve">Финансирование расходных обязательств по возмещению вреда и меры социальной поддержки граждан, подвергшихся воздействию радиации вследствие катастрофы </w:t>
      </w:r>
      <w:proofErr w:type="gramStart"/>
      <w:r w:rsidRPr="00A979F5">
        <w:rPr>
          <w:color w:val="000000"/>
          <w:shd w:val="clear" w:color="auto" w:fill="FFFFFF"/>
        </w:rPr>
        <w:t>на Чернобыльской АЭС</w:t>
      </w:r>
      <w:proofErr w:type="gramEnd"/>
      <w:r w:rsidRPr="00A979F5">
        <w:rPr>
          <w:color w:val="000000"/>
          <w:shd w:val="clear" w:color="auto" w:fill="FFFFFF"/>
        </w:rPr>
        <w:t xml:space="preserve"> устанавливается</w:t>
      </w:r>
    </w:p>
    <w:p w14:paraId="43786D5D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Правительством Российской Федерации</w:t>
      </w:r>
    </w:p>
    <w:p w14:paraId="7E0851D6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Президентов РФ</w:t>
      </w:r>
    </w:p>
    <w:p w14:paraId="203882C5" w14:textId="77777777" w:rsidR="00852EA4" w:rsidRPr="00A979F5" w:rsidRDefault="00852EA4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В) Государственной Думой РФ</w:t>
      </w:r>
    </w:p>
    <w:p w14:paraId="14C163A2" w14:textId="5A17EABB" w:rsidR="00750738" w:rsidRPr="00A979F5" w:rsidRDefault="00750738" w:rsidP="00852EA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32FD7524" w14:textId="77777777" w:rsidR="00407D81" w:rsidRDefault="00407D81" w:rsidP="00407D81">
      <w:pPr>
        <w:shd w:val="clear" w:color="auto" w:fill="FFFFFF"/>
        <w:jc w:val="center"/>
      </w:pPr>
    </w:p>
    <w:p w14:paraId="4083BB0C" w14:textId="77777777" w:rsidR="00407D81" w:rsidRPr="00407297" w:rsidRDefault="00BE3315" w:rsidP="00407D81">
      <w:pPr>
        <w:shd w:val="clear" w:color="auto" w:fill="FFFFFF"/>
        <w:jc w:val="center"/>
        <w:rPr>
          <w:b/>
        </w:rPr>
      </w:pPr>
      <w:r w:rsidRPr="00407297">
        <w:rPr>
          <w:b/>
        </w:rPr>
        <w:t xml:space="preserve"> ОК 10</w:t>
      </w:r>
    </w:p>
    <w:p w14:paraId="18AB9474" w14:textId="77777777" w:rsidR="00407D81" w:rsidRDefault="00407D81" w:rsidP="00407D81">
      <w:pPr>
        <w:shd w:val="clear" w:color="auto" w:fill="FFFFFF"/>
        <w:jc w:val="center"/>
      </w:pPr>
    </w:p>
    <w:p w14:paraId="096AD87F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Наука о взаимодействии организмов между собой и с окружающей их средой - это</w:t>
      </w:r>
    </w:p>
    <w:p w14:paraId="63003602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а) биология</w:t>
      </w:r>
    </w:p>
    <w:p w14:paraId="1A24DB92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bCs/>
          <w:color w:val="000000"/>
        </w:rPr>
        <w:t>б) экология</w:t>
      </w:r>
    </w:p>
    <w:p w14:paraId="130838A6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в) гистология</w:t>
      </w:r>
    </w:p>
    <w:p w14:paraId="3D71EC28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г) орнитология</w:t>
      </w:r>
    </w:p>
    <w:p w14:paraId="0943A574" w14:textId="52B11001" w:rsidR="00750738" w:rsidRPr="00A979F5" w:rsidRDefault="00750738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  <w:shd w:val="clear" w:color="auto" w:fill="FFFFFF"/>
        </w:rPr>
        <w:t>ПРАВИЛЬНЫЙ ОТВЕТ: Б</w:t>
      </w:r>
    </w:p>
    <w:p w14:paraId="567D88AE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</w:p>
    <w:p w14:paraId="28F1665C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 xml:space="preserve">Раздел экологии, который изучает основные принципы строения и функционирования различных </w:t>
      </w:r>
      <w:proofErr w:type="spellStart"/>
      <w:r w:rsidRPr="00A979F5">
        <w:rPr>
          <w:color w:val="000000"/>
        </w:rPr>
        <w:t>надорганизменных</w:t>
      </w:r>
      <w:proofErr w:type="spellEnd"/>
      <w:r w:rsidRPr="00A979F5">
        <w:rPr>
          <w:color w:val="000000"/>
        </w:rPr>
        <w:t xml:space="preserve"> систем – это</w:t>
      </w:r>
    </w:p>
    <w:p w14:paraId="4FF0A785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а) прикладная экология</w:t>
      </w:r>
    </w:p>
    <w:p w14:paraId="5E5779D3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б) геоэкология</w:t>
      </w:r>
    </w:p>
    <w:p w14:paraId="5CE96BB1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bCs/>
          <w:color w:val="000000"/>
        </w:rPr>
        <w:t>в) общая экология</w:t>
      </w:r>
    </w:p>
    <w:p w14:paraId="01D54F8E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г) экология человека</w:t>
      </w:r>
    </w:p>
    <w:p w14:paraId="756EEC5B" w14:textId="47ECF9CB" w:rsidR="00750738" w:rsidRPr="00A979F5" w:rsidRDefault="00750738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  <w:shd w:val="clear" w:color="auto" w:fill="FFFFFF"/>
        </w:rPr>
        <w:t>ПРАВИЛЬНЫЙ ОТВЕТ: В</w:t>
      </w:r>
    </w:p>
    <w:p w14:paraId="6F599D6D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</w:p>
    <w:p w14:paraId="5BF94A32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 xml:space="preserve">Наука, которая разрабатывает учение о биосфере, как планетарной </w:t>
      </w:r>
      <w:proofErr w:type="spellStart"/>
      <w:r w:rsidRPr="00A979F5">
        <w:rPr>
          <w:color w:val="000000"/>
        </w:rPr>
        <w:t>синэкологической</w:t>
      </w:r>
      <w:proofErr w:type="spellEnd"/>
      <w:r w:rsidRPr="00A979F5">
        <w:rPr>
          <w:color w:val="000000"/>
        </w:rPr>
        <w:t xml:space="preserve"> системе – это</w:t>
      </w:r>
    </w:p>
    <w:p w14:paraId="05A04ACA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 xml:space="preserve">а) </w:t>
      </w:r>
      <w:proofErr w:type="spellStart"/>
      <w:r w:rsidRPr="00A979F5">
        <w:rPr>
          <w:color w:val="000000"/>
        </w:rPr>
        <w:t>эндоэкология</w:t>
      </w:r>
      <w:proofErr w:type="spellEnd"/>
    </w:p>
    <w:p w14:paraId="7161ED10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 xml:space="preserve">б) </w:t>
      </w:r>
      <w:proofErr w:type="spellStart"/>
      <w:r w:rsidRPr="00A979F5">
        <w:rPr>
          <w:color w:val="000000"/>
        </w:rPr>
        <w:t>демэкология</w:t>
      </w:r>
      <w:proofErr w:type="spellEnd"/>
    </w:p>
    <w:p w14:paraId="54D07C2B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bCs/>
          <w:color w:val="000000"/>
        </w:rPr>
        <w:t>в) глобальная экология</w:t>
      </w:r>
    </w:p>
    <w:p w14:paraId="5D38531D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г) синэкология</w:t>
      </w:r>
    </w:p>
    <w:p w14:paraId="18D8AB5C" w14:textId="7C902D85" w:rsidR="00750738" w:rsidRPr="00A979F5" w:rsidRDefault="00750738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  <w:shd w:val="clear" w:color="auto" w:fill="FFFFFF"/>
        </w:rPr>
        <w:t>ПРАВИЛЬНЫЙ ОТВЕТ: В</w:t>
      </w:r>
    </w:p>
    <w:p w14:paraId="54D9630A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</w:p>
    <w:p w14:paraId="32B958DD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Живая и неживая природа, окружающая растения, животных и человека – это</w:t>
      </w:r>
    </w:p>
    <w:p w14:paraId="0B92F526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а) планета Земля</w:t>
      </w:r>
    </w:p>
    <w:p w14:paraId="1FD364A2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bCs/>
          <w:color w:val="000000"/>
        </w:rPr>
        <w:t>б) среда обитания</w:t>
      </w:r>
    </w:p>
    <w:p w14:paraId="0BC86CAD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в) экологическая ниша</w:t>
      </w:r>
    </w:p>
    <w:p w14:paraId="22FDE9D0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г) экосистема</w:t>
      </w:r>
    </w:p>
    <w:p w14:paraId="278A7116" w14:textId="40692F00" w:rsidR="00750738" w:rsidRPr="00A979F5" w:rsidRDefault="00750738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  <w:shd w:val="clear" w:color="auto" w:fill="FFFFFF"/>
        </w:rPr>
        <w:t>ПРАВИЛЬНЫЙ ОТВЕТ: Б</w:t>
      </w:r>
    </w:p>
    <w:p w14:paraId="01FF968D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</w:p>
    <w:p w14:paraId="1F37A9BB" w14:textId="77777777" w:rsidR="00750738" w:rsidRPr="00A979F5" w:rsidRDefault="00750738" w:rsidP="00852EA4">
      <w:pPr>
        <w:pStyle w:val="a8"/>
        <w:spacing w:before="0" w:beforeAutospacing="0" w:after="0" w:afterAutospacing="0"/>
        <w:rPr>
          <w:color w:val="000000"/>
        </w:rPr>
      </w:pPr>
    </w:p>
    <w:p w14:paraId="3ABBBB6E" w14:textId="77777777" w:rsidR="00750738" w:rsidRPr="00A979F5" w:rsidRDefault="00750738" w:rsidP="00852EA4">
      <w:pPr>
        <w:pStyle w:val="a8"/>
        <w:spacing w:before="0" w:beforeAutospacing="0" w:after="0" w:afterAutospacing="0"/>
        <w:rPr>
          <w:color w:val="000000"/>
        </w:rPr>
      </w:pPr>
    </w:p>
    <w:p w14:paraId="0BC67410" w14:textId="77777777" w:rsidR="00750738" w:rsidRPr="00A979F5" w:rsidRDefault="00750738" w:rsidP="00852EA4">
      <w:pPr>
        <w:pStyle w:val="a8"/>
        <w:spacing w:before="0" w:beforeAutospacing="0" w:after="0" w:afterAutospacing="0"/>
        <w:rPr>
          <w:color w:val="000000"/>
        </w:rPr>
      </w:pPr>
    </w:p>
    <w:p w14:paraId="453F455C" w14:textId="4F124AA5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Отдельные элементы среды обитания – это</w:t>
      </w:r>
    </w:p>
    <w:p w14:paraId="2754C5B9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а) блоки биогеоценоза</w:t>
      </w:r>
    </w:p>
    <w:p w14:paraId="7A3218E1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bCs/>
          <w:color w:val="000000"/>
        </w:rPr>
        <w:t>б) экологические факторы</w:t>
      </w:r>
    </w:p>
    <w:p w14:paraId="6EF1654C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в) структурные элементы</w:t>
      </w:r>
    </w:p>
    <w:p w14:paraId="3DC814AA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г) экосистемы</w:t>
      </w:r>
    </w:p>
    <w:p w14:paraId="79802B6B" w14:textId="5758BC2F" w:rsidR="00750738" w:rsidRPr="00A979F5" w:rsidRDefault="00750738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  <w:shd w:val="clear" w:color="auto" w:fill="FFFFFF"/>
        </w:rPr>
        <w:t>ПРАВИЛЬНЫЙ ОТВЕТ: Б</w:t>
      </w:r>
    </w:p>
    <w:p w14:paraId="3FCD8191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</w:p>
    <w:p w14:paraId="49F08047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Факторы среды, обусловленные присутствием человека и результатами его трудовой деятельности, называются</w:t>
      </w:r>
    </w:p>
    <w:p w14:paraId="2A75ED26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lastRenderedPageBreak/>
        <w:t>а) биотическими</w:t>
      </w:r>
    </w:p>
    <w:p w14:paraId="09179DFB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б) абиотическими</w:t>
      </w:r>
    </w:p>
    <w:p w14:paraId="6A144B1F" w14:textId="77777777" w:rsidR="00852EA4" w:rsidRPr="00A979F5" w:rsidRDefault="00852EA4" w:rsidP="00852EA4">
      <w:pPr>
        <w:pStyle w:val="a8"/>
        <w:spacing w:before="0" w:beforeAutospacing="0" w:after="0" w:afterAutospacing="0"/>
        <w:rPr>
          <w:color w:val="000000"/>
        </w:rPr>
      </w:pPr>
      <w:r w:rsidRPr="00A979F5">
        <w:rPr>
          <w:color w:val="000000"/>
        </w:rPr>
        <w:t>в) климатическими</w:t>
      </w:r>
    </w:p>
    <w:p w14:paraId="2792D328" w14:textId="77777777" w:rsidR="00852EA4" w:rsidRPr="00A979F5" w:rsidRDefault="00852EA4" w:rsidP="00852EA4">
      <w:pPr>
        <w:pStyle w:val="a8"/>
        <w:spacing w:before="0" w:beforeAutospacing="0" w:after="0" w:afterAutospacing="0"/>
        <w:rPr>
          <w:bCs/>
          <w:color w:val="000000"/>
        </w:rPr>
      </w:pPr>
      <w:r w:rsidRPr="00A979F5">
        <w:rPr>
          <w:bCs/>
          <w:color w:val="000000"/>
        </w:rPr>
        <w:t>г) антропогенными</w:t>
      </w:r>
    </w:p>
    <w:p w14:paraId="407455C9" w14:textId="7280AB2D" w:rsidR="00750738" w:rsidRPr="00A979F5" w:rsidRDefault="00750738" w:rsidP="00852EA4">
      <w:pPr>
        <w:pStyle w:val="a8"/>
        <w:spacing w:before="0" w:beforeAutospacing="0" w:after="0" w:afterAutospacing="0"/>
        <w:rPr>
          <w:bCs/>
          <w:color w:val="000000"/>
        </w:rPr>
      </w:pPr>
      <w:r w:rsidRPr="00A979F5">
        <w:rPr>
          <w:color w:val="000000"/>
          <w:shd w:val="clear" w:color="auto" w:fill="FFFFFF"/>
        </w:rPr>
        <w:t>ПРАВИЛЬНЫЙ ОТВЕТ: Г</w:t>
      </w:r>
    </w:p>
    <w:p w14:paraId="46BB78C7" w14:textId="77777777" w:rsidR="00407297" w:rsidRPr="00A979F5" w:rsidRDefault="00407297" w:rsidP="00852EA4">
      <w:pPr>
        <w:pStyle w:val="a8"/>
        <w:spacing w:before="0" w:beforeAutospacing="0" w:after="0" w:afterAutospacing="0"/>
        <w:rPr>
          <w:bCs/>
          <w:color w:val="000000"/>
        </w:rPr>
      </w:pPr>
    </w:p>
    <w:p w14:paraId="21153C91" w14:textId="77777777" w:rsidR="00407297" w:rsidRPr="00A979F5" w:rsidRDefault="00407297" w:rsidP="00407297">
      <w:pPr>
        <w:rPr>
          <w:color w:val="000000"/>
        </w:rPr>
      </w:pPr>
      <w:r w:rsidRPr="00A979F5">
        <w:rPr>
          <w:color w:val="000000"/>
        </w:rPr>
        <w:t>Объект, не обладающий свойствами природных объектов, созданный человеком для обеспечения его социальных потребностей:</w:t>
      </w:r>
    </w:p>
    <w:p w14:paraId="46C14B16" w14:textId="77777777" w:rsidR="00407297" w:rsidRPr="00A979F5" w:rsidRDefault="00407297" w:rsidP="00407297">
      <w:pPr>
        <w:rPr>
          <w:color w:val="000000"/>
        </w:rPr>
      </w:pPr>
      <w:proofErr w:type="gramStart"/>
      <w:r w:rsidRPr="00A979F5">
        <w:rPr>
          <w:color w:val="000000"/>
        </w:rPr>
        <w:t>А)антропогенный</w:t>
      </w:r>
      <w:proofErr w:type="gramEnd"/>
      <w:r w:rsidRPr="00A979F5">
        <w:rPr>
          <w:color w:val="000000"/>
        </w:rPr>
        <w:t xml:space="preserve"> объект </w:t>
      </w:r>
    </w:p>
    <w:p w14:paraId="006A5E9E" w14:textId="77777777" w:rsidR="00407297" w:rsidRPr="00A979F5" w:rsidRDefault="00407297" w:rsidP="00407297">
      <w:pPr>
        <w:rPr>
          <w:color w:val="000000"/>
        </w:rPr>
      </w:pPr>
      <w:r w:rsidRPr="00A979F5">
        <w:rPr>
          <w:color w:val="000000"/>
        </w:rPr>
        <w:t xml:space="preserve">Б) природно-антропогенный объект </w:t>
      </w:r>
    </w:p>
    <w:p w14:paraId="0BBC7BCA" w14:textId="77777777" w:rsidR="00407297" w:rsidRPr="00A979F5" w:rsidRDefault="00407297" w:rsidP="00407297">
      <w:pPr>
        <w:rPr>
          <w:color w:val="000000"/>
        </w:rPr>
      </w:pPr>
      <w:r w:rsidRPr="00A979F5">
        <w:rPr>
          <w:color w:val="000000"/>
        </w:rPr>
        <w:t xml:space="preserve">В) природный ландшафт </w:t>
      </w:r>
    </w:p>
    <w:p w14:paraId="58E5A430" w14:textId="77777777" w:rsidR="00407297" w:rsidRPr="00A979F5" w:rsidRDefault="00407297" w:rsidP="00407297">
      <w:pPr>
        <w:rPr>
          <w:color w:val="000000"/>
        </w:rPr>
      </w:pPr>
      <w:r w:rsidRPr="00A979F5">
        <w:rPr>
          <w:color w:val="000000"/>
        </w:rPr>
        <w:t xml:space="preserve">Г) искусственный ландшафт </w:t>
      </w:r>
    </w:p>
    <w:p w14:paraId="573219B7" w14:textId="3811569A" w:rsidR="00750738" w:rsidRPr="00A979F5" w:rsidRDefault="00750738" w:rsidP="00407297">
      <w:pPr>
        <w:rPr>
          <w:color w:val="000000"/>
        </w:rPr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7CD8A66E" w14:textId="77777777" w:rsidR="00407297" w:rsidRPr="00A979F5" w:rsidRDefault="00407297" w:rsidP="00407297"/>
    <w:p w14:paraId="1E75BC27" w14:textId="77777777" w:rsidR="00407297" w:rsidRPr="00A979F5" w:rsidRDefault="00407297" w:rsidP="00407297">
      <w:r w:rsidRPr="00A979F5">
        <w:t>Граждане и юридические лица могут иметь в собственности:</w:t>
      </w:r>
    </w:p>
    <w:p w14:paraId="25BFF71E" w14:textId="77777777" w:rsidR="00407297" w:rsidRPr="00A979F5" w:rsidRDefault="00407297" w:rsidP="00407297">
      <w:r w:rsidRPr="00A979F5">
        <w:t xml:space="preserve">А) земельные участки </w:t>
      </w:r>
    </w:p>
    <w:p w14:paraId="5077F04C" w14:textId="77777777" w:rsidR="00407297" w:rsidRPr="00A979F5" w:rsidRDefault="00407297" w:rsidP="00407297">
      <w:r w:rsidRPr="00A979F5">
        <w:t xml:space="preserve">Б) леса, расположенные на землях лесного фонда </w:t>
      </w:r>
    </w:p>
    <w:p w14:paraId="244A6881" w14:textId="77777777" w:rsidR="00407297" w:rsidRPr="00A979F5" w:rsidRDefault="00407297" w:rsidP="00407297">
      <w:r w:rsidRPr="00A979F5">
        <w:t xml:space="preserve">В) реки и озера </w:t>
      </w:r>
    </w:p>
    <w:p w14:paraId="5597EEFC" w14:textId="77777777" w:rsidR="00407297" w:rsidRPr="00A979F5" w:rsidRDefault="00407297" w:rsidP="00407297">
      <w:r w:rsidRPr="00A979F5">
        <w:t xml:space="preserve">Г) животный мир в естественной среде обитания </w:t>
      </w:r>
    </w:p>
    <w:p w14:paraId="44BABB25" w14:textId="4AAA576D" w:rsidR="00750738" w:rsidRPr="00A979F5" w:rsidRDefault="00750738" w:rsidP="00407297">
      <w:r w:rsidRPr="00A979F5">
        <w:rPr>
          <w:color w:val="000000"/>
          <w:shd w:val="clear" w:color="auto" w:fill="FFFFFF"/>
        </w:rPr>
        <w:t>ПРАВИЛЬНЫЙ ОТВЕТ: А</w:t>
      </w:r>
    </w:p>
    <w:p w14:paraId="40B81662" w14:textId="77777777" w:rsidR="00407297" w:rsidRPr="00A979F5" w:rsidRDefault="00407297" w:rsidP="00407297">
      <w:pPr>
        <w:rPr>
          <w:color w:val="000000"/>
        </w:rPr>
      </w:pPr>
    </w:p>
    <w:p w14:paraId="713F8976" w14:textId="77777777" w:rsidR="00407297" w:rsidRPr="00A979F5" w:rsidRDefault="00407297" w:rsidP="00407297">
      <w:pPr>
        <w:rPr>
          <w:color w:val="000000"/>
        </w:rPr>
      </w:pPr>
      <w:r w:rsidRPr="00A979F5">
        <w:rPr>
          <w:color w:val="000000"/>
        </w:rPr>
        <w:t>Основным конституционным правом человека является право:</w:t>
      </w:r>
    </w:p>
    <w:p w14:paraId="2D89683B" w14:textId="77777777" w:rsidR="00407297" w:rsidRPr="00A979F5" w:rsidRDefault="00407297" w:rsidP="00407297">
      <w:pPr>
        <w:rPr>
          <w:color w:val="000000"/>
        </w:rPr>
      </w:pPr>
      <w:r w:rsidRPr="00A979F5">
        <w:rPr>
          <w:color w:val="000000"/>
        </w:rPr>
        <w:t xml:space="preserve">А) каждого на благоприятную окружающую среду, достоверную информацию о ее состоянии </w:t>
      </w:r>
    </w:p>
    <w:p w14:paraId="0B707CB9" w14:textId="77777777" w:rsidR="00407297" w:rsidRPr="00A979F5" w:rsidRDefault="00407297" w:rsidP="00407297">
      <w:pPr>
        <w:rPr>
          <w:color w:val="000000"/>
        </w:rPr>
      </w:pPr>
      <w:r w:rsidRPr="00A979F5">
        <w:rPr>
          <w:color w:val="000000"/>
        </w:rPr>
        <w:t xml:space="preserve">Б) граждан на охрану здоровья от неблагоприятного воздействия окружающей природной среды </w:t>
      </w:r>
    </w:p>
    <w:p w14:paraId="756D7E26" w14:textId="77777777" w:rsidR="00407297" w:rsidRPr="00A979F5" w:rsidRDefault="00407297" w:rsidP="00407297">
      <w:pPr>
        <w:rPr>
          <w:color w:val="000000"/>
        </w:rPr>
      </w:pPr>
      <w:r w:rsidRPr="00A979F5">
        <w:rPr>
          <w:color w:val="000000"/>
        </w:rPr>
        <w:t xml:space="preserve">В) граждан России, иностранных граждан и лиц без гражданства, проживающих на территории РФ, на радиационную безопасность </w:t>
      </w:r>
    </w:p>
    <w:p w14:paraId="170F40D1" w14:textId="3F364986" w:rsidR="00750738" w:rsidRPr="00A979F5" w:rsidRDefault="00750738" w:rsidP="00407297">
      <w:pPr>
        <w:rPr>
          <w:color w:val="000000"/>
        </w:rPr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048D79CF" w14:textId="77777777" w:rsidR="00407297" w:rsidRPr="00A979F5" w:rsidRDefault="00407297" w:rsidP="00407297">
      <w:pPr>
        <w:autoSpaceDE w:val="0"/>
        <w:autoSpaceDN w:val="0"/>
        <w:adjustRightInd w:val="0"/>
        <w:jc w:val="both"/>
        <w:rPr>
          <w:color w:val="000000"/>
        </w:rPr>
      </w:pPr>
    </w:p>
    <w:p w14:paraId="4286B35F" w14:textId="77777777" w:rsidR="00407297" w:rsidRPr="00A979F5" w:rsidRDefault="00407297" w:rsidP="00407297">
      <w:pPr>
        <w:autoSpaceDE w:val="0"/>
        <w:autoSpaceDN w:val="0"/>
        <w:adjustRightInd w:val="0"/>
        <w:jc w:val="both"/>
        <w:rPr>
          <w:color w:val="000000"/>
        </w:rPr>
      </w:pPr>
      <w:r w:rsidRPr="00A979F5">
        <w:rPr>
          <w:color w:val="000000"/>
        </w:rPr>
        <w:t xml:space="preserve">Массовое уничтожение растительного или животного мира, отравление атмосферы или водных ресурсов, а также совершение иных действий, способных вызвать экологическую катастрофу, - это: </w:t>
      </w:r>
    </w:p>
    <w:p w14:paraId="449C0DB1" w14:textId="77777777" w:rsidR="00407297" w:rsidRPr="00A979F5" w:rsidRDefault="00407297" w:rsidP="00407297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A979F5">
        <w:rPr>
          <w:color w:val="000000"/>
        </w:rPr>
        <w:t>А)Экоцид</w:t>
      </w:r>
      <w:proofErr w:type="gramEnd"/>
    </w:p>
    <w:p w14:paraId="31C61266" w14:textId="77777777" w:rsidR="00407297" w:rsidRPr="00A979F5" w:rsidRDefault="00407297" w:rsidP="00407297">
      <w:pPr>
        <w:autoSpaceDE w:val="0"/>
        <w:autoSpaceDN w:val="0"/>
        <w:adjustRightInd w:val="0"/>
        <w:jc w:val="both"/>
      </w:pPr>
      <w:r w:rsidRPr="00A979F5">
        <w:t>Б) Геноцид</w:t>
      </w:r>
    </w:p>
    <w:p w14:paraId="04A7D5BC" w14:textId="35BF49C4" w:rsidR="00750738" w:rsidRPr="00A979F5" w:rsidRDefault="00750738" w:rsidP="00407297">
      <w:pPr>
        <w:autoSpaceDE w:val="0"/>
        <w:autoSpaceDN w:val="0"/>
        <w:adjustRightInd w:val="0"/>
        <w:jc w:val="both"/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16BC9764" w14:textId="77777777" w:rsidR="00407297" w:rsidRPr="00A979F5" w:rsidRDefault="00407297" w:rsidP="00407297">
      <w:pPr>
        <w:jc w:val="both"/>
        <w:rPr>
          <w:iCs/>
        </w:rPr>
      </w:pPr>
    </w:p>
    <w:p w14:paraId="5C08A3FA" w14:textId="77777777" w:rsidR="00407297" w:rsidRPr="00A979F5" w:rsidRDefault="00407297" w:rsidP="00407297">
      <w:pPr>
        <w:jc w:val="both"/>
        <w:rPr>
          <w:rFonts w:eastAsia="Calibri"/>
        </w:rPr>
      </w:pPr>
      <w:r w:rsidRPr="00A979F5">
        <w:rPr>
          <w:iCs/>
        </w:rPr>
        <w:t>Земельные споры разрешаются:</w:t>
      </w:r>
    </w:p>
    <w:p w14:paraId="5287A70E" w14:textId="77777777" w:rsidR="00407297" w:rsidRPr="00A979F5" w:rsidRDefault="00407297" w:rsidP="00407297">
      <w:pPr>
        <w:shd w:val="clear" w:color="auto" w:fill="FFFFFF"/>
        <w:jc w:val="both"/>
        <w:rPr>
          <w:rFonts w:eastAsia="Calibri"/>
        </w:rPr>
      </w:pPr>
      <w:r w:rsidRPr="00A979F5">
        <w:rPr>
          <w:rFonts w:eastAsia="Calibri"/>
        </w:rPr>
        <w:t>А) в судебном порядке</w:t>
      </w:r>
    </w:p>
    <w:p w14:paraId="392099E1" w14:textId="77777777" w:rsidR="00407297" w:rsidRPr="00A979F5" w:rsidRDefault="00407297" w:rsidP="00407297">
      <w:pPr>
        <w:shd w:val="clear" w:color="auto" w:fill="FFFFFF"/>
        <w:jc w:val="both"/>
        <w:rPr>
          <w:rFonts w:eastAsia="Calibri"/>
        </w:rPr>
      </w:pPr>
      <w:r w:rsidRPr="00A979F5">
        <w:rPr>
          <w:rFonts w:eastAsia="Calibri"/>
        </w:rPr>
        <w:t>Б) посредством заключения договора</w:t>
      </w:r>
    </w:p>
    <w:p w14:paraId="1E8C3937" w14:textId="047BC7CE" w:rsidR="00750738" w:rsidRPr="00A979F5" w:rsidRDefault="00750738" w:rsidP="00407297">
      <w:pPr>
        <w:shd w:val="clear" w:color="auto" w:fill="FFFFFF"/>
        <w:jc w:val="both"/>
        <w:rPr>
          <w:rFonts w:eastAsia="Calibri"/>
        </w:rPr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32BC25C1" w14:textId="77777777" w:rsidR="00407297" w:rsidRPr="00A979F5" w:rsidRDefault="00407297" w:rsidP="00407297">
      <w:pPr>
        <w:autoSpaceDE w:val="0"/>
        <w:autoSpaceDN w:val="0"/>
        <w:adjustRightInd w:val="0"/>
        <w:jc w:val="both"/>
        <w:rPr>
          <w:color w:val="000000"/>
        </w:rPr>
      </w:pPr>
    </w:p>
    <w:p w14:paraId="4F7FB115" w14:textId="77777777" w:rsidR="00750738" w:rsidRPr="00A979F5" w:rsidRDefault="00750738" w:rsidP="00407297">
      <w:pPr>
        <w:autoSpaceDE w:val="0"/>
        <w:autoSpaceDN w:val="0"/>
        <w:adjustRightInd w:val="0"/>
        <w:jc w:val="both"/>
        <w:rPr>
          <w:color w:val="000000"/>
        </w:rPr>
      </w:pPr>
    </w:p>
    <w:p w14:paraId="77012EDB" w14:textId="1BACCEA1" w:rsidR="00407297" w:rsidRPr="00A979F5" w:rsidRDefault="00407297" w:rsidP="00407297">
      <w:pPr>
        <w:autoSpaceDE w:val="0"/>
        <w:autoSpaceDN w:val="0"/>
        <w:adjustRightInd w:val="0"/>
        <w:jc w:val="both"/>
        <w:rPr>
          <w:color w:val="000000"/>
        </w:rPr>
      </w:pPr>
      <w:r w:rsidRPr="00A979F5">
        <w:rPr>
          <w:color w:val="000000"/>
        </w:rPr>
        <w:t xml:space="preserve">Государственная экологическая экспертиза организуется и проводится: </w:t>
      </w:r>
    </w:p>
    <w:p w14:paraId="036F8E49" w14:textId="77777777" w:rsidR="00407297" w:rsidRPr="00A979F5" w:rsidRDefault="00407297" w:rsidP="00407297">
      <w:pPr>
        <w:autoSpaceDE w:val="0"/>
        <w:autoSpaceDN w:val="0"/>
        <w:adjustRightInd w:val="0"/>
        <w:jc w:val="both"/>
        <w:rPr>
          <w:color w:val="000000"/>
        </w:rPr>
      </w:pPr>
      <w:r w:rsidRPr="00A979F5">
        <w:rPr>
          <w:color w:val="000000"/>
        </w:rPr>
        <w:t xml:space="preserve">А) предприятиями и учреждениями </w:t>
      </w:r>
    </w:p>
    <w:p w14:paraId="69B22A68" w14:textId="77777777" w:rsidR="00407297" w:rsidRPr="00A979F5" w:rsidRDefault="00407297" w:rsidP="00407297">
      <w:pPr>
        <w:autoSpaceDE w:val="0"/>
        <w:autoSpaceDN w:val="0"/>
        <w:adjustRightInd w:val="0"/>
        <w:jc w:val="both"/>
        <w:rPr>
          <w:color w:val="000000"/>
        </w:rPr>
      </w:pPr>
      <w:r w:rsidRPr="00A979F5">
        <w:rPr>
          <w:color w:val="000000"/>
        </w:rPr>
        <w:t>Б) населением по месту жительства</w:t>
      </w:r>
    </w:p>
    <w:p w14:paraId="7311D835" w14:textId="77777777" w:rsidR="00407297" w:rsidRPr="00A979F5" w:rsidRDefault="00407297" w:rsidP="00407297">
      <w:pPr>
        <w:autoSpaceDE w:val="0"/>
        <w:autoSpaceDN w:val="0"/>
        <w:adjustRightInd w:val="0"/>
        <w:jc w:val="both"/>
        <w:rPr>
          <w:color w:val="000000"/>
        </w:rPr>
      </w:pPr>
      <w:r w:rsidRPr="00A979F5">
        <w:rPr>
          <w:color w:val="000000"/>
        </w:rPr>
        <w:t xml:space="preserve">В) федеральным органом исполнительной власти в области экологической экспертизы </w:t>
      </w:r>
    </w:p>
    <w:p w14:paraId="0FF6A66C" w14:textId="523286C9" w:rsidR="00750738" w:rsidRPr="00A979F5" w:rsidRDefault="00750738" w:rsidP="00407297">
      <w:pPr>
        <w:autoSpaceDE w:val="0"/>
        <w:autoSpaceDN w:val="0"/>
        <w:adjustRightInd w:val="0"/>
        <w:jc w:val="both"/>
        <w:rPr>
          <w:color w:val="000000"/>
        </w:rPr>
      </w:pPr>
      <w:r w:rsidRPr="00A979F5">
        <w:rPr>
          <w:color w:val="000000"/>
          <w:shd w:val="clear" w:color="auto" w:fill="FFFFFF"/>
        </w:rPr>
        <w:t>ПРАВИЛЬНЫЙ ОТВЕТ: В</w:t>
      </w:r>
    </w:p>
    <w:p w14:paraId="0EA04FD6" w14:textId="77777777" w:rsidR="00407297" w:rsidRPr="00A979F5" w:rsidRDefault="00407297" w:rsidP="00407297"/>
    <w:p w14:paraId="37236B7B" w14:textId="77777777" w:rsidR="00407297" w:rsidRPr="00A979F5" w:rsidRDefault="00407297" w:rsidP="00407297">
      <w:r w:rsidRPr="00A979F5">
        <w:t>Расшифруйте аббревиатуру ОНЧ:</w:t>
      </w:r>
    </w:p>
    <w:p w14:paraId="64DF2400" w14:textId="77777777" w:rsidR="00407297" w:rsidRPr="00A979F5" w:rsidRDefault="00407297" w:rsidP="00407297">
      <w:pPr>
        <w:rPr>
          <w:shd w:val="clear" w:color="auto" w:fill="FFFFFF"/>
        </w:rPr>
      </w:pPr>
      <w:r w:rsidRPr="00A979F5">
        <w:rPr>
          <w:shd w:val="clear" w:color="auto" w:fill="FFFFFF"/>
        </w:rPr>
        <w:t>А) общее наследие человечества</w:t>
      </w:r>
    </w:p>
    <w:p w14:paraId="5F74F76E" w14:textId="77777777" w:rsidR="00407297" w:rsidRPr="00A979F5" w:rsidRDefault="00407297" w:rsidP="00407297">
      <w:pPr>
        <w:rPr>
          <w:shd w:val="clear" w:color="auto" w:fill="FFFFFF"/>
        </w:rPr>
      </w:pPr>
      <w:r w:rsidRPr="00A979F5">
        <w:rPr>
          <w:shd w:val="clear" w:color="auto" w:fill="FFFFFF"/>
        </w:rPr>
        <w:t>Б) объект низкой частотности в космическом праве</w:t>
      </w:r>
    </w:p>
    <w:p w14:paraId="2A2D835D" w14:textId="2F1557A2" w:rsidR="00750738" w:rsidRPr="00A979F5" w:rsidRDefault="00750738" w:rsidP="00407297">
      <w:pPr>
        <w:rPr>
          <w:shd w:val="clear" w:color="auto" w:fill="FFFFFF"/>
        </w:rPr>
      </w:pPr>
      <w:r w:rsidRPr="00A979F5">
        <w:rPr>
          <w:color w:val="000000"/>
          <w:shd w:val="clear" w:color="auto" w:fill="FFFFFF"/>
        </w:rPr>
        <w:lastRenderedPageBreak/>
        <w:t>ПРАВИЛЬНЫЙ ОТВЕТ: А</w:t>
      </w:r>
    </w:p>
    <w:p w14:paraId="2545123A" w14:textId="77777777" w:rsidR="00407297" w:rsidRPr="00A979F5" w:rsidRDefault="00407297" w:rsidP="00407297">
      <w:pPr>
        <w:rPr>
          <w:shd w:val="clear" w:color="auto" w:fill="FFFFFF"/>
        </w:rPr>
      </w:pPr>
    </w:p>
    <w:p w14:paraId="65D8F7AF" w14:textId="77777777" w:rsidR="00407297" w:rsidRPr="00A979F5" w:rsidRDefault="00407297" w:rsidP="00407297">
      <w:r w:rsidRPr="00A979F5">
        <w:rPr>
          <w:shd w:val="clear" w:color="auto" w:fill="FFFFFF"/>
        </w:rPr>
        <w:t xml:space="preserve">Верно ли, что устойчивое развитие </w:t>
      </w:r>
      <w:r w:rsidRPr="00A979F5">
        <w:t>это такое развитие, при котором текущая деятельность и удовлетворение потребностей современного общества не наносит вреда для последующих поколений, а находит баланс между ними</w:t>
      </w:r>
    </w:p>
    <w:p w14:paraId="4FA2F2C1" w14:textId="77777777" w:rsidR="00407297" w:rsidRPr="00A979F5" w:rsidRDefault="00407297" w:rsidP="00407297">
      <w:r w:rsidRPr="00A979F5">
        <w:t>А) Да, верно</w:t>
      </w:r>
    </w:p>
    <w:p w14:paraId="3947AB75" w14:textId="77777777" w:rsidR="00407297" w:rsidRPr="00A979F5" w:rsidRDefault="00407297" w:rsidP="00407297">
      <w:r w:rsidRPr="00A979F5">
        <w:t>Б) Нет, не верно</w:t>
      </w:r>
    </w:p>
    <w:p w14:paraId="1C51E79F" w14:textId="0D2F8666" w:rsidR="00750738" w:rsidRPr="00A979F5" w:rsidRDefault="00750738" w:rsidP="00407297">
      <w:r w:rsidRPr="00A979F5">
        <w:rPr>
          <w:color w:val="000000"/>
          <w:shd w:val="clear" w:color="auto" w:fill="FFFFFF"/>
        </w:rPr>
        <w:t>ПРАВИЛЬНЫЙ ОТВЕТ: А</w:t>
      </w:r>
    </w:p>
    <w:p w14:paraId="0D897D13" w14:textId="77777777" w:rsidR="00407297" w:rsidRPr="00A979F5" w:rsidRDefault="00407297" w:rsidP="00407297"/>
    <w:p w14:paraId="6E900602" w14:textId="77777777" w:rsidR="00407297" w:rsidRPr="00A979F5" w:rsidRDefault="00407297" w:rsidP="00407297">
      <w:r w:rsidRPr="00A979F5">
        <w:t>Принята ли в России и действует ли Красная книга почв?</w:t>
      </w:r>
    </w:p>
    <w:p w14:paraId="26437F34" w14:textId="77777777" w:rsidR="00407297" w:rsidRPr="00A979F5" w:rsidRDefault="00407297" w:rsidP="00407297">
      <w:r w:rsidRPr="00A979F5">
        <w:t>А) Да</w:t>
      </w:r>
    </w:p>
    <w:p w14:paraId="0673A6C4" w14:textId="77777777" w:rsidR="00407297" w:rsidRPr="00A979F5" w:rsidRDefault="00407297" w:rsidP="00407297">
      <w:r w:rsidRPr="00A979F5">
        <w:t>Б) Нет</w:t>
      </w:r>
    </w:p>
    <w:p w14:paraId="03EC8C5C" w14:textId="24D1657D" w:rsidR="00750738" w:rsidRPr="00A979F5" w:rsidRDefault="00750738" w:rsidP="00407297">
      <w:r w:rsidRPr="00A979F5">
        <w:rPr>
          <w:color w:val="000000"/>
          <w:shd w:val="clear" w:color="auto" w:fill="FFFFFF"/>
        </w:rPr>
        <w:t>ПРАВИЛЬНЫЙ ОТВЕТ: А</w:t>
      </w:r>
    </w:p>
    <w:p w14:paraId="1DD15B83" w14:textId="77777777" w:rsidR="00407297" w:rsidRPr="00A979F5" w:rsidRDefault="00407297" w:rsidP="00852EA4">
      <w:pPr>
        <w:pStyle w:val="a8"/>
        <w:spacing w:before="0" w:beforeAutospacing="0" w:after="0" w:afterAutospacing="0"/>
        <w:rPr>
          <w:color w:val="000000"/>
        </w:rPr>
      </w:pPr>
    </w:p>
    <w:p w14:paraId="03B06DCF" w14:textId="77777777" w:rsidR="00407D81" w:rsidRPr="00407297" w:rsidRDefault="00BE3315" w:rsidP="00407D81">
      <w:pPr>
        <w:shd w:val="clear" w:color="auto" w:fill="FFFFFF"/>
        <w:jc w:val="center"/>
        <w:rPr>
          <w:b/>
        </w:rPr>
      </w:pPr>
      <w:r>
        <w:t xml:space="preserve"> </w:t>
      </w:r>
      <w:r w:rsidRPr="00407297">
        <w:rPr>
          <w:b/>
        </w:rPr>
        <w:t>ОК11</w:t>
      </w:r>
    </w:p>
    <w:p w14:paraId="2271610A" w14:textId="77777777" w:rsidR="00BE3315" w:rsidRDefault="00BE3315" w:rsidP="00407D81">
      <w:pPr>
        <w:shd w:val="clear" w:color="auto" w:fill="FFFFFF"/>
        <w:jc w:val="center"/>
      </w:pPr>
    </w:p>
    <w:p w14:paraId="72A47101" w14:textId="77777777" w:rsidR="00884684" w:rsidRPr="00A979F5" w:rsidRDefault="00884684" w:rsidP="0088468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Гражданам Российской Федерации прохождение военной службы в зоне отчуждения:</w:t>
      </w:r>
    </w:p>
    <w:p w14:paraId="2990324B" w14:textId="77777777" w:rsidR="00884684" w:rsidRPr="00A979F5" w:rsidRDefault="00884684" w:rsidP="0088468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ограничивается</w:t>
      </w:r>
    </w:p>
    <w:p w14:paraId="1BE635B3" w14:textId="77777777" w:rsidR="00884684" w:rsidRPr="00A979F5" w:rsidRDefault="00884684" w:rsidP="0088468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запрещается</w:t>
      </w:r>
    </w:p>
    <w:p w14:paraId="69A6CE52" w14:textId="77777777" w:rsidR="00884684" w:rsidRPr="00A979F5" w:rsidRDefault="00884684" w:rsidP="0088468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В) разрешается</w:t>
      </w:r>
    </w:p>
    <w:p w14:paraId="7CA4A516" w14:textId="05E41238" w:rsidR="00750738" w:rsidRPr="00A979F5" w:rsidRDefault="00750738" w:rsidP="0088468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Б</w:t>
      </w:r>
    </w:p>
    <w:p w14:paraId="3F4605C4" w14:textId="77777777" w:rsidR="00884684" w:rsidRPr="00A979F5" w:rsidRDefault="00884684" w:rsidP="00884684">
      <w:pPr>
        <w:rPr>
          <w:color w:val="000000"/>
          <w:shd w:val="clear" w:color="auto" w:fill="FFFFFF"/>
        </w:rPr>
      </w:pPr>
    </w:p>
    <w:p w14:paraId="7C581235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Собой совокупность видов экономической и иной деятельности, относящихся к лесному хозяйству и лесной промышленности, это:</w:t>
      </w:r>
    </w:p>
    <w:p w14:paraId="59BF6B92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лесной комплекс</w:t>
      </w:r>
    </w:p>
    <w:p w14:paraId="1F8EA4AC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предпринимательская деятельность в сфере предпринимательства</w:t>
      </w:r>
    </w:p>
    <w:p w14:paraId="04D4ED5C" w14:textId="77A28B1B" w:rsidR="00750738" w:rsidRPr="00A979F5" w:rsidRDefault="00750738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3E500BCA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</w:p>
    <w:p w14:paraId="1FE10BCB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Виды экономической и иной деятельности по использованию и сохранению лесов, а также по лесоустройству и управлению в области лесных отношений, это:</w:t>
      </w:r>
    </w:p>
    <w:p w14:paraId="178E2232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Лесное хозяйство</w:t>
      </w:r>
    </w:p>
    <w:p w14:paraId="42C29B86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Лесная промышленность</w:t>
      </w:r>
    </w:p>
    <w:p w14:paraId="1A257C5B" w14:textId="2B207BA3" w:rsidR="00750738" w:rsidRPr="00A979F5" w:rsidRDefault="00750738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3ED548D5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</w:p>
    <w:p w14:paraId="1A5CA0D1" w14:textId="77777777" w:rsidR="00750738" w:rsidRPr="00A979F5" w:rsidRDefault="00750738" w:rsidP="00884684">
      <w:pPr>
        <w:tabs>
          <w:tab w:val="left" w:pos="1832"/>
        </w:tabs>
        <w:rPr>
          <w:color w:val="000000"/>
          <w:shd w:val="clear" w:color="auto" w:fill="FFFFFF"/>
        </w:rPr>
      </w:pPr>
    </w:p>
    <w:p w14:paraId="7783B428" w14:textId="77777777" w:rsidR="00750738" w:rsidRPr="00A979F5" w:rsidRDefault="00750738" w:rsidP="00884684">
      <w:pPr>
        <w:tabs>
          <w:tab w:val="left" w:pos="1832"/>
        </w:tabs>
        <w:rPr>
          <w:color w:val="000000"/>
          <w:shd w:val="clear" w:color="auto" w:fill="FFFFFF"/>
        </w:rPr>
      </w:pPr>
    </w:p>
    <w:p w14:paraId="1F662B30" w14:textId="77777777" w:rsidR="00750738" w:rsidRPr="00A979F5" w:rsidRDefault="00750738" w:rsidP="00884684">
      <w:pPr>
        <w:tabs>
          <w:tab w:val="left" w:pos="1832"/>
        </w:tabs>
        <w:rPr>
          <w:color w:val="000000"/>
          <w:shd w:val="clear" w:color="auto" w:fill="FFFFFF"/>
        </w:rPr>
      </w:pPr>
    </w:p>
    <w:p w14:paraId="0F9D1528" w14:textId="77777777" w:rsidR="00750738" w:rsidRPr="00A979F5" w:rsidRDefault="00750738" w:rsidP="00884684">
      <w:pPr>
        <w:tabs>
          <w:tab w:val="left" w:pos="1832"/>
        </w:tabs>
        <w:rPr>
          <w:color w:val="000000"/>
          <w:shd w:val="clear" w:color="auto" w:fill="FFFFFF"/>
        </w:rPr>
      </w:pPr>
    </w:p>
    <w:p w14:paraId="1E6A9645" w14:textId="77777777" w:rsidR="00750738" w:rsidRPr="00A979F5" w:rsidRDefault="00750738" w:rsidP="00884684">
      <w:pPr>
        <w:tabs>
          <w:tab w:val="left" w:pos="1832"/>
        </w:tabs>
        <w:rPr>
          <w:color w:val="000000"/>
          <w:shd w:val="clear" w:color="auto" w:fill="FFFFFF"/>
        </w:rPr>
      </w:pPr>
    </w:p>
    <w:p w14:paraId="5CD4125D" w14:textId="77777777" w:rsidR="00750738" w:rsidRPr="00A979F5" w:rsidRDefault="00750738" w:rsidP="00884684">
      <w:pPr>
        <w:tabs>
          <w:tab w:val="left" w:pos="1832"/>
        </w:tabs>
        <w:rPr>
          <w:color w:val="000000"/>
          <w:shd w:val="clear" w:color="auto" w:fill="FFFFFF"/>
        </w:rPr>
      </w:pPr>
    </w:p>
    <w:p w14:paraId="4EE6B9C8" w14:textId="77777777" w:rsidR="00750738" w:rsidRPr="00A979F5" w:rsidRDefault="00750738" w:rsidP="00884684">
      <w:pPr>
        <w:tabs>
          <w:tab w:val="left" w:pos="1832"/>
        </w:tabs>
        <w:rPr>
          <w:color w:val="000000"/>
          <w:shd w:val="clear" w:color="auto" w:fill="FFFFFF"/>
        </w:rPr>
      </w:pPr>
    </w:p>
    <w:p w14:paraId="1757F576" w14:textId="4ED14F94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 xml:space="preserve">Информация о состоянии здоровья и об изменениях состояния здоровья граждан, подвергшихся воздействию радиации вследствие аварии в 1957 году на производственном объединении «Маяк» и сбросов радиоактивных отходов в реку Теча, и их потомков (в первом, во втором и в третьем поколении) подлежит включению в </w:t>
      </w:r>
    </w:p>
    <w:p w14:paraId="247080CB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Национальный радиационно-эпидемиологический регистр</w:t>
      </w:r>
    </w:p>
    <w:p w14:paraId="0B09A5D2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Экологический реестр</w:t>
      </w:r>
    </w:p>
    <w:p w14:paraId="0C2B1400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В) Медицинские карты</w:t>
      </w:r>
    </w:p>
    <w:p w14:paraId="245FF2C7" w14:textId="0FF18666" w:rsidR="00750738" w:rsidRPr="00A979F5" w:rsidRDefault="00750738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6BAB0C01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</w:p>
    <w:p w14:paraId="1BF8718F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 xml:space="preserve">Информация о состоянии здоровья и об изменениях состояния здоровья граждан, подвергшихся воздействию радиации вследствие аварии в 1957 году на производственном </w:t>
      </w:r>
      <w:r w:rsidRPr="00A979F5">
        <w:rPr>
          <w:color w:val="000000"/>
          <w:shd w:val="clear" w:color="auto" w:fill="FFFFFF"/>
        </w:rPr>
        <w:lastRenderedPageBreak/>
        <w:t>объединении «Маяк» и сбросов радиоактивных отходов в реку Теча, а именно ее содержание, устанавливается:</w:t>
      </w:r>
    </w:p>
    <w:p w14:paraId="252943B5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Правительством Российской Федерации</w:t>
      </w:r>
    </w:p>
    <w:p w14:paraId="3B17388B" w14:textId="77777777" w:rsidR="00884684" w:rsidRPr="00A979F5" w:rsidRDefault="00884684" w:rsidP="00884684">
      <w:pPr>
        <w:tabs>
          <w:tab w:val="left" w:pos="1832"/>
        </w:tabs>
      </w:pPr>
      <w:r w:rsidRPr="00A979F5">
        <w:t>Б) Министерством здравоохранения РФ</w:t>
      </w:r>
    </w:p>
    <w:p w14:paraId="6DF5AA87" w14:textId="049BEFB0" w:rsidR="00750738" w:rsidRPr="00A979F5" w:rsidRDefault="00750738" w:rsidP="00884684">
      <w:pPr>
        <w:tabs>
          <w:tab w:val="left" w:pos="1832"/>
        </w:tabs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04E0F268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</w:p>
    <w:p w14:paraId="44C04551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 xml:space="preserve">Совокупность компонентов природной среды, природных и природно-антропогенных объектов, а также антропогенных объектов, </w:t>
      </w:r>
      <w:proofErr w:type="gramStart"/>
      <w:r w:rsidRPr="00A979F5">
        <w:rPr>
          <w:color w:val="000000"/>
          <w:shd w:val="clear" w:color="auto" w:fill="FFFFFF"/>
        </w:rPr>
        <w:t>это :</w:t>
      </w:r>
      <w:proofErr w:type="gramEnd"/>
    </w:p>
    <w:p w14:paraId="1F2FFD7C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Природная среда</w:t>
      </w:r>
    </w:p>
    <w:p w14:paraId="0F1C3559" w14:textId="77777777" w:rsidR="00884684" w:rsidRPr="00A979F5" w:rsidRDefault="00884684" w:rsidP="00884684">
      <w:pPr>
        <w:tabs>
          <w:tab w:val="left" w:pos="1832"/>
        </w:tabs>
      </w:pPr>
      <w:r w:rsidRPr="00A979F5">
        <w:t>Б) Окружающая среда</w:t>
      </w:r>
    </w:p>
    <w:p w14:paraId="5383C7DE" w14:textId="0912E0CA" w:rsidR="00750738" w:rsidRPr="00A979F5" w:rsidRDefault="00750738" w:rsidP="00884684">
      <w:pPr>
        <w:tabs>
          <w:tab w:val="left" w:pos="1832"/>
        </w:tabs>
      </w:pPr>
      <w:r w:rsidRPr="00A979F5">
        <w:rPr>
          <w:color w:val="000000"/>
          <w:shd w:val="clear" w:color="auto" w:fill="FFFFFF"/>
        </w:rPr>
        <w:t>ПРАВИЛЬНЫЙ ОТВЕТ: Б</w:t>
      </w:r>
    </w:p>
    <w:p w14:paraId="48374CC1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</w:p>
    <w:p w14:paraId="0C887583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Совокупность компонентов природной среды, природных и природно-антропогенных объектов, это:</w:t>
      </w:r>
    </w:p>
    <w:p w14:paraId="6A10DD8E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Природная среда</w:t>
      </w:r>
    </w:p>
    <w:p w14:paraId="24108EEB" w14:textId="77777777" w:rsidR="00884684" w:rsidRPr="00A979F5" w:rsidRDefault="00884684" w:rsidP="00884684">
      <w:pPr>
        <w:tabs>
          <w:tab w:val="left" w:pos="1832"/>
        </w:tabs>
      </w:pPr>
      <w:r w:rsidRPr="00A979F5">
        <w:t>Б) Окружающая среда</w:t>
      </w:r>
    </w:p>
    <w:p w14:paraId="07718CB1" w14:textId="2A2F1584" w:rsidR="00750738" w:rsidRPr="00A979F5" w:rsidRDefault="00750738" w:rsidP="00884684">
      <w:pPr>
        <w:tabs>
          <w:tab w:val="left" w:pos="1832"/>
        </w:tabs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2A478A4A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</w:p>
    <w:p w14:paraId="15910636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Естественная экологическая система, природный ландшафт и составляющие их элементы, сохранившие свои природные свойства, это:</w:t>
      </w:r>
    </w:p>
    <w:p w14:paraId="77A80A79" w14:textId="77777777" w:rsidR="00884684" w:rsidRPr="00A979F5" w:rsidRDefault="00884684" w:rsidP="00884684">
      <w:pPr>
        <w:tabs>
          <w:tab w:val="left" w:pos="1832"/>
        </w:tabs>
      </w:pPr>
      <w:r w:rsidRPr="00A979F5">
        <w:t>А) Объект окружающей среды</w:t>
      </w:r>
    </w:p>
    <w:p w14:paraId="04A6C164" w14:textId="77777777" w:rsidR="00884684" w:rsidRPr="00A979F5" w:rsidRDefault="00884684" w:rsidP="00884684">
      <w:pPr>
        <w:tabs>
          <w:tab w:val="left" w:pos="1832"/>
        </w:tabs>
      </w:pPr>
      <w:r w:rsidRPr="00A979F5">
        <w:t>Б) Природный объект</w:t>
      </w:r>
    </w:p>
    <w:p w14:paraId="58631E80" w14:textId="0CF08D29" w:rsidR="00750738" w:rsidRPr="00A979F5" w:rsidRDefault="00750738" w:rsidP="00884684">
      <w:pPr>
        <w:tabs>
          <w:tab w:val="left" w:pos="1832"/>
        </w:tabs>
      </w:pPr>
      <w:r w:rsidRPr="00A979F5">
        <w:rPr>
          <w:color w:val="000000"/>
          <w:shd w:val="clear" w:color="auto" w:fill="FFFFFF"/>
        </w:rPr>
        <w:t>ПРАВИЛЬНЫЙ ОТВЕТ: Б</w:t>
      </w:r>
    </w:p>
    <w:p w14:paraId="0C55CF81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</w:p>
    <w:p w14:paraId="530647DA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Природный объект, измененный в результате хозяйственной и иной деятельности, и (или) объект, созданный человеком, обладающий свойствами природного объекта и имеющий рекреационное и защитное значение, это:</w:t>
      </w:r>
    </w:p>
    <w:p w14:paraId="32FF54AE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природно-антропогенный объект </w:t>
      </w:r>
    </w:p>
    <w:p w14:paraId="086072ED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Природный объект</w:t>
      </w:r>
    </w:p>
    <w:p w14:paraId="332BC1F7" w14:textId="30BCFC25" w:rsidR="00750738" w:rsidRPr="00A979F5" w:rsidRDefault="00750738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7725AE29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</w:p>
    <w:p w14:paraId="7B974058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Объект, созданный человеком для обеспечения его социальных потребностей и не обладающий свойствами природных объектов, это</w:t>
      </w:r>
    </w:p>
    <w:p w14:paraId="748C6E12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Антропогенный объект</w:t>
      </w:r>
    </w:p>
    <w:p w14:paraId="4A679D5A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Технологический объект</w:t>
      </w:r>
    </w:p>
    <w:p w14:paraId="77E7C335" w14:textId="1138C4B7" w:rsidR="00750738" w:rsidRPr="00A979F5" w:rsidRDefault="00750738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040C666F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</w:p>
    <w:p w14:paraId="15F58314" w14:textId="77777777" w:rsidR="00750738" w:rsidRPr="00A979F5" w:rsidRDefault="00750738" w:rsidP="00884684">
      <w:pPr>
        <w:tabs>
          <w:tab w:val="left" w:pos="1832"/>
        </w:tabs>
        <w:rPr>
          <w:color w:val="000000"/>
          <w:shd w:val="clear" w:color="auto" w:fill="FFFFFF"/>
        </w:rPr>
      </w:pPr>
    </w:p>
    <w:p w14:paraId="015948F9" w14:textId="77777777" w:rsidR="00750738" w:rsidRPr="00A979F5" w:rsidRDefault="00750738" w:rsidP="00884684">
      <w:pPr>
        <w:tabs>
          <w:tab w:val="left" w:pos="1832"/>
        </w:tabs>
        <w:rPr>
          <w:color w:val="000000"/>
          <w:shd w:val="clear" w:color="auto" w:fill="FFFFFF"/>
        </w:rPr>
      </w:pPr>
    </w:p>
    <w:p w14:paraId="1C5F66DC" w14:textId="77777777" w:rsidR="00750738" w:rsidRPr="00A979F5" w:rsidRDefault="00750738" w:rsidP="00884684">
      <w:pPr>
        <w:tabs>
          <w:tab w:val="left" w:pos="1832"/>
        </w:tabs>
        <w:rPr>
          <w:color w:val="000000"/>
          <w:shd w:val="clear" w:color="auto" w:fill="FFFFFF"/>
        </w:rPr>
      </w:pPr>
    </w:p>
    <w:p w14:paraId="6AC2508B" w14:textId="59513B5E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Объективно существующая часть природной среды, которая имеет пространственно-территориальные границы и в которой живые (растения, животные и другие организмы) и неживые ее элементы взаимодействуют как единое функциональное целое и связаны между собой обменом веществом и энергией, это:</w:t>
      </w:r>
    </w:p>
    <w:p w14:paraId="3B98C262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Естественная экологическая система</w:t>
      </w:r>
    </w:p>
    <w:p w14:paraId="6E65F3EE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Природная среда</w:t>
      </w:r>
    </w:p>
    <w:p w14:paraId="12332541" w14:textId="4F28ED1A" w:rsidR="00750738" w:rsidRPr="00A979F5" w:rsidRDefault="00750738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584BD27E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</w:p>
    <w:p w14:paraId="6FD70E4D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 xml:space="preserve">Комплекс функционально и естественно связанных между собой природных объектов, объединенных географическими и иными соответствующими признаками, это </w:t>
      </w:r>
    </w:p>
    <w:p w14:paraId="284C9AB5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Природный ландшафт</w:t>
      </w:r>
    </w:p>
    <w:p w14:paraId="1DD7D99D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Природный комплекс</w:t>
      </w:r>
    </w:p>
    <w:p w14:paraId="2070D9DD" w14:textId="4A92FDDC" w:rsidR="00750738" w:rsidRPr="00A979F5" w:rsidRDefault="00750738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lastRenderedPageBreak/>
        <w:t>ПРАВИЛЬНЫЙ ОТВЕТ: Б</w:t>
      </w:r>
    </w:p>
    <w:p w14:paraId="7CC416ED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</w:p>
    <w:p w14:paraId="09B07976" w14:textId="77777777" w:rsidR="00884684" w:rsidRPr="00A979F5" w:rsidRDefault="00884684" w:rsidP="0088468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Время на выполнение заданий и несение военной службы (службы) в зоне отчуждения засчитывается в выслугу лет на пенсию один месяц за:</w:t>
      </w:r>
    </w:p>
    <w:p w14:paraId="523064FB" w14:textId="77777777" w:rsidR="00884684" w:rsidRPr="00A979F5" w:rsidRDefault="00884684" w:rsidP="0088468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Два</w:t>
      </w:r>
    </w:p>
    <w:p w14:paraId="259EC51B" w14:textId="77777777" w:rsidR="00884684" w:rsidRPr="00A979F5" w:rsidRDefault="00884684" w:rsidP="0088468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Три</w:t>
      </w:r>
    </w:p>
    <w:p w14:paraId="56FC6111" w14:textId="77777777" w:rsidR="00884684" w:rsidRPr="00A979F5" w:rsidRDefault="00884684" w:rsidP="0088468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В) Четыре</w:t>
      </w:r>
    </w:p>
    <w:p w14:paraId="1D121BFF" w14:textId="2E659A60" w:rsidR="00750738" w:rsidRPr="00A979F5" w:rsidRDefault="00750738" w:rsidP="00884684">
      <w:pPr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Б</w:t>
      </w:r>
    </w:p>
    <w:p w14:paraId="2B24B539" w14:textId="77777777" w:rsidR="00884684" w:rsidRPr="00A979F5" w:rsidRDefault="00884684" w:rsidP="00884684">
      <w:pPr>
        <w:rPr>
          <w:color w:val="000000"/>
          <w:shd w:val="clear" w:color="auto" w:fill="FFFFFF"/>
        </w:rPr>
      </w:pPr>
    </w:p>
    <w:p w14:paraId="3A4922B3" w14:textId="77777777" w:rsidR="00884684" w:rsidRPr="00A979F5" w:rsidRDefault="00884684" w:rsidP="00884684">
      <w:pPr>
        <w:jc w:val="both"/>
      </w:pPr>
      <w:r w:rsidRPr="00A979F5">
        <w:t xml:space="preserve">Расшифруйте аббревиатуру </w:t>
      </w:r>
      <w:proofErr w:type="gramStart"/>
      <w:r w:rsidRPr="00A979F5">
        <w:t>ООПТ :</w:t>
      </w:r>
      <w:proofErr w:type="gramEnd"/>
    </w:p>
    <w:p w14:paraId="22C50273" w14:textId="77777777" w:rsidR="00884684" w:rsidRPr="00A979F5" w:rsidRDefault="00884684" w:rsidP="00884684">
      <w:pPr>
        <w:jc w:val="both"/>
      </w:pPr>
      <w:r w:rsidRPr="00A979F5">
        <w:t xml:space="preserve">А) особо охраняемые </w:t>
      </w:r>
      <w:proofErr w:type="spellStart"/>
      <w:r w:rsidRPr="00A979F5">
        <w:t>патологенные</w:t>
      </w:r>
      <w:proofErr w:type="spellEnd"/>
      <w:r w:rsidRPr="00A979F5">
        <w:t xml:space="preserve"> технологии</w:t>
      </w:r>
    </w:p>
    <w:p w14:paraId="7AFBABF2" w14:textId="77777777" w:rsidR="00884684" w:rsidRPr="00A979F5" w:rsidRDefault="00884684" w:rsidP="00884684">
      <w:pPr>
        <w:jc w:val="both"/>
      </w:pPr>
      <w:r w:rsidRPr="00A979F5">
        <w:t>Б) особо охраняемые природные территории</w:t>
      </w:r>
    </w:p>
    <w:p w14:paraId="527EB5E8" w14:textId="4C8A7FCB" w:rsidR="00750738" w:rsidRPr="00A979F5" w:rsidRDefault="00750738" w:rsidP="00884684">
      <w:pPr>
        <w:jc w:val="both"/>
      </w:pPr>
      <w:r w:rsidRPr="00A979F5">
        <w:rPr>
          <w:color w:val="000000"/>
          <w:shd w:val="clear" w:color="auto" w:fill="FFFFFF"/>
        </w:rPr>
        <w:t>ПРАВИЛЬНЫЙ ОТВЕТ: Б</w:t>
      </w:r>
    </w:p>
    <w:p w14:paraId="24006FA2" w14:textId="77777777" w:rsidR="00884684" w:rsidRPr="00A979F5" w:rsidRDefault="00884684" w:rsidP="00884684">
      <w:pPr>
        <w:jc w:val="both"/>
      </w:pPr>
    </w:p>
    <w:p w14:paraId="3FC75220" w14:textId="77777777" w:rsidR="00884684" w:rsidRPr="00A979F5" w:rsidRDefault="00884684" w:rsidP="00884684">
      <w:pPr>
        <w:jc w:val="both"/>
      </w:pPr>
      <w:r w:rsidRPr="00A979F5">
        <w:t>Расшифруйте аббревиатуру НДТ</w:t>
      </w:r>
    </w:p>
    <w:p w14:paraId="5CA658E9" w14:textId="77777777" w:rsidR="00884684" w:rsidRPr="00A979F5" w:rsidRDefault="00884684" w:rsidP="00884684">
      <w:r w:rsidRPr="00A979F5">
        <w:t>А) Наилучшие доступные технологии</w:t>
      </w:r>
    </w:p>
    <w:p w14:paraId="74ADC0D4" w14:textId="77777777" w:rsidR="00884684" w:rsidRPr="00A979F5" w:rsidRDefault="00884684" w:rsidP="00884684">
      <w:r w:rsidRPr="00A979F5">
        <w:t>Б) Наилучшие допустимые траектории</w:t>
      </w:r>
    </w:p>
    <w:p w14:paraId="7E975FCD" w14:textId="10432E7E" w:rsidR="00750738" w:rsidRPr="00A979F5" w:rsidRDefault="00750738" w:rsidP="00884684">
      <w:r w:rsidRPr="00A979F5">
        <w:rPr>
          <w:color w:val="000000"/>
          <w:shd w:val="clear" w:color="auto" w:fill="FFFFFF"/>
        </w:rPr>
        <w:t>ПРАВИЛЬНЫЙ ОТВЕТ: А</w:t>
      </w:r>
    </w:p>
    <w:p w14:paraId="48CB6B38" w14:textId="77777777" w:rsidR="00BE3315" w:rsidRDefault="00BE3315" w:rsidP="00407D81">
      <w:pPr>
        <w:shd w:val="clear" w:color="auto" w:fill="FFFFFF"/>
        <w:jc w:val="center"/>
      </w:pPr>
    </w:p>
    <w:p w14:paraId="3EDD13E4" w14:textId="77777777" w:rsidR="00BE3315" w:rsidRPr="00407297" w:rsidRDefault="00BE3315" w:rsidP="00407D81">
      <w:pPr>
        <w:shd w:val="clear" w:color="auto" w:fill="FFFFFF"/>
        <w:jc w:val="center"/>
        <w:rPr>
          <w:b/>
        </w:rPr>
      </w:pPr>
      <w:r w:rsidRPr="00407297">
        <w:rPr>
          <w:b/>
        </w:rPr>
        <w:t>ОК 12</w:t>
      </w:r>
    </w:p>
    <w:p w14:paraId="4250F5C8" w14:textId="77777777" w:rsidR="00407D81" w:rsidRDefault="00407D81" w:rsidP="00407D81">
      <w:pPr>
        <w:shd w:val="clear" w:color="auto" w:fill="FFFFFF"/>
        <w:jc w:val="center"/>
      </w:pPr>
    </w:p>
    <w:p w14:paraId="36F1DF56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Негативное изменение окружающей среды в результате ее загрязнения, повлекшее за собой деградацию естественных экологических систем и истощение природных ресурсов, называется:</w:t>
      </w:r>
    </w:p>
    <w:p w14:paraId="7811AC5F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экологическим вредом</w:t>
      </w:r>
    </w:p>
    <w:p w14:paraId="590EB950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вредом окружающей среде</w:t>
      </w:r>
    </w:p>
    <w:p w14:paraId="24E81532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В) экологическим ущербом</w:t>
      </w:r>
    </w:p>
    <w:p w14:paraId="7681DE8D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Г). Верно А и Б</w:t>
      </w:r>
    </w:p>
    <w:p w14:paraId="545A33D2" w14:textId="64E2EBC8" w:rsidR="00750738" w:rsidRPr="00A979F5" w:rsidRDefault="00750738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Г</w:t>
      </w:r>
    </w:p>
    <w:p w14:paraId="6F43BAAF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</w:p>
    <w:p w14:paraId="145DC855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Вероятность наступления события, имеющего неблагоприятные последствия для природной среды и вызванного негативным воздействием хозяйственной и иной деятельности, чрезвычайными ситуациями природного и техногенного характера, это:</w:t>
      </w:r>
    </w:p>
    <w:p w14:paraId="6CDB28FC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Экологическая презумпция</w:t>
      </w:r>
    </w:p>
    <w:p w14:paraId="2EC05005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Экологический риск</w:t>
      </w:r>
    </w:p>
    <w:p w14:paraId="67F0E1E4" w14:textId="40E2C867" w:rsidR="00750738" w:rsidRPr="00A979F5" w:rsidRDefault="00750738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Б</w:t>
      </w:r>
    </w:p>
    <w:p w14:paraId="22CAAF0D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</w:p>
    <w:p w14:paraId="403A9385" w14:textId="77777777" w:rsidR="00750738" w:rsidRPr="00A979F5" w:rsidRDefault="00750738" w:rsidP="00884684">
      <w:pPr>
        <w:tabs>
          <w:tab w:val="left" w:pos="1832"/>
        </w:tabs>
        <w:rPr>
          <w:color w:val="000000"/>
          <w:shd w:val="clear" w:color="auto" w:fill="FFFFFF"/>
        </w:rPr>
      </w:pPr>
    </w:p>
    <w:p w14:paraId="29DA299D" w14:textId="77777777" w:rsidR="00750738" w:rsidRPr="00A979F5" w:rsidRDefault="00750738" w:rsidP="00884684">
      <w:pPr>
        <w:tabs>
          <w:tab w:val="left" w:pos="1832"/>
        </w:tabs>
        <w:rPr>
          <w:color w:val="000000"/>
          <w:shd w:val="clear" w:color="auto" w:fill="FFFFFF"/>
        </w:rPr>
      </w:pPr>
    </w:p>
    <w:p w14:paraId="54AA5A64" w14:textId="223A18E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Природные объекты, природные памятники, геологические и физиографические образования и строго ограниченные зоны, природные достопримечательные места, подпадающие под критерии выдающейся универсальной ценности и определенные Конвенцией об охране всемирного культурного и природного наследия:</w:t>
      </w:r>
    </w:p>
    <w:p w14:paraId="265A91E9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объекты всемирного природного наследия</w:t>
      </w:r>
    </w:p>
    <w:p w14:paraId="7B9C5A7A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объекты природного наследия</w:t>
      </w:r>
    </w:p>
    <w:p w14:paraId="60965B28" w14:textId="0902EACC" w:rsidR="00750738" w:rsidRPr="00A979F5" w:rsidRDefault="00750738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Б</w:t>
      </w:r>
    </w:p>
    <w:p w14:paraId="3847FB6C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</w:p>
    <w:p w14:paraId="3C8536E0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Объекты природного наследия, включенные в Список всемирного наследия:</w:t>
      </w:r>
    </w:p>
    <w:p w14:paraId="5D9704A4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объекты всемирного природного наследия</w:t>
      </w:r>
    </w:p>
    <w:p w14:paraId="0599FC8C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объекты природного наследия</w:t>
      </w:r>
    </w:p>
    <w:p w14:paraId="3641D5DF" w14:textId="16B6A28F" w:rsidR="00750738" w:rsidRPr="00A979F5" w:rsidRDefault="00750738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7F7A28B9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</w:p>
    <w:p w14:paraId="0C79454F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lastRenderedPageBreak/>
        <w:t xml:space="preserve">Состояние защищенности природной среды и жизненно важных интересов человека от возможного негативного воздействия хозяйственной и иной деятельности, чрезвычайных ситуаций природного и техногенного характера, их последствий </w:t>
      </w:r>
      <w:proofErr w:type="gramStart"/>
      <w:r w:rsidRPr="00A979F5">
        <w:rPr>
          <w:color w:val="000000"/>
          <w:shd w:val="clear" w:color="auto" w:fill="FFFFFF"/>
        </w:rPr>
        <w:t>это :</w:t>
      </w:r>
      <w:proofErr w:type="gramEnd"/>
    </w:p>
    <w:p w14:paraId="2364A42B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Экологическая безопасность</w:t>
      </w:r>
    </w:p>
    <w:p w14:paraId="66FACF80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Благоприятная окружающая среда</w:t>
      </w:r>
    </w:p>
    <w:p w14:paraId="0F3A83DA" w14:textId="52E10003" w:rsidR="00750738" w:rsidRPr="00A979F5" w:rsidRDefault="00750738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3EF73F16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</w:p>
    <w:p w14:paraId="2E3C03D0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 xml:space="preserve">Вред окружающей среде, возникший в результате прошлой экономической и иной деятельности, обязанности </w:t>
      </w:r>
      <w:proofErr w:type="gramStart"/>
      <w:r w:rsidRPr="00A979F5">
        <w:rPr>
          <w:color w:val="000000"/>
          <w:shd w:val="clear" w:color="auto" w:fill="FFFFFF"/>
        </w:rPr>
        <w:t>по устранению</w:t>
      </w:r>
      <w:proofErr w:type="gramEnd"/>
      <w:r w:rsidRPr="00A979F5">
        <w:rPr>
          <w:color w:val="000000"/>
          <w:shd w:val="clear" w:color="auto" w:fill="FFFFFF"/>
        </w:rPr>
        <w:t xml:space="preserve"> которого не были выполнены либо были выполнены не в полном объеме, это</w:t>
      </w:r>
    </w:p>
    <w:p w14:paraId="4F6B0DB7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Экологический вред</w:t>
      </w:r>
    </w:p>
    <w:p w14:paraId="58FA0670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Накопленный вред окружающей среде</w:t>
      </w:r>
    </w:p>
    <w:p w14:paraId="171E81D6" w14:textId="7A11C653" w:rsidR="00750738" w:rsidRPr="00A979F5" w:rsidRDefault="00750738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Б</w:t>
      </w:r>
    </w:p>
    <w:p w14:paraId="0AD5D22E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</w:p>
    <w:p w14:paraId="47ECD9DF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Поверхностный слой земли, состоящий из минеральных и (или) органических веществ, это:</w:t>
      </w:r>
    </w:p>
    <w:p w14:paraId="646F0B76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грунт</w:t>
      </w:r>
    </w:p>
    <w:p w14:paraId="1317AAB3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вечномерзлый грунт</w:t>
      </w:r>
    </w:p>
    <w:p w14:paraId="6AA79FFA" w14:textId="3BB12591" w:rsidR="00750738" w:rsidRPr="00A979F5" w:rsidRDefault="00750738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0DFC6009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</w:p>
    <w:p w14:paraId="25FCE5EE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Грунт, находящийся в криогенном (мерзлотном) состоянии более трех лет подряд, это:</w:t>
      </w:r>
    </w:p>
    <w:p w14:paraId="720D98D3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вечномерзлый грунт</w:t>
      </w:r>
    </w:p>
    <w:p w14:paraId="0EACCDCB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состояние многолетней (вечной) мерзлоты</w:t>
      </w:r>
    </w:p>
    <w:p w14:paraId="5B349D6F" w14:textId="0C88865E" w:rsidR="00750738" w:rsidRPr="00A979F5" w:rsidRDefault="00750738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165F9108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</w:p>
    <w:p w14:paraId="6B4BA0CB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Совокупность характеристик вечномерзлых грунтов</w:t>
      </w:r>
    </w:p>
    <w:p w14:paraId="4F647120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вечномерзлый грунт</w:t>
      </w:r>
    </w:p>
    <w:p w14:paraId="5B54A952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состояние многолетней (вечной) мерзлоты</w:t>
      </w:r>
    </w:p>
    <w:p w14:paraId="0811BB1B" w14:textId="5AC0AD48" w:rsidR="00750738" w:rsidRPr="00A979F5" w:rsidRDefault="00750738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Б</w:t>
      </w:r>
    </w:p>
    <w:p w14:paraId="59F0A0AE" w14:textId="77777777" w:rsidR="00884684" w:rsidRPr="00A979F5" w:rsidRDefault="00884684" w:rsidP="00884684">
      <w:pPr>
        <w:shd w:val="clear" w:color="auto" w:fill="FFFFFF"/>
        <w:rPr>
          <w:color w:val="000000"/>
        </w:rPr>
      </w:pPr>
    </w:p>
    <w:p w14:paraId="7F5110A5" w14:textId="77777777" w:rsidR="00884684" w:rsidRPr="00A979F5" w:rsidRDefault="00884684" w:rsidP="00884684">
      <w:pPr>
        <w:shd w:val="clear" w:color="auto" w:fill="FFFFFF"/>
        <w:rPr>
          <w:color w:val="000000"/>
        </w:rPr>
      </w:pPr>
      <w:r w:rsidRPr="00A979F5">
        <w:rPr>
          <w:color w:val="000000"/>
        </w:rPr>
        <w:t>Объектами земельных отношений являются:</w:t>
      </w:r>
    </w:p>
    <w:p w14:paraId="63F8772F" w14:textId="77777777" w:rsidR="00884684" w:rsidRPr="00A979F5" w:rsidRDefault="00884684" w:rsidP="00884684">
      <w:r w:rsidRPr="00A979F5">
        <w:t>А) земля как природный объект и природный ресурс;</w:t>
      </w:r>
    </w:p>
    <w:p w14:paraId="4E013FFB" w14:textId="77777777" w:rsidR="00884684" w:rsidRPr="00A979F5" w:rsidRDefault="00884684" w:rsidP="00884684">
      <w:r w:rsidRPr="00A979F5">
        <w:t>Б) земельные участки;</w:t>
      </w:r>
    </w:p>
    <w:p w14:paraId="21006E55" w14:textId="77777777" w:rsidR="00884684" w:rsidRPr="00A979F5" w:rsidRDefault="00884684" w:rsidP="00884684">
      <w:r w:rsidRPr="00A979F5">
        <w:t>В) части земельных участков</w:t>
      </w:r>
    </w:p>
    <w:p w14:paraId="289566CE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Г) все перечисленное</w:t>
      </w:r>
    </w:p>
    <w:p w14:paraId="08D6B5FE" w14:textId="6C3E0415" w:rsidR="00750738" w:rsidRPr="00A979F5" w:rsidRDefault="00750738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Г</w:t>
      </w:r>
    </w:p>
    <w:p w14:paraId="0695C1F5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</w:p>
    <w:p w14:paraId="14FFAB38" w14:textId="77777777" w:rsidR="00750738" w:rsidRPr="00A979F5" w:rsidRDefault="00750738" w:rsidP="00884684">
      <w:pPr>
        <w:tabs>
          <w:tab w:val="left" w:pos="1832"/>
        </w:tabs>
        <w:rPr>
          <w:color w:val="000000"/>
          <w:shd w:val="clear" w:color="auto" w:fill="FFFFFF"/>
        </w:rPr>
      </w:pPr>
    </w:p>
    <w:p w14:paraId="3A3E94AB" w14:textId="222F8B4C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Отношения по использованию и охране земель в Российской Федерации как основы жизни и деятельности народов, проживающих на соответствующей территории это:</w:t>
      </w:r>
    </w:p>
    <w:p w14:paraId="0DDA3499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Земельные отношения</w:t>
      </w:r>
    </w:p>
    <w:p w14:paraId="07208835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 xml:space="preserve">Б) </w:t>
      </w:r>
      <w:proofErr w:type="spellStart"/>
      <w:r w:rsidRPr="00A979F5">
        <w:rPr>
          <w:color w:val="000000"/>
          <w:shd w:val="clear" w:color="auto" w:fill="FFFFFF"/>
        </w:rPr>
        <w:t>Природоресурсные</w:t>
      </w:r>
      <w:proofErr w:type="spellEnd"/>
      <w:r w:rsidRPr="00A979F5">
        <w:rPr>
          <w:color w:val="000000"/>
          <w:shd w:val="clear" w:color="auto" w:fill="FFFFFF"/>
        </w:rPr>
        <w:t xml:space="preserve"> отношения</w:t>
      </w:r>
    </w:p>
    <w:p w14:paraId="664A4750" w14:textId="4A9EB336" w:rsidR="00750738" w:rsidRPr="00A979F5" w:rsidRDefault="00750738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06161CB1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</w:p>
    <w:p w14:paraId="19577810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Лес является:</w:t>
      </w:r>
    </w:p>
    <w:p w14:paraId="4BA5B569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экологической системой</w:t>
      </w:r>
    </w:p>
    <w:p w14:paraId="2F2D4E71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природным ресурсом</w:t>
      </w:r>
    </w:p>
    <w:p w14:paraId="782721F5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В) все вышеперечисленное</w:t>
      </w:r>
    </w:p>
    <w:p w14:paraId="59CBC2FD" w14:textId="7765DB65" w:rsidR="00750738" w:rsidRPr="00A979F5" w:rsidRDefault="00750738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В</w:t>
      </w:r>
    </w:p>
    <w:p w14:paraId="104EBD33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</w:p>
    <w:p w14:paraId="37BD177B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 xml:space="preserve">К землям лесного фонда </w:t>
      </w:r>
      <w:proofErr w:type="gramStart"/>
      <w:r w:rsidRPr="00A979F5">
        <w:rPr>
          <w:color w:val="000000"/>
          <w:shd w:val="clear" w:color="auto" w:fill="FFFFFF"/>
        </w:rPr>
        <w:t>относятся :</w:t>
      </w:r>
      <w:proofErr w:type="gramEnd"/>
    </w:p>
    <w:p w14:paraId="6C3AAE3C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 xml:space="preserve">А) лесные земли </w:t>
      </w:r>
    </w:p>
    <w:p w14:paraId="223B2ADC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lastRenderedPageBreak/>
        <w:t>Б) нелесные земли</w:t>
      </w:r>
    </w:p>
    <w:p w14:paraId="52E80586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В) все вышеперечисленное</w:t>
      </w:r>
    </w:p>
    <w:p w14:paraId="771B9B85" w14:textId="444A2E09" w:rsidR="00750738" w:rsidRPr="00A979F5" w:rsidRDefault="00750738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В</w:t>
      </w:r>
    </w:p>
    <w:p w14:paraId="2A28CA16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</w:p>
    <w:p w14:paraId="79DD70C0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Границы земель лесного фонда определяются границами</w:t>
      </w:r>
    </w:p>
    <w:p w14:paraId="3F3B6FE2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населенного пункта</w:t>
      </w:r>
    </w:p>
    <w:p w14:paraId="66400DF0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лесничеств</w:t>
      </w:r>
    </w:p>
    <w:p w14:paraId="42638C0D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В) субъекта РФ</w:t>
      </w:r>
    </w:p>
    <w:p w14:paraId="404A39F9" w14:textId="5DF80BE1" w:rsidR="00750738" w:rsidRPr="00A979F5" w:rsidRDefault="00750738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Б</w:t>
      </w:r>
    </w:p>
    <w:p w14:paraId="00009CBA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</w:p>
    <w:p w14:paraId="3289426B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Земельный участок, который расположен в границах лесничеств и образован в соответствии с требованиями земельного и лесного законодательства называется:</w:t>
      </w:r>
    </w:p>
    <w:p w14:paraId="56C5DB36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А) лесным участком</w:t>
      </w:r>
    </w:p>
    <w:p w14:paraId="7F779429" w14:textId="77777777" w:rsidR="00884684" w:rsidRPr="00A979F5" w:rsidRDefault="00884684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Б) земельным участком</w:t>
      </w:r>
    </w:p>
    <w:p w14:paraId="0683B51E" w14:textId="05C7E1C5" w:rsidR="00750738" w:rsidRPr="00A979F5" w:rsidRDefault="00750738" w:rsidP="00884684">
      <w:pPr>
        <w:tabs>
          <w:tab w:val="left" w:pos="1832"/>
        </w:tabs>
        <w:rPr>
          <w:color w:val="000000"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297BD82A" w14:textId="77777777" w:rsidR="00407D81" w:rsidRPr="00407297" w:rsidRDefault="00407D81" w:rsidP="00407D81">
      <w:pPr>
        <w:shd w:val="clear" w:color="auto" w:fill="FFFFFF"/>
        <w:jc w:val="center"/>
        <w:rPr>
          <w:b/>
        </w:rPr>
      </w:pPr>
      <w:r>
        <w:t xml:space="preserve"> </w:t>
      </w:r>
      <w:r w:rsidRPr="00407297">
        <w:rPr>
          <w:b/>
        </w:rPr>
        <w:t>ПК 1.1</w:t>
      </w:r>
    </w:p>
    <w:p w14:paraId="0F20930F" w14:textId="77777777" w:rsidR="00407297" w:rsidRDefault="00407297" w:rsidP="00407D81">
      <w:pPr>
        <w:shd w:val="clear" w:color="auto" w:fill="FFFFFF"/>
        <w:jc w:val="center"/>
      </w:pPr>
    </w:p>
    <w:p w14:paraId="6FB66B15" w14:textId="77777777" w:rsidR="00852EA4" w:rsidRPr="00A979F5" w:rsidRDefault="00852EA4" w:rsidP="00852EA4">
      <w:pPr>
        <w:pStyle w:val="a7"/>
        <w:ind w:left="0"/>
        <w:jc w:val="both"/>
      </w:pPr>
      <w:r w:rsidRPr="00A979F5">
        <w:t>Относится ли пресная вода относится к неисчерпаемым природным ресурсам?</w:t>
      </w:r>
    </w:p>
    <w:p w14:paraId="4436ED27" w14:textId="77777777" w:rsidR="00852EA4" w:rsidRPr="00A979F5" w:rsidRDefault="00852EA4" w:rsidP="00852EA4">
      <w:pPr>
        <w:pStyle w:val="a7"/>
        <w:ind w:left="0"/>
        <w:jc w:val="both"/>
      </w:pPr>
      <w:proofErr w:type="gramStart"/>
      <w:r w:rsidRPr="00A979F5">
        <w:t>А)Да</w:t>
      </w:r>
      <w:proofErr w:type="gramEnd"/>
    </w:p>
    <w:p w14:paraId="0A34D9FF" w14:textId="77777777" w:rsidR="00852EA4" w:rsidRPr="00A979F5" w:rsidRDefault="00852EA4" w:rsidP="00852EA4">
      <w:pPr>
        <w:pStyle w:val="a7"/>
        <w:ind w:left="0"/>
        <w:jc w:val="both"/>
      </w:pPr>
      <w:proofErr w:type="gramStart"/>
      <w:r w:rsidRPr="00A979F5">
        <w:t>Б)Нет</w:t>
      </w:r>
      <w:proofErr w:type="gramEnd"/>
      <w:r w:rsidRPr="00A979F5">
        <w:t xml:space="preserve"> </w:t>
      </w:r>
    </w:p>
    <w:p w14:paraId="387D4EF2" w14:textId="639359DD" w:rsidR="00750738" w:rsidRPr="00A979F5" w:rsidRDefault="00750738" w:rsidP="00852EA4">
      <w:pPr>
        <w:pStyle w:val="a7"/>
        <w:ind w:left="0"/>
        <w:jc w:val="both"/>
      </w:pPr>
      <w:r w:rsidRPr="00A979F5">
        <w:rPr>
          <w:color w:val="000000"/>
          <w:shd w:val="clear" w:color="auto" w:fill="FFFFFF"/>
        </w:rPr>
        <w:t>ПРАВИЛЬНЫЙ ОТВЕТ: Б</w:t>
      </w:r>
    </w:p>
    <w:p w14:paraId="289BC389" w14:textId="77777777" w:rsidR="00852EA4" w:rsidRPr="00A979F5" w:rsidRDefault="00852EA4" w:rsidP="00852EA4">
      <w:pPr>
        <w:pStyle w:val="a7"/>
        <w:ind w:left="0"/>
        <w:jc w:val="both"/>
        <w:rPr>
          <w:shd w:val="clear" w:color="auto" w:fill="FFFFFF"/>
        </w:rPr>
      </w:pPr>
    </w:p>
    <w:p w14:paraId="7AA92593" w14:textId="77777777" w:rsidR="00852EA4" w:rsidRPr="00A979F5" w:rsidRDefault="00852EA4" w:rsidP="00852EA4">
      <w:pPr>
        <w:pStyle w:val="a7"/>
        <w:ind w:left="0"/>
        <w:jc w:val="both"/>
        <w:rPr>
          <w:shd w:val="clear" w:color="auto" w:fill="FFFFFF"/>
        </w:rPr>
      </w:pPr>
      <w:r w:rsidRPr="00A979F5">
        <w:rPr>
          <w:shd w:val="clear" w:color="auto" w:fill="FFFFFF"/>
        </w:rPr>
        <w:t>Какого цвета книга, издаваемая в целях охраны и учета редких и находящихся под угрозой исчезновения растений, животных и других организмов?</w:t>
      </w:r>
    </w:p>
    <w:p w14:paraId="46136B31" w14:textId="77777777" w:rsidR="00852EA4" w:rsidRPr="00A979F5" w:rsidRDefault="00852EA4" w:rsidP="00852EA4">
      <w:pPr>
        <w:pStyle w:val="a7"/>
        <w:ind w:left="0"/>
        <w:jc w:val="both"/>
        <w:rPr>
          <w:shd w:val="clear" w:color="auto" w:fill="FFFFFF"/>
        </w:rPr>
      </w:pPr>
      <w:proofErr w:type="gramStart"/>
      <w:r w:rsidRPr="00A979F5">
        <w:rPr>
          <w:shd w:val="clear" w:color="auto" w:fill="FFFFFF"/>
        </w:rPr>
        <w:t>А)Красная</w:t>
      </w:r>
      <w:proofErr w:type="gramEnd"/>
    </w:p>
    <w:p w14:paraId="72041B21" w14:textId="77777777" w:rsidR="00852EA4" w:rsidRPr="00A979F5" w:rsidRDefault="00852EA4" w:rsidP="00852EA4">
      <w:pPr>
        <w:pStyle w:val="a7"/>
        <w:ind w:left="0"/>
        <w:jc w:val="both"/>
        <w:rPr>
          <w:shd w:val="clear" w:color="auto" w:fill="FFFFFF"/>
        </w:rPr>
      </w:pPr>
      <w:proofErr w:type="gramStart"/>
      <w:r w:rsidRPr="00A979F5">
        <w:rPr>
          <w:shd w:val="clear" w:color="auto" w:fill="FFFFFF"/>
        </w:rPr>
        <w:t>Б)Зеленая</w:t>
      </w:r>
      <w:proofErr w:type="gramEnd"/>
    </w:p>
    <w:p w14:paraId="300E075A" w14:textId="253CE150" w:rsidR="00750738" w:rsidRPr="00A979F5" w:rsidRDefault="00750738" w:rsidP="00852EA4">
      <w:pPr>
        <w:pStyle w:val="a7"/>
        <w:ind w:left="0"/>
        <w:jc w:val="both"/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2291A325" w14:textId="77777777" w:rsidR="00852EA4" w:rsidRPr="00A979F5" w:rsidRDefault="00852EA4" w:rsidP="00852EA4"/>
    <w:p w14:paraId="482C9A7B" w14:textId="77777777" w:rsidR="00852EA4" w:rsidRPr="00A979F5" w:rsidRDefault="00852EA4" w:rsidP="00852EA4">
      <w:pPr>
        <w:shd w:val="clear" w:color="auto" w:fill="FFFFFF"/>
        <w:jc w:val="both"/>
      </w:pPr>
      <w:r w:rsidRPr="00A979F5">
        <w:t xml:space="preserve">Может ли Президент РФ в послании Федеральному собранию поднимать вопросы по охране окружающей </w:t>
      </w:r>
      <w:proofErr w:type="gramStart"/>
      <w:r w:rsidRPr="00A979F5">
        <w:t>среды ?</w:t>
      </w:r>
      <w:proofErr w:type="gramEnd"/>
      <w:r w:rsidRPr="00A979F5">
        <w:t xml:space="preserve"> </w:t>
      </w:r>
    </w:p>
    <w:p w14:paraId="722F4AEE" w14:textId="77777777" w:rsidR="00852EA4" w:rsidRPr="00A979F5" w:rsidRDefault="00852EA4" w:rsidP="00852EA4">
      <w:pPr>
        <w:shd w:val="clear" w:color="auto" w:fill="FFFFFF"/>
        <w:jc w:val="both"/>
      </w:pPr>
      <w:proofErr w:type="gramStart"/>
      <w:r w:rsidRPr="00A979F5">
        <w:t>А)Да</w:t>
      </w:r>
      <w:proofErr w:type="gramEnd"/>
    </w:p>
    <w:p w14:paraId="1B5A7C08" w14:textId="77777777" w:rsidR="00852EA4" w:rsidRPr="00A979F5" w:rsidRDefault="00852EA4" w:rsidP="00852EA4">
      <w:pPr>
        <w:shd w:val="clear" w:color="auto" w:fill="FFFFFF"/>
        <w:jc w:val="both"/>
      </w:pPr>
      <w:proofErr w:type="gramStart"/>
      <w:r w:rsidRPr="00A979F5">
        <w:t>Б)Нет</w:t>
      </w:r>
      <w:proofErr w:type="gramEnd"/>
    </w:p>
    <w:p w14:paraId="2C8788C5" w14:textId="6696BAAA" w:rsidR="00750738" w:rsidRPr="00A979F5" w:rsidRDefault="00750738" w:rsidP="00852EA4">
      <w:pPr>
        <w:shd w:val="clear" w:color="auto" w:fill="FFFFFF"/>
        <w:jc w:val="both"/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79550436" w14:textId="77777777" w:rsidR="00852EA4" w:rsidRPr="00A979F5" w:rsidRDefault="00852EA4" w:rsidP="00852EA4">
      <w:pPr>
        <w:pStyle w:val="a7"/>
        <w:ind w:left="0"/>
        <w:jc w:val="both"/>
      </w:pPr>
    </w:p>
    <w:p w14:paraId="4744941E" w14:textId="77777777" w:rsidR="00750738" w:rsidRPr="00A979F5" w:rsidRDefault="00750738" w:rsidP="00852EA4">
      <w:pPr>
        <w:pStyle w:val="a7"/>
        <w:ind w:left="0"/>
        <w:jc w:val="both"/>
      </w:pPr>
    </w:p>
    <w:p w14:paraId="05D8EDE1" w14:textId="77777777" w:rsidR="00750738" w:rsidRPr="00A979F5" w:rsidRDefault="00750738" w:rsidP="00852EA4">
      <w:pPr>
        <w:pStyle w:val="a7"/>
        <w:ind w:left="0"/>
        <w:jc w:val="both"/>
      </w:pPr>
    </w:p>
    <w:p w14:paraId="6FD16724" w14:textId="77777777" w:rsidR="00750738" w:rsidRPr="00A979F5" w:rsidRDefault="00750738" w:rsidP="00852EA4">
      <w:pPr>
        <w:pStyle w:val="a7"/>
        <w:ind w:left="0"/>
        <w:jc w:val="both"/>
      </w:pPr>
    </w:p>
    <w:p w14:paraId="68983325" w14:textId="77777777" w:rsidR="00750738" w:rsidRPr="00A979F5" w:rsidRDefault="00750738" w:rsidP="00852EA4">
      <w:pPr>
        <w:pStyle w:val="a7"/>
        <w:ind w:left="0"/>
        <w:jc w:val="both"/>
      </w:pPr>
    </w:p>
    <w:p w14:paraId="4D8F8C7E" w14:textId="4F6ECC15" w:rsidR="00852EA4" w:rsidRPr="00A979F5" w:rsidRDefault="00852EA4" w:rsidP="00852EA4">
      <w:pPr>
        <w:pStyle w:val="a7"/>
        <w:ind w:left="0"/>
        <w:jc w:val="both"/>
      </w:pPr>
      <w:r w:rsidRPr="00A979F5">
        <w:t xml:space="preserve">Относится ли пресная вода относится к </w:t>
      </w:r>
      <w:proofErr w:type="spellStart"/>
      <w:r w:rsidRPr="00A979F5">
        <w:t>исчерпаемым</w:t>
      </w:r>
      <w:proofErr w:type="spellEnd"/>
      <w:r w:rsidRPr="00A979F5">
        <w:t xml:space="preserve"> природным ресурсам?</w:t>
      </w:r>
    </w:p>
    <w:p w14:paraId="170DA7CD" w14:textId="77777777" w:rsidR="00852EA4" w:rsidRPr="00A979F5" w:rsidRDefault="00852EA4" w:rsidP="00852EA4">
      <w:pPr>
        <w:pStyle w:val="a7"/>
        <w:ind w:left="0"/>
        <w:jc w:val="both"/>
      </w:pPr>
      <w:proofErr w:type="gramStart"/>
      <w:r w:rsidRPr="00A979F5">
        <w:t>А)Да</w:t>
      </w:r>
      <w:proofErr w:type="gramEnd"/>
    </w:p>
    <w:p w14:paraId="01EB17C7" w14:textId="77777777" w:rsidR="00852EA4" w:rsidRPr="00A979F5" w:rsidRDefault="00852EA4" w:rsidP="00852EA4">
      <w:pPr>
        <w:pStyle w:val="a7"/>
        <w:ind w:left="0"/>
        <w:jc w:val="both"/>
      </w:pPr>
      <w:proofErr w:type="gramStart"/>
      <w:r w:rsidRPr="00A979F5">
        <w:t>Б)Нет</w:t>
      </w:r>
      <w:proofErr w:type="gramEnd"/>
    </w:p>
    <w:p w14:paraId="36FC6B8B" w14:textId="0CB68506" w:rsidR="00750738" w:rsidRPr="00A979F5" w:rsidRDefault="00750738" w:rsidP="00852EA4">
      <w:pPr>
        <w:pStyle w:val="a7"/>
        <w:ind w:left="0"/>
        <w:jc w:val="both"/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32FBD887" w14:textId="77777777" w:rsidR="00852EA4" w:rsidRPr="00A979F5" w:rsidRDefault="00852EA4" w:rsidP="00852EA4"/>
    <w:p w14:paraId="02AE8578" w14:textId="77777777" w:rsidR="00852EA4" w:rsidRPr="00A979F5" w:rsidRDefault="00852EA4" w:rsidP="00852EA4">
      <w:pPr>
        <w:jc w:val="both"/>
        <w:rPr>
          <w:shd w:val="clear" w:color="auto" w:fill="FFFFFF"/>
        </w:rPr>
      </w:pPr>
      <w:r w:rsidRPr="00A979F5">
        <w:rPr>
          <w:shd w:val="clear" w:color="auto" w:fill="FFFFFF"/>
        </w:rPr>
        <w:t>Право принятия и реализации региональных программ в области охраны окружающей среды принадлежит:</w:t>
      </w:r>
    </w:p>
    <w:p w14:paraId="7C430F94" w14:textId="77777777" w:rsidR="00852EA4" w:rsidRPr="00A979F5" w:rsidRDefault="00852EA4" w:rsidP="00852EA4">
      <w:pPr>
        <w:jc w:val="both"/>
        <w:rPr>
          <w:shd w:val="clear" w:color="auto" w:fill="FFFFFF"/>
        </w:rPr>
      </w:pPr>
      <w:r w:rsidRPr="00A979F5">
        <w:rPr>
          <w:shd w:val="clear" w:color="auto" w:fill="FFFFFF"/>
        </w:rPr>
        <w:t>А) Органам государственной власти Российской Федерации в сфере отношений, связанных с охраной окружающей среды</w:t>
      </w:r>
    </w:p>
    <w:p w14:paraId="33B98972" w14:textId="77777777" w:rsidR="00852EA4" w:rsidRPr="00A979F5" w:rsidRDefault="00852EA4" w:rsidP="00852EA4">
      <w:pPr>
        <w:jc w:val="both"/>
      </w:pPr>
      <w:r w:rsidRPr="00A979F5">
        <w:t>Б) Правительству РФ</w:t>
      </w:r>
    </w:p>
    <w:p w14:paraId="6FDA9B60" w14:textId="77777777" w:rsidR="00852EA4" w:rsidRPr="00A979F5" w:rsidRDefault="00852EA4" w:rsidP="00852EA4">
      <w:pPr>
        <w:jc w:val="both"/>
      </w:pPr>
      <w:r w:rsidRPr="00A979F5">
        <w:t>В) Губернаторам регионов</w:t>
      </w:r>
    </w:p>
    <w:p w14:paraId="68241988" w14:textId="4BF467C6" w:rsidR="00750738" w:rsidRPr="00A979F5" w:rsidRDefault="00750738" w:rsidP="00852EA4">
      <w:pPr>
        <w:jc w:val="both"/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30879E39" w14:textId="77777777" w:rsidR="00407297" w:rsidRPr="00A979F5" w:rsidRDefault="00407297" w:rsidP="00852EA4">
      <w:pPr>
        <w:jc w:val="both"/>
      </w:pPr>
    </w:p>
    <w:p w14:paraId="5DCDBD5B" w14:textId="77777777" w:rsidR="00852EA4" w:rsidRPr="00A979F5" w:rsidRDefault="00852EA4" w:rsidP="00852EA4">
      <w:pPr>
        <w:jc w:val="both"/>
        <w:rPr>
          <w:shd w:val="clear" w:color="auto" w:fill="FFFFFF"/>
        </w:rPr>
      </w:pPr>
      <w:r w:rsidRPr="00A979F5">
        <w:t xml:space="preserve">Ведение </w:t>
      </w:r>
      <w:r w:rsidRPr="00A979F5">
        <w:rPr>
          <w:shd w:val="clear" w:color="auto" w:fill="FFFFFF"/>
        </w:rPr>
        <w:t>Красной книги субъекта Российской Федерации осуществляется</w:t>
      </w:r>
    </w:p>
    <w:p w14:paraId="38E6454B" w14:textId="77777777" w:rsidR="00852EA4" w:rsidRPr="00A979F5" w:rsidRDefault="00852EA4" w:rsidP="00852EA4">
      <w:pPr>
        <w:jc w:val="both"/>
        <w:rPr>
          <w:shd w:val="clear" w:color="auto" w:fill="FFFFFF"/>
        </w:rPr>
      </w:pPr>
      <w:r w:rsidRPr="00A979F5">
        <w:rPr>
          <w:shd w:val="clear" w:color="auto" w:fill="FFFFFF"/>
        </w:rPr>
        <w:lastRenderedPageBreak/>
        <w:t>А) органами государственной власти субъекта РФ совместно с органами местного самоуправления</w:t>
      </w:r>
    </w:p>
    <w:p w14:paraId="74FD2409" w14:textId="77777777" w:rsidR="00852EA4" w:rsidRPr="00A979F5" w:rsidRDefault="00852EA4" w:rsidP="00852EA4">
      <w:pPr>
        <w:jc w:val="both"/>
        <w:rPr>
          <w:shd w:val="clear" w:color="auto" w:fill="FFFFFF"/>
        </w:rPr>
      </w:pPr>
      <w:r w:rsidRPr="00A979F5">
        <w:rPr>
          <w:shd w:val="clear" w:color="auto" w:fill="FFFFFF"/>
        </w:rPr>
        <w:t>Б) органами государственной власти субъекта РФ</w:t>
      </w:r>
    </w:p>
    <w:p w14:paraId="3444F302" w14:textId="5EFEFDD7" w:rsidR="00750738" w:rsidRPr="00A979F5" w:rsidRDefault="00750738" w:rsidP="00852EA4">
      <w:pPr>
        <w:jc w:val="both"/>
        <w:rPr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Б</w:t>
      </w:r>
    </w:p>
    <w:p w14:paraId="2E5C6CA6" w14:textId="77777777" w:rsidR="00852EA4" w:rsidRPr="00A979F5" w:rsidRDefault="00852EA4" w:rsidP="00852EA4">
      <w:pPr>
        <w:jc w:val="both"/>
        <w:rPr>
          <w:shd w:val="clear" w:color="auto" w:fill="FFFFFF"/>
        </w:rPr>
      </w:pPr>
    </w:p>
    <w:p w14:paraId="2AC0EE0E" w14:textId="77777777" w:rsidR="00852EA4" w:rsidRPr="00A979F5" w:rsidRDefault="00852EA4" w:rsidP="00852EA4">
      <w:pPr>
        <w:jc w:val="both"/>
        <w:rPr>
          <w:bCs/>
          <w:shd w:val="clear" w:color="auto" w:fill="FFFFFF"/>
        </w:rPr>
      </w:pPr>
      <w:r w:rsidRPr="00A979F5">
        <w:rPr>
          <w:shd w:val="clear" w:color="auto" w:fill="FFFFFF"/>
        </w:rPr>
        <w:t xml:space="preserve">Различаются ли </w:t>
      </w:r>
      <w:r w:rsidRPr="00A979F5">
        <w:t xml:space="preserve">вопросы </w:t>
      </w:r>
      <w:r w:rsidRPr="00A979F5">
        <w:rPr>
          <w:shd w:val="clear" w:color="auto" w:fill="FFFFFF"/>
        </w:rPr>
        <w:t xml:space="preserve">местного значения городского округа и муниципального района как к </w:t>
      </w:r>
      <w:r w:rsidRPr="00A979F5">
        <w:rPr>
          <w:bCs/>
          <w:shd w:val="clear" w:color="auto" w:fill="FFFFFF"/>
        </w:rPr>
        <w:t>полномочиям органов местного самоуправления в сфере отношений, связанных с охраной окружающей среды:</w:t>
      </w:r>
    </w:p>
    <w:p w14:paraId="46794915" w14:textId="77777777" w:rsidR="00852EA4" w:rsidRPr="00A979F5" w:rsidRDefault="00852EA4" w:rsidP="00852EA4">
      <w:pPr>
        <w:jc w:val="both"/>
        <w:rPr>
          <w:bCs/>
          <w:shd w:val="clear" w:color="auto" w:fill="FFFFFF"/>
        </w:rPr>
      </w:pPr>
      <w:r w:rsidRPr="00A979F5">
        <w:rPr>
          <w:bCs/>
          <w:shd w:val="clear" w:color="auto" w:fill="FFFFFF"/>
        </w:rPr>
        <w:t>А) Да</w:t>
      </w:r>
    </w:p>
    <w:p w14:paraId="35F574BC" w14:textId="77777777" w:rsidR="00852EA4" w:rsidRPr="00A979F5" w:rsidRDefault="00852EA4" w:rsidP="00852EA4">
      <w:pPr>
        <w:jc w:val="both"/>
        <w:rPr>
          <w:bCs/>
          <w:shd w:val="clear" w:color="auto" w:fill="FFFFFF"/>
        </w:rPr>
      </w:pPr>
      <w:r w:rsidRPr="00A979F5">
        <w:rPr>
          <w:bCs/>
          <w:shd w:val="clear" w:color="auto" w:fill="FFFFFF"/>
        </w:rPr>
        <w:t>Б) Нет</w:t>
      </w:r>
    </w:p>
    <w:p w14:paraId="481924CC" w14:textId="07A5838C" w:rsidR="00750738" w:rsidRPr="00A979F5" w:rsidRDefault="00750738" w:rsidP="00852EA4">
      <w:pPr>
        <w:jc w:val="both"/>
        <w:rPr>
          <w:bCs/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248C1C6D" w14:textId="77777777" w:rsidR="00852EA4" w:rsidRPr="00A979F5" w:rsidRDefault="00852EA4" w:rsidP="00852EA4">
      <w:pPr>
        <w:jc w:val="both"/>
        <w:rPr>
          <w:bCs/>
          <w:shd w:val="clear" w:color="auto" w:fill="FFFFFF"/>
        </w:rPr>
      </w:pPr>
    </w:p>
    <w:p w14:paraId="2E2B4A0E" w14:textId="77777777" w:rsidR="00852EA4" w:rsidRPr="00A979F5" w:rsidRDefault="00852EA4" w:rsidP="00852EA4">
      <w:pPr>
        <w:jc w:val="both"/>
        <w:rPr>
          <w:bCs/>
          <w:shd w:val="clear" w:color="auto" w:fill="FFFFFF"/>
        </w:rPr>
      </w:pPr>
      <w:r w:rsidRPr="00A979F5">
        <w:rPr>
          <w:bCs/>
          <w:shd w:val="clear" w:color="auto" w:fill="FFFFFF"/>
        </w:rPr>
        <w:t>Назови количество целей устойчивого развития действующих сегодня?</w:t>
      </w:r>
    </w:p>
    <w:p w14:paraId="4DC4C75D" w14:textId="77777777" w:rsidR="00852EA4" w:rsidRPr="00A979F5" w:rsidRDefault="00852EA4" w:rsidP="00852EA4">
      <w:pPr>
        <w:jc w:val="both"/>
        <w:rPr>
          <w:bCs/>
          <w:shd w:val="clear" w:color="auto" w:fill="FFFFFF"/>
        </w:rPr>
      </w:pPr>
      <w:r w:rsidRPr="00A979F5">
        <w:rPr>
          <w:bCs/>
          <w:shd w:val="clear" w:color="auto" w:fill="FFFFFF"/>
        </w:rPr>
        <w:t>А) 12</w:t>
      </w:r>
    </w:p>
    <w:p w14:paraId="1121112E" w14:textId="77777777" w:rsidR="00852EA4" w:rsidRPr="00A979F5" w:rsidRDefault="00852EA4" w:rsidP="00852EA4">
      <w:pPr>
        <w:jc w:val="both"/>
        <w:rPr>
          <w:bCs/>
          <w:shd w:val="clear" w:color="auto" w:fill="FFFFFF"/>
        </w:rPr>
      </w:pPr>
      <w:r w:rsidRPr="00A979F5">
        <w:rPr>
          <w:bCs/>
          <w:shd w:val="clear" w:color="auto" w:fill="FFFFFF"/>
        </w:rPr>
        <w:t>Б) 17</w:t>
      </w:r>
    </w:p>
    <w:p w14:paraId="3C9CD5BF" w14:textId="77777777" w:rsidR="00852EA4" w:rsidRPr="00A979F5" w:rsidRDefault="00852EA4" w:rsidP="00852EA4">
      <w:pPr>
        <w:jc w:val="both"/>
        <w:rPr>
          <w:bCs/>
          <w:shd w:val="clear" w:color="auto" w:fill="FFFFFF"/>
        </w:rPr>
      </w:pPr>
      <w:r w:rsidRPr="00A979F5">
        <w:rPr>
          <w:bCs/>
          <w:shd w:val="clear" w:color="auto" w:fill="FFFFFF"/>
        </w:rPr>
        <w:t>В) 10</w:t>
      </w:r>
    </w:p>
    <w:p w14:paraId="68BD446B" w14:textId="2726D25F" w:rsidR="00750738" w:rsidRPr="00A979F5" w:rsidRDefault="00750738" w:rsidP="00852EA4">
      <w:pPr>
        <w:jc w:val="both"/>
      </w:pPr>
      <w:r w:rsidRPr="00A979F5">
        <w:rPr>
          <w:color w:val="000000"/>
          <w:shd w:val="clear" w:color="auto" w:fill="FFFFFF"/>
        </w:rPr>
        <w:t>ПРАВИЛЬНЫЙ ОТВЕТ: Б</w:t>
      </w:r>
    </w:p>
    <w:p w14:paraId="67C0D787" w14:textId="77777777" w:rsidR="00852EA4" w:rsidRPr="00A979F5" w:rsidRDefault="00852EA4" w:rsidP="00852EA4"/>
    <w:p w14:paraId="6C193965" w14:textId="77777777" w:rsidR="00852EA4" w:rsidRPr="00A979F5" w:rsidRDefault="00852EA4" w:rsidP="00852EA4">
      <w:pPr>
        <w:pStyle w:val="a7"/>
        <w:ind w:left="0"/>
        <w:jc w:val="both"/>
      </w:pPr>
      <w:r w:rsidRPr="00A979F5">
        <w:rPr>
          <w:shd w:val="clear" w:color="auto" w:fill="FFFFFF"/>
        </w:rPr>
        <w:t>Экологическое (природное) благо – это:</w:t>
      </w:r>
    </w:p>
    <w:p w14:paraId="1EBBD25A" w14:textId="77777777" w:rsidR="00852EA4" w:rsidRPr="00A979F5" w:rsidRDefault="00852EA4" w:rsidP="00852EA4">
      <w:pPr>
        <w:jc w:val="both"/>
      </w:pPr>
      <w:proofErr w:type="gramStart"/>
      <w:r w:rsidRPr="00A979F5">
        <w:rPr>
          <w:shd w:val="clear" w:color="auto" w:fill="FFFFFF"/>
        </w:rPr>
        <w:t>А)</w:t>
      </w:r>
      <w:r w:rsidRPr="00A979F5">
        <w:t>экологические</w:t>
      </w:r>
      <w:proofErr w:type="gramEnd"/>
      <w:r w:rsidRPr="00A979F5">
        <w:t xml:space="preserve"> товары, работы, услуги</w:t>
      </w:r>
    </w:p>
    <w:p w14:paraId="26818783" w14:textId="77777777" w:rsidR="00852EA4" w:rsidRPr="00A979F5" w:rsidRDefault="00852EA4" w:rsidP="00852EA4">
      <w:pPr>
        <w:jc w:val="both"/>
      </w:pPr>
      <w:r w:rsidRPr="00A979F5">
        <w:rPr>
          <w:shd w:val="clear" w:color="auto" w:fill="FFFFFF"/>
        </w:rPr>
        <w:t>Б) экологические правоотношения</w:t>
      </w:r>
    </w:p>
    <w:p w14:paraId="523864A3" w14:textId="77777777" w:rsidR="00852EA4" w:rsidRPr="00A979F5" w:rsidRDefault="00852EA4" w:rsidP="00852EA4">
      <w:pPr>
        <w:jc w:val="both"/>
      </w:pPr>
      <w:r w:rsidRPr="00A979F5">
        <w:t>В) экологическая культура</w:t>
      </w:r>
    </w:p>
    <w:p w14:paraId="0B13CCE4" w14:textId="11A80758" w:rsidR="00750738" w:rsidRPr="00A979F5" w:rsidRDefault="00750738" w:rsidP="00852EA4">
      <w:pPr>
        <w:jc w:val="both"/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587995F5" w14:textId="77777777" w:rsidR="00852EA4" w:rsidRPr="00A979F5" w:rsidRDefault="00852EA4" w:rsidP="00852EA4">
      <w:pPr>
        <w:jc w:val="both"/>
      </w:pPr>
    </w:p>
    <w:p w14:paraId="4B7AC28D" w14:textId="77777777" w:rsidR="00852EA4" w:rsidRPr="00A979F5" w:rsidRDefault="00852EA4" w:rsidP="00852EA4">
      <w:pPr>
        <w:jc w:val="both"/>
      </w:pPr>
      <w:r w:rsidRPr="00A979F5">
        <w:t xml:space="preserve">Экологические блага относятся </w:t>
      </w:r>
      <w:proofErr w:type="gramStart"/>
      <w:r w:rsidRPr="00A979F5">
        <w:t>к :</w:t>
      </w:r>
      <w:proofErr w:type="gramEnd"/>
    </w:p>
    <w:p w14:paraId="3F86804D" w14:textId="77777777" w:rsidR="00852EA4" w:rsidRPr="00A979F5" w:rsidRDefault="00852EA4" w:rsidP="00852EA4">
      <w:pPr>
        <w:jc w:val="both"/>
      </w:pPr>
      <w:r w:rsidRPr="00A979F5">
        <w:t>А) общественным</w:t>
      </w:r>
    </w:p>
    <w:p w14:paraId="25F4E516" w14:textId="77777777" w:rsidR="00852EA4" w:rsidRPr="00A979F5" w:rsidRDefault="00852EA4" w:rsidP="00852EA4">
      <w:pPr>
        <w:jc w:val="both"/>
      </w:pPr>
      <w:r w:rsidRPr="00A979F5">
        <w:t>Б) экономическим</w:t>
      </w:r>
    </w:p>
    <w:p w14:paraId="3F055209" w14:textId="77777777" w:rsidR="00852EA4" w:rsidRPr="00A979F5" w:rsidRDefault="00852EA4" w:rsidP="00852EA4">
      <w:pPr>
        <w:jc w:val="both"/>
      </w:pPr>
      <w:r w:rsidRPr="00A979F5">
        <w:t>В) общественно – экономическим</w:t>
      </w:r>
    </w:p>
    <w:p w14:paraId="7091A317" w14:textId="1E2A927B" w:rsidR="00750738" w:rsidRPr="00A979F5" w:rsidRDefault="00750738" w:rsidP="00852EA4">
      <w:pPr>
        <w:jc w:val="both"/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4A290354" w14:textId="77777777" w:rsidR="00852EA4" w:rsidRPr="00A979F5" w:rsidRDefault="00852EA4" w:rsidP="00852EA4">
      <w:pPr>
        <w:jc w:val="both"/>
      </w:pPr>
    </w:p>
    <w:p w14:paraId="247EBAB3" w14:textId="77777777" w:rsidR="00750738" w:rsidRPr="00A979F5" w:rsidRDefault="00750738" w:rsidP="00852EA4">
      <w:pPr>
        <w:jc w:val="both"/>
        <w:rPr>
          <w:shd w:val="clear" w:color="auto" w:fill="FFFFFF"/>
        </w:rPr>
      </w:pPr>
    </w:p>
    <w:p w14:paraId="568A77FF" w14:textId="77777777" w:rsidR="00750738" w:rsidRPr="00A979F5" w:rsidRDefault="00750738" w:rsidP="00852EA4">
      <w:pPr>
        <w:jc w:val="both"/>
        <w:rPr>
          <w:shd w:val="clear" w:color="auto" w:fill="FFFFFF"/>
        </w:rPr>
      </w:pPr>
    </w:p>
    <w:p w14:paraId="067BDA8C" w14:textId="77777777" w:rsidR="00750738" w:rsidRPr="00A979F5" w:rsidRDefault="00750738" w:rsidP="00852EA4">
      <w:pPr>
        <w:jc w:val="both"/>
        <w:rPr>
          <w:shd w:val="clear" w:color="auto" w:fill="FFFFFF"/>
        </w:rPr>
      </w:pPr>
    </w:p>
    <w:p w14:paraId="24F2428D" w14:textId="77777777" w:rsidR="00750738" w:rsidRPr="00A979F5" w:rsidRDefault="00750738" w:rsidP="00852EA4">
      <w:pPr>
        <w:jc w:val="both"/>
        <w:rPr>
          <w:shd w:val="clear" w:color="auto" w:fill="FFFFFF"/>
        </w:rPr>
      </w:pPr>
    </w:p>
    <w:p w14:paraId="1B124A13" w14:textId="77777777" w:rsidR="00750738" w:rsidRPr="00A979F5" w:rsidRDefault="00750738" w:rsidP="00852EA4">
      <w:pPr>
        <w:jc w:val="both"/>
        <w:rPr>
          <w:shd w:val="clear" w:color="auto" w:fill="FFFFFF"/>
        </w:rPr>
      </w:pPr>
    </w:p>
    <w:p w14:paraId="39FCA914" w14:textId="77777777" w:rsidR="00750738" w:rsidRPr="00A979F5" w:rsidRDefault="00750738" w:rsidP="00852EA4">
      <w:pPr>
        <w:jc w:val="both"/>
        <w:rPr>
          <w:shd w:val="clear" w:color="auto" w:fill="FFFFFF"/>
        </w:rPr>
      </w:pPr>
    </w:p>
    <w:p w14:paraId="709EA9F2" w14:textId="77777777" w:rsidR="00750738" w:rsidRPr="00A979F5" w:rsidRDefault="00750738" w:rsidP="00852EA4">
      <w:pPr>
        <w:jc w:val="both"/>
        <w:rPr>
          <w:shd w:val="clear" w:color="auto" w:fill="FFFFFF"/>
        </w:rPr>
      </w:pPr>
    </w:p>
    <w:p w14:paraId="6EB7E010" w14:textId="77777777" w:rsidR="00750738" w:rsidRPr="00A979F5" w:rsidRDefault="00750738" w:rsidP="00852EA4">
      <w:pPr>
        <w:jc w:val="both"/>
        <w:rPr>
          <w:shd w:val="clear" w:color="auto" w:fill="FFFFFF"/>
        </w:rPr>
      </w:pPr>
    </w:p>
    <w:p w14:paraId="2271821D" w14:textId="11EA908B" w:rsidR="00852EA4" w:rsidRPr="00A979F5" w:rsidRDefault="00852EA4" w:rsidP="00852EA4">
      <w:pPr>
        <w:jc w:val="both"/>
        <w:rPr>
          <w:shd w:val="clear" w:color="auto" w:fill="FFFFFF"/>
        </w:rPr>
      </w:pPr>
      <w:r w:rsidRPr="00A979F5">
        <w:rPr>
          <w:shd w:val="clear" w:color="auto" w:fill="FFFFFF"/>
        </w:rPr>
        <w:t>Объектами охраны окружающей среды являются</w:t>
      </w:r>
    </w:p>
    <w:p w14:paraId="779948C8" w14:textId="77777777" w:rsidR="00852EA4" w:rsidRPr="00A979F5" w:rsidRDefault="00852EA4" w:rsidP="00852EA4">
      <w:pPr>
        <w:jc w:val="both"/>
        <w:rPr>
          <w:shd w:val="clear" w:color="auto" w:fill="FFFFFF"/>
        </w:rPr>
      </w:pPr>
      <w:r w:rsidRPr="00A979F5">
        <w:rPr>
          <w:shd w:val="clear" w:color="auto" w:fill="FFFFFF"/>
        </w:rPr>
        <w:t xml:space="preserve">А) компоненты природной среды, </w:t>
      </w:r>
    </w:p>
    <w:p w14:paraId="4E8A0DFA" w14:textId="77777777" w:rsidR="00852EA4" w:rsidRPr="00A979F5" w:rsidRDefault="00852EA4" w:rsidP="00852EA4">
      <w:pPr>
        <w:jc w:val="both"/>
        <w:rPr>
          <w:shd w:val="clear" w:color="auto" w:fill="FFFFFF"/>
        </w:rPr>
      </w:pPr>
      <w:proofErr w:type="gramStart"/>
      <w:r w:rsidRPr="00A979F5">
        <w:rPr>
          <w:shd w:val="clear" w:color="auto" w:fill="FFFFFF"/>
        </w:rPr>
        <w:t>Б)природные</w:t>
      </w:r>
      <w:proofErr w:type="gramEnd"/>
      <w:r w:rsidRPr="00A979F5">
        <w:rPr>
          <w:shd w:val="clear" w:color="auto" w:fill="FFFFFF"/>
        </w:rPr>
        <w:t xml:space="preserve"> объекты </w:t>
      </w:r>
    </w:p>
    <w:p w14:paraId="21470A43" w14:textId="77777777" w:rsidR="00852EA4" w:rsidRPr="00A979F5" w:rsidRDefault="00852EA4" w:rsidP="00852EA4">
      <w:pPr>
        <w:jc w:val="both"/>
        <w:rPr>
          <w:shd w:val="clear" w:color="auto" w:fill="FFFFFF"/>
        </w:rPr>
      </w:pPr>
      <w:r w:rsidRPr="00A979F5">
        <w:rPr>
          <w:shd w:val="clear" w:color="auto" w:fill="FFFFFF"/>
        </w:rPr>
        <w:t>В) природные комплексы</w:t>
      </w:r>
    </w:p>
    <w:p w14:paraId="3D616908" w14:textId="77777777" w:rsidR="00852EA4" w:rsidRPr="00A979F5" w:rsidRDefault="00852EA4" w:rsidP="00852EA4">
      <w:pPr>
        <w:jc w:val="both"/>
        <w:rPr>
          <w:shd w:val="clear" w:color="auto" w:fill="FFFFFF"/>
        </w:rPr>
      </w:pPr>
      <w:r w:rsidRPr="00A979F5">
        <w:rPr>
          <w:shd w:val="clear" w:color="auto" w:fill="FFFFFF"/>
        </w:rPr>
        <w:t>Г) все перечисленное</w:t>
      </w:r>
    </w:p>
    <w:p w14:paraId="041BA0B9" w14:textId="76249CD3" w:rsidR="00750738" w:rsidRPr="00A979F5" w:rsidRDefault="00750738" w:rsidP="00852EA4">
      <w:pPr>
        <w:jc w:val="both"/>
        <w:rPr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Г</w:t>
      </w:r>
    </w:p>
    <w:p w14:paraId="5D0736B0" w14:textId="77777777" w:rsidR="00852EA4" w:rsidRPr="00A979F5" w:rsidRDefault="00852EA4" w:rsidP="00852EA4">
      <w:pPr>
        <w:jc w:val="both"/>
        <w:rPr>
          <w:shd w:val="clear" w:color="auto" w:fill="FFFFFF"/>
        </w:rPr>
      </w:pPr>
    </w:p>
    <w:p w14:paraId="78C9F585" w14:textId="77777777" w:rsidR="00852EA4" w:rsidRPr="00A979F5" w:rsidRDefault="00852EA4" w:rsidP="00852EA4">
      <w:pPr>
        <w:jc w:val="both"/>
        <w:rPr>
          <w:shd w:val="clear" w:color="auto" w:fill="FFFFFF"/>
        </w:rPr>
      </w:pPr>
      <w:r w:rsidRPr="00A979F5">
        <w:t>Могут ли передаваться п</w:t>
      </w:r>
      <w:r w:rsidRPr="00A979F5">
        <w:rPr>
          <w:shd w:val="clear" w:color="auto" w:fill="FFFFFF"/>
        </w:rPr>
        <w:t xml:space="preserve">олномочия федеральных органов исполнительной власти в сфере отношений, связанных с охраной окружающей среды для осуществления органам исполнительной власти субъектов Российской </w:t>
      </w:r>
      <w:proofErr w:type="gramStart"/>
      <w:r w:rsidRPr="00A979F5">
        <w:rPr>
          <w:shd w:val="clear" w:color="auto" w:fill="FFFFFF"/>
        </w:rPr>
        <w:t>Федерации :</w:t>
      </w:r>
      <w:proofErr w:type="gramEnd"/>
    </w:p>
    <w:p w14:paraId="76DCEB9F" w14:textId="77777777" w:rsidR="00852EA4" w:rsidRPr="00A979F5" w:rsidRDefault="00852EA4" w:rsidP="00852EA4">
      <w:pPr>
        <w:jc w:val="both"/>
        <w:rPr>
          <w:shd w:val="clear" w:color="auto" w:fill="FFFFFF"/>
        </w:rPr>
      </w:pPr>
      <w:r w:rsidRPr="00A979F5">
        <w:rPr>
          <w:shd w:val="clear" w:color="auto" w:fill="FFFFFF"/>
        </w:rPr>
        <w:t>А) Да</w:t>
      </w:r>
    </w:p>
    <w:p w14:paraId="144819CB" w14:textId="77777777" w:rsidR="00852EA4" w:rsidRPr="00A979F5" w:rsidRDefault="00852EA4" w:rsidP="00852EA4">
      <w:pPr>
        <w:jc w:val="both"/>
        <w:rPr>
          <w:shd w:val="clear" w:color="auto" w:fill="FFFFFF"/>
        </w:rPr>
      </w:pPr>
      <w:r w:rsidRPr="00A979F5">
        <w:rPr>
          <w:shd w:val="clear" w:color="auto" w:fill="FFFFFF"/>
        </w:rPr>
        <w:t>Б) Нет</w:t>
      </w:r>
    </w:p>
    <w:p w14:paraId="4394356A" w14:textId="27D20272" w:rsidR="00750738" w:rsidRPr="00A979F5" w:rsidRDefault="00750738" w:rsidP="00852EA4">
      <w:pPr>
        <w:jc w:val="both"/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2D122AEF" w14:textId="77777777" w:rsidR="00852EA4" w:rsidRPr="00A979F5" w:rsidRDefault="00852EA4" w:rsidP="00852EA4"/>
    <w:p w14:paraId="2D05D06B" w14:textId="77777777" w:rsidR="00852EA4" w:rsidRPr="00A979F5" w:rsidRDefault="00852EA4" w:rsidP="00852EA4">
      <w:r w:rsidRPr="00A979F5">
        <w:lastRenderedPageBreak/>
        <w:t>Осуществляется ли в России государственный экологический мониторинг?</w:t>
      </w:r>
    </w:p>
    <w:p w14:paraId="5319582F" w14:textId="77777777" w:rsidR="00852EA4" w:rsidRPr="00A979F5" w:rsidRDefault="00852EA4" w:rsidP="00852EA4">
      <w:proofErr w:type="gramStart"/>
      <w:r w:rsidRPr="00A979F5">
        <w:t>А)Да</w:t>
      </w:r>
      <w:proofErr w:type="gramEnd"/>
    </w:p>
    <w:p w14:paraId="0E58EF93" w14:textId="77777777" w:rsidR="00852EA4" w:rsidRPr="00A979F5" w:rsidRDefault="00852EA4" w:rsidP="00852EA4">
      <w:r w:rsidRPr="00A979F5">
        <w:t>Б) Нет</w:t>
      </w:r>
    </w:p>
    <w:p w14:paraId="2EDA4D52" w14:textId="07D50421" w:rsidR="00750738" w:rsidRPr="00A979F5" w:rsidRDefault="00750738" w:rsidP="00852EA4">
      <w:r w:rsidRPr="00A979F5">
        <w:rPr>
          <w:color w:val="000000"/>
          <w:shd w:val="clear" w:color="auto" w:fill="FFFFFF"/>
        </w:rPr>
        <w:t>ПРАВИЛЬНЫЙ ОТВЕТ: А</w:t>
      </w:r>
    </w:p>
    <w:p w14:paraId="04EB8E7B" w14:textId="77777777" w:rsidR="00852EA4" w:rsidRPr="00A979F5" w:rsidRDefault="00852EA4" w:rsidP="00852EA4">
      <w:pPr>
        <w:rPr>
          <w:shd w:val="clear" w:color="auto" w:fill="FFFFFF"/>
        </w:rPr>
      </w:pPr>
    </w:p>
    <w:p w14:paraId="5BC5C160" w14:textId="77777777" w:rsidR="00852EA4" w:rsidRPr="00A979F5" w:rsidRDefault="00852EA4" w:rsidP="00852EA4">
      <w:pPr>
        <w:rPr>
          <w:shd w:val="clear" w:color="auto" w:fill="FFFFFF"/>
        </w:rPr>
      </w:pPr>
      <w:r w:rsidRPr="00A979F5">
        <w:rPr>
          <w:shd w:val="clear" w:color="auto" w:fill="FFFFFF"/>
        </w:rPr>
        <w:t xml:space="preserve">С какого </w:t>
      </w:r>
      <w:proofErr w:type="gramStart"/>
      <w:r w:rsidRPr="00A979F5">
        <w:rPr>
          <w:shd w:val="clear" w:color="auto" w:fill="FFFFFF"/>
        </w:rPr>
        <w:t>возраста  можно</w:t>
      </w:r>
      <w:proofErr w:type="gramEnd"/>
      <w:r w:rsidRPr="00A979F5">
        <w:rPr>
          <w:shd w:val="clear" w:color="auto" w:fill="FFFFFF"/>
        </w:rPr>
        <w:t xml:space="preserve"> стать общественным экологическим инспектором?</w:t>
      </w:r>
    </w:p>
    <w:p w14:paraId="4C985EA9" w14:textId="77777777" w:rsidR="00852EA4" w:rsidRPr="00A979F5" w:rsidRDefault="00852EA4" w:rsidP="00852EA4">
      <w:pPr>
        <w:rPr>
          <w:shd w:val="clear" w:color="auto" w:fill="FFFFFF"/>
        </w:rPr>
      </w:pPr>
      <w:r w:rsidRPr="00A979F5">
        <w:rPr>
          <w:shd w:val="clear" w:color="auto" w:fill="FFFFFF"/>
        </w:rPr>
        <w:t>А) С 18</w:t>
      </w:r>
    </w:p>
    <w:p w14:paraId="0C744A9F" w14:textId="77777777" w:rsidR="00852EA4" w:rsidRPr="00A979F5" w:rsidRDefault="00852EA4" w:rsidP="00852EA4">
      <w:pPr>
        <w:rPr>
          <w:shd w:val="clear" w:color="auto" w:fill="FFFFFF"/>
        </w:rPr>
      </w:pPr>
      <w:r w:rsidRPr="00A979F5">
        <w:rPr>
          <w:shd w:val="clear" w:color="auto" w:fill="FFFFFF"/>
        </w:rPr>
        <w:t>Б) С 20</w:t>
      </w:r>
    </w:p>
    <w:p w14:paraId="645F6557" w14:textId="77777777" w:rsidR="00852EA4" w:rsidRPr="00A979F5" w:rsidRDefault="00852EA4" w:rsidP="00852EA4">
      <w:pPr>
        <w:rPr>
          <w:shd w:val="clear" w:color="auto" w:fill="FFFFFF"/>
        </w:rPr>
      </w:pPr>
      <w:r w:rsidRPr="00A979F5">
        <w:rPr>
          <w:shd w:val="clear" w:color="auto" w:fill="FFFFFF"/>
        </w:rPr>
        <w:t>В) С 30</w:t>
      </w:r>
    </w:p>
    <w:p w14:paraId="7778A209" w14:textId="69ED2070" w:rsidR="00750738" w:rsidRPr="00A979F5" w:rsidRDefault="00750738" w:rsidP="00852EA4">
      <w:pPr>
        <w:rPr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3ABFA18F" w14:textId="77777777" w:rsidR="00852EA4" w:rsidRPr="00A979F5" w:rsidRDefault="00852EA4" w:rsidP="00852EA4">
      <w:pPr>
        <w:rPr>
          <w:shd w:val="clear" w:color="auto" w:fill="FFFFFF"/>
        </w:rPr>
      </w:pPr>
    </w:p>
    <w:p w14:paraId="64A5B474" w14:textId="77777777" w:rsidR="00852EA4" w:rsidRPr="00A979F5" w:rsidRDefault="00852EA4" w:rsidP="00852EA4">
      <w:pPr>
        <w:rPr>
          <w:shd w:val="clear" w:color="auto" w:fill="FFFFFF"/>
        </w:rPr>
      </w:pPr>
      <w:r w:rsidRPr="00A979F5">
        <w:rPr>
          <w:shd w:val="clear" w:color="auto" w:fill="FFFFFF"/>
        </w:rPr>
        <w:t xml:space="preserve">Существует ли в России </w:t>
      </w:r>
      <w:proofErr w:type="spellStart"/>
      <w:r w:rsidRPr="00A979F5">
        <w:rPr>
          <w:shd w:val="clear" w:color="auto" w:fill="FFFFFF"/>
        </w:rPr>
        <w:t>природохранная</w:t>
      </w:r>
      <w:proofErr w:type="spellEnd"/>
      <w:r w:rsidRPr="00A979F5">
        <w:rPr>
          <w:shd w:val="clear" w:color="auto" w:fill="FFFFFF"/>
        </w:rPr>
        <w:t xml:space="preserve"> прокуратура как вид специализированной прокуратуры?</w:t>
      </w:r>
    </w:p>
    <w:p w14:paraId="4408A73F" w14:textId="77777777" w:rsidR="00852EA4" w:rsidRPr="00A979F5" w:rsidRDefault="00852EA4" w:rsidP="00852EA4">
      <w:pPr>
        <w:rPr>
          <w:shd w:val="clear" w:color="auto" w:fill="FFFFFF"/>
        </w:rPr>
      </w:pPr>
      <w:r w:rsidRPr="00A979F5">
        <w:rPr>
          <w:shd w:val="clear" w:color="auto" w:fill="FFFFFF"/>
        </w:rPr>
        <w:t>А) Да</w:t>
      </w:r>
    </w:p>
    <w:p w14:paraId="1B050550" w14:textId="77777777" w:rsidR="00852EA4" w:rsidRPr="00A979F5" w:rsidRDefault="00852EA4" w:rsidP="00852EA4">
      <w:pPr>
        <w:rPr>
          <w:shd w:val="clear" w:color="auto" w:fill="FFFFFF"/>
        </w:rPr>
      </w:pPr>
      <w:r w:rsidRPr="00A979F5">
        <w:rPr>
          <w:shd w:val="clear" w:color="auto" w:fill="FFFFFF"/>
        </w:rPr>
        <w:t>Б) Нет</w:t>
      </w:r>
    </w:p>
    <w:p w14:paraId="7A7F1B84" w14:textId="794F9B59" w:rsidR="00750738" w:rsidRPr="00A979F5" w:rsidRDefault="00750738" w:rsidP="00852EA4">
      <w:pPr>
        <w:rPr>
          <w:shd w:val="clear" w:color="auto" w:fill="FFFFFF"/>
        </w:rPr>
      </w:pPr>
      <w:r w:rsidRPr="00A979F5">
        <w:rPr>
          <w:color w:val="000000"/>
          <w:shd w:val="clear" w:color="auto" w:fill="FFFFFF"/>
        </w:rPr>
        <w:t>ПРАВИЛЬНЫЙ ОТВЕТ: А</w:t>
      </w:r>
    </w:p>
    <w:p w14:paraId="2AA99758" w14:textId="77777777" w:rsidR="00407D81" w:rsidRDefault="00407D81" w:rsidP="00407D81">
      <w:pPr>
        <w:shd w:val="clear" w:color="auto" w:fill="FFFFFF"/>
        <w:jc w:val="center"/>
        <w:rPr>
          <w:b/>
          <w:bCs/>
          <w:spacing w:val="10"/>
        </w:rPr>
      </w:pPr>
    </w:p>
    <w:p w14:paraId="471FD72C" w14:textId="77777777" w:rsidR="00407D81" w:rsidRPr="00895BD1" w:rsidRDefault="00407D81" w:rsidP="00407D81">
      <w:pPr>
        <w:shd w:val="clear" w:color="auto" w:fill="FFFFFF"/>
        <w:jc w:val="center"/>
        <w:rPr>
          <w:b/>
          <w:bCs/>
          <w:spacing w:val="10"/>
        </w:rPr>
      </w:pPr>
      <w:r w:rsidRPr="00895BD1">
        <w:rPr>
          <w:b/>
          <w:bCs/>
          <w:spacing w:val="10"/>
        </w:rPr>
        <w:t>3.2 Промежуточная аттестация</w:t>
      </w:r>
    </w:p>
    <w:p w14:paraId="2B8E8269" w14:textId="77777777" w:rsidR="00407D81" w:rsidRDefault="00407D81" w:rsidP="00407D81">
      <w:pPr>
        <w:ind w:left="360"/>
        <w:jc w:val="center"/>
        <w:rPr>
          <w:rFonts w:eastAsia="Calibri"/>
          <w:b/>
        </w:rPr>
      </w:pPr>
      <w:r w:rsidRPr="00895BD1">
        <w:rPr>
          <w:rFonts w:eastAsia="Calibri"/>
          <w:b/>
          <w:lang w:eastAsia="en-US"/>
        </w:rPr>
        <w:t xml:space="preserve">Вопросы </w:t>
      </w:r>
      <w:r w:rsidRPr="00895BD1">
        <w:rPr>
          <w:rFonts w:eastAsia="Calibri"/>
          <w:b/>
        </w:rPr>
        <w:t xml:space="preserve">к </w:t>
      </w:r>
      <w:r>
        <w:rPr>
          <w:rFonts w:eastAsia="Calibri"/>
          <w:b/>
        </w:rPr>
        <w:t>дифференцированному зачету по</w:t>
      </w:r>
      <w:r w:rsidR="00BE3315">
        <w:rPr>
          <w:rFonts w:eastAsia="Calibri"/>
          <w:b/>
        </w:rPr>
        <w:t xml:space="preserve"> дисциплине «Основы экологического права</w:t>
      </w:r>
      <w:r w:rsidRPr="00895BD1">
        <w:rPr>
          <w:rFonts w:eastAsia="Calibri"/>
          <w:b/>
        </w:rPr>
        <w:t>»</w:t>
      </w:r>
    </w:p>
    <w:p w14:paraId="152DBE4E" w14:textId="77777777" w:rsidR="004F26B2" w:rsidRDefault="004F26B2" w:rsidP="00407D81">
      <w:pPr>
        <w:ind w:left="360"/>
        <w:jc w:val="center"/>
        <w:rPr>
          <w:rFonts w:eastAsia="Calibri"/>
          <w:b/>
        </w:rPr>
      </w:pPr>
    </w:p>
    <w:tbl>
      <w:tblPr>
        <w:tblW w:w="0" w:type="auto"/>
        <w:tblInd w:w="-30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384"/>
      </w:tblGrid>
      <w:tr w:rsidR="004F26B2" w:rsidRPr="00A127F8" w14:paraId="3974478A" w14:textId="77777777" w:rsidTr="00852EA4">
        <w:trPr>
          <w:trHeight w:val="615"/>
        </w:trPr>
        <w:tc>
          <w:tcPr>
            <w:tcW w:w="0" w:type="auto"/>
            <w:hideMark/>
          </w:tcPr>
          <w:p w14:paraId="16EA66BE" w14:textId="77777777" w:rsidR="004F26B2" w:rsidRPr="00A127F8" w:rsidRDefault="004F26B2" w:rsidP="00852EA4">
            <w:pPr>
              <w:jc w:val="both"/>
            </w:pPr>
            <w:r w:rsidRPr="00A127F8">
              <w:t>1. Экологический кризис – понятие, объективные и субъективные причины его проявления. Пути выхода.</w:t>
            </w:r>
          </w:p>
        </w:tc>
      </w:tr>
      <w:tr w:rsidR="004F26B2" w:rsidRPr="00A127F8" w14:paraId="5AA2F459" w14:textId="77777777" w:rsidTr="00852EA4">
        <w:trPr>
          <w:trHeight w:val="315"/>
        </w:trPr>
        <w:tc>
          <w:tcPr>
            <w:tcW w:w="0" w:type="auto"/>
            <w:hideMark/>
          </w:tcPr>
          <w:p w14:paraId="3CE93BAB" w14:textId="77777777" w:rsidR="004F26B2" w:rsidRPr="00A127F8" w:rsidRDefault="004F26B2" w:rsidP="00852EA4">
            <w:pPr>
              <w:jc w:val="both"/>
            </w:pPr>
            <w:r w:rsidRPr="00A127F8">
              <w:t>2. Концепции взаимодействия общества и природы.</w:t>
            </w:r>
          </w:p>
        </w:tc>
      </w:tr>
      <w:tr w:rsidR="004F26B2" w:rsidRPr="00A127F8" w14:paraId="5D13F367" w14:textId="77777777" w:rsidTr="00852EA4">
        <w:trPr>
          <w:trHeight w:val="615"/>
        </w:trPr>
        <w:tc>
          <w:tcPr>
            <w:tcW w:w="0" w:type="auto"/>
            <w:hideMark/>
          </w:tcPr>
          <w:p w14:paraId="3884E362" w14:textId="77777777" w:rsidR="004F26B2" w:rsidRPr="00A127F8" w:rsidRDefault="004F26B2" w:rsidP="00852EA4">
            <w:pPr>
              <w:jc w:val="both"/>
            </w:pPr>
            <w:r w:rsidRPr="00A127F8">
              <w:t>3. Биосфера (понятие, компоненты, функции, «хозяйственная емкость»). Концепции ее возможного разрушения.</w:t>
            </w:r>
          </w:p>
        </w:tc>
      </w:tr>
      <w:tr w:rsidR="004F26B2" w:rsidRPr="00A127F8" w14:paraId="444F599F" w14:textId="77777777" w:rsidTr="00852EA4">
        <w:trPr>
          <w:trHeight w:val="315"/>
        </w:trPr>
        <w:tc>
          <w:tcPr>
            <w:tcW w:w="0" w:type="auto"/>
            <w:hideMark/>
          </w:tcPr>
          <w:p w14:paraId="616D9739" w14:textId="77777777" w:rsidR="004F26B2" w:rsidRPr="00A127F8" w:rsidRDefault="004F26B2" w:rsidP="00852EA4">
            <w:pPr>
              <w:jc w:val="both"/>
            </w:pPr>
            <w:r w:rsidRPr="00A127F8">
              <w:t xml:space="preserve">4. Экологическая безопасность и ее место в системе национальной безопасности РФ. </w:t>
            </w:r>
          </w:p>
        </w:tc>
      </w:tr>
      <w:tr w:rsidR="004F26B2" w:rsidRPr="00A127F8" w14:paraId="0723BFC0" w14:textId="77777777" w:rsidTr="00852EA4">
        <w:trPr>
          <w:trHeight w:val="315"/>
        </w:trPr>
        <w:tc>
          <w:tcPr>
            <w:tcW w:w="0" w:type="auto"/>
            <w:hideMark/>
          </w:tcPr>
          <w:p w14:paraId="332E0287" w14:textId="77777777" w:rsidR="004F26B2" w:rsidRPr="00A127F8" w:rsidRDefault="004F26B2" w:rsidP="00852EA4">
            <w:pPr>
              <w:jc w:val="both"/>
            </w:pPr>
            <w:r w:rsidRPr="00A127F8">
              <w:t>5. Правовые основы концепции устойчивого развития, и ее признаки.</w:t>
            </w:r>
          </w:p>
        </w:tc>
      </w:tr>
      <w:tr w:rsidR="004F26B2" w:rsidRPr="00A127F8" w14:paraId="21BD4868" w14:textId="77777777" w:rsidTr="00852EA4">
        <w:trPr>
          <w:trHeight w:val="615"/>
        </w:trPr>
        <w:tc>
          <w:tcPr>
            <w:tcW w:w="0" w:type="auto"/>
            <w:hideMark/>
          </w:tcPr>
          <w:p w14:paraId="017FDFE7" w14:textId="77777777" w:rsidR="004F26B2" w:rsidRPr="00A127F8" w:rsidRDefault="004F26B2" w:rsidP="00852EA4">
            <w:pPr>
              <w:jc w:val="both"/>
            </w:pPr>
            <w:r w:rsidRPr="00A127F8">
              <w:t>6. Основные положения государственной экологической политики по обеспечению устойчивого развития в области ОС.</w:t>
            </w:r>
          </w:p>
        </w:tc>
      </w:tr>
      <w:tr w:rsidR="004F26B2" w:rsidRPr="00A127F8" w14:paraId="1F233E2C" w14:textId="77777777" w:rsidTr="00852EA4">
        <w:trPr>
          <w:trHeight w:val="315"/>
        </w:trPr>
        <w:tc>
          <w:tcPr>
            <w:tcW w:w="0" w:type="auto"/>
            <w:hideMark/>
          </w:tcPr>
          <w:p w14:paraId="758F8D0E" w14:textId="77777777" w:rsidR="004F26B2" w:rsidRPr="00A127F8" w:rsidRDefault="00407297" w:rsidP="00852EA4">
            <w:pPr>
              <w:jc w:val="both"/>
            </w:pPr>
            <w:r>
              <w:t>7. Социальная защита лиц, подвергшихся воздействию радиации вследствие экологических катастроф</w:t>
            </w:r>
            <w:r w:rsidR="004F26B2" w:rsidRPr="00A127F8">
              <w:t>.</w:t>
            </w:r>
          </w:p>
        </w:tc>
      </w:tr>
      <w:tr w:rsidR="004F26B2" w:rsidRPr="00A127F8" w14:paraId="0AB10B24" w14:textId="77777777" w:rsidTr="00852EA4">
        <w:trPr>
          <w:trHeight w:val="615"/>
        </w:trPr>
        <w:tc>
          <w:tcPr>
            <w:tcW w:w="0" w:type="auto"/>
            <w:hideMark/>
          </w:tcPr>
          <w:p w14:paraId="2614E565" w14:textId="77777777" w:rsidR="004F26B2" w:rsidRPr="00A127F8" w:rsidRDefault="004F26B2" w:rsidP="00852EA4">
            <w:pPr>
              <w:jc w:val="both"/>
            </w:pPr>
            <w:r w:rsidRPr="00A127F8">
              <w:t>8. Понятие экологического права, цели и специфические признаки, отличающие его от других отраслей права.</w:t>
            </w:r>
          </w:p>
        </w:tc>
      </w:tr>
      <w:tr w:rsidR="004F26B2" w:rsidRPr="00A127F8" w14:paraId="71C6D8D7" w14:textId="77777777" w:rsidTr="00852EA4">
        <w:trPr>
          <w:trHeight w:val="315"/>
        </w:trPr>
        <w:tc>
          <w:tcPr>
            <w:tcW w:w="0" w:type="auto"/>
            <w:hideMark/>
          </w:tcPr>
          <w:p w14:paraId="45052770" w14:textId="77777777" w:rsidR="004F26B2" w:rsidRPr="00A127F8" w:rsidRDefault="004F26B2" w:rsidP="00852EA4">
            <w:pPr>
              <w:jc w:val="both"/>
            </w:pPr>
            <w:r w:rsidRPr="00A127F8">
              <w:t>9. Предмет, методы экологического права.</w:t>
            </w:r>
          </w:p>
        </w:tc>
      </w:tr>
      <w:tr w:rsidR="004F26B2" w:rsidRPr="00A127F8" w14:paraId="76EA0C6F" w14:textId="77777777" w:rsidTr="00852EA4">
        <w:trPr>
          <w:trHeight w:val="315"/>
        </w:trPr>
        <w:tc>
          <w:tcPr>
            <w:tcW w:w="0" w:type="auto"/>
            <w:hideMark/>
          </w:tcPr>
          <w:p w14:paraId="7479922F" w14:textId="77777777" w:rsidR="004F26B2" w:rsidRPr="00A127F8" w:rsidRDefault="004F26B2" w:rsidP="00852EA4">
            <w:pPr>
              <w:jc w:val="both"/>
            </w:pPr>
            <w:r w:rsidRPr="00A127F8">
              <w:t>10. Источники экологического права</w:t>
            </w:r>
          </w:p>
        </w:tc>
      </w:tr>
      <w:tr w:rsidR="004F26B2" w:rsidRPr="00A127F8" w14:paraId="73DBBD77" w14:textId="77777777" w:rsidTr="00852EA4">
        <w:trPr>
          <w:trHeight w:val="315"/>
        </w:trPr>
        <w:tc>
          <w:tcPr>
            <w:tcW w:w="0" w:type="auto"/>
            <w:hideMark/>
          </w:tcPr>
          <w:p w14:paraId="0BEBE5CE" w14:textId="77777777" w:rsidR="004F26B2" w:rsidRPr="00A127F8" w:rsidRDefault="004F26B2" w:rsidP="00852EA4">
            <w:pPr>
              <w:jc w:val="both"/>
            </w:pPr>
            <w:r w:rsidRPr="00A127F8">
              <w:t>11. «Окружающая среда» как объект правового регулирования</w:t>
            </w:r>
          </w:p>
        </w:tc>
      </w:tr>
      <w:tr w:rsidR="004F26B2" w:rsidRPr="00A127F8" w14:paraId="3BCEB337" w14:textId="77777777" w:rsidTr="00852EA4">
        <w:trPr>
          <w:trHeight w:val="315"/>
        </w:trPr>
        <w:tc>
          <w:tcPr>
            <w:tcW w:w="0" w:type="auto"/>
            <w:hideMark/>
          </w:tcPr>
          <w:p w14:paraId="50006FD2" w14:textId="77777777" w:rsidR="004F26B2" w:rsidRPr="00A127F8" w:rsidRDefault="004F26B2" w:rsidP="00852EA4">
            <w:pPr>
              <w:jc w:val="both"/>
            </w:pPr>
            <w:r w:rsidRPr="00A127F8">
              <w:t>12. Объекты охраны ОС – понятие, признаки и виды.</w:t>
            </w:r>
          </w:p>
        </w:tc>
      </w:tr>
      <w:tr w:rsidR="004F26B2" w:rsidRPr="00A127F8" w14:paraId="2F52543B" w14:textId="77777777" w:rsidTr="00852EA4">
        <w:trPr>
          <w:trHeight w:val="315"/>
        </w:trPr>
        <w:tc>
          <w:tcPr>
            <w:tcW w:w="0" w:type="auto"/>
            <w:hideMark/>
          </w:tcPr>
          <w:p w14:paraId="03BE1C5A" w14:textId="77777777" w:rsidR="004F26B2" w:rsidRPr="00A127F8" w:rsidRDefault="004F26B2" w:rsidP="00852EA4">
            <w:pPr>
              <w:jc w:val="both"/>
            </w:pPr>
            <w:r w:rsidRPr="00A127F8">
              <w:t>13. Международные природные объекты: понятие и виды, охрана</w:t>
            </w:r>
          </w:p>
        </w:tc>
      </w:tr>
      <w:tr w:rsidR="004F26B2" w:rsidRPr="00A127F8" w14:paraId="43378F03" w14:textId="77777777" w:rsidTr="00852EA4">
        <w:trPr>
          <w:trHeight w:val="315"/>
        </w:trPr>
        <w:tc>
          <w:tcPr>
            <w:tcW w:w="0" w:type="auto"/>
            <w:hideMark/>
          </w:tcPr>
          <w:p w14:paraId="0476235E" w14:textId="77777777" w:rsidR="004F26B2" w:rsidRPr="00A127F8" w:rsidRDefault="004F26B2" w:rsidP="00852EA4">
            <w:pPr>
              <w:jc w:val="both"/>
            </w:pPr>
            <w:r w:rsidRPr="00A127F8">
              <w:t>14. Общая характеристика экологических правоотношений.</w:t>
            </w:r>
          </w:p>
        </w:tc>
      </w:tr>
      <w:tr w:rsidR="004F26B2" w:rsidRPr="00A127F8" w14:paraId="628E1581" w14:textId="77777777" w:rsidTr="00852EA4">
        <w:trPr>
          <w:trHeight w:val="315"/>
        </w:trPr>
        <w:tc>
          <w:tcPr>
            <w:tcW w:w="0" w:type="auto"/>
            <w:hideMark/>
          </w:tcPr>
          <w:p w14:paraId="457632F7" w14:textId="77777777" w:rsidR="004F26B2" w:rsidRPr="00A127F8" w:rsidRDefault="004F26B2" w:rsidP="00852EA4">
            <w:pPr>
              <w:jc w:val="both"/>
            </w:pPr>
            <w:r w:rsidRPr="00A127F8">
              <w:t>15. Понятие и содержание экологических прав и обязанностей граждан</w:t>
            </w:r>
          </w:p>
        </w:tc>
      </w:tr>
      <w:tr w:rsidR="004F26B2" w:rsidRPr="00A127F8" w14:paraId="3206382C" w14:textId="77777777" w:rsidTr="00852EA4">
        <w:trPr>
          <w:trHeight w:val="315"/>
        </w:trPr>
        <w:tc>
          <w:tcPr>
            <w:tcW w:w="0" w:type="auto"/>
            <w:hideMark/>
          </w:tcPr>
          <w:p w14:paraId="7FDBE5A7" w14:textId="77777777" w:rsidR="004F26B2" w:rsidRPr="00A127F8" w:rsidRDefault="004F26B2" w:rsidP="00852EA4">
            <w:pPr>
              <w:jc w:val="both"/>
            </w:pPr>
            <w:r w:rsidRPr="00A127F8">
              <w:t>16. Юридические гарантии экологических прав и их реализация.</w:t>
            </w:r>
          </w:p>
        </w:tc>
      </w:tr>
      <w:tr w:rsidR="004F26B2" w:rsidRPr="00A127F8" w14:paraId="11851D84" w14:textId="77777777" w:rsidTr="00852EA4">
        <w:trPr>
          <w:trHeight w:val="615"/>
        </w:trPr>
        <w:tc>
          <w:tcPr>
            <w:tcW w:w="0" w:type="auto"/>
            <w:hideMark/>
          </w:tcPr>
          <w:p w14:paraId="33A5B73E" w14:textId="77777777" w:rsidR="004F26B2" w:rsidRDefault="004F26B2" w:rsidP="00852EA4">
            <w:pPr>
              <w:jc w:val="both"/>
            </w:pPr>
            <w:r w:rsidRPr="00A127F8">
              <w:t>17. Права и обязанности общественных и иных некоммерческих объединений в области охраны ОС</w:t>
            </w:r>
            <w:r>
              <w:t>.</w:t>
            </w:r>
          </w:p>
          <w:p w14:paraId="77739565" w14:textId="77777777" w:rsidR="004F26B2" w:rsidRDefault="004F26B2" w:rsidP="00852EA4">
            <w:pPr>
              <w:jc w:val="both"/>
            </w:pPr>
            <w:r>
              <w:t>18. Понятие и особенности права собственности на природные ресурсы. Общая характеристика</w:t>
            </w:r>
          </w:p>
          <w:p w14:paraId="283735A9" w14:textId="77777777" w:rsidR="004F26B2" w:rsidRDefault="004F26B2" w:rsidP="00852EA4">
            <w:pPr>
              <w:jc w:val="both"/>
            </w:pPr>
            <w:r>
              <w:t xml:space="preserve">19. Особенности права государственной собственности на природные ресурсы. </w:t>
            </w:r>
          </w:p>
          <w:p w14:paraId="69125282" w14:textId="77777777" w:rsidR="004F26B2" w:rsidRDefault="004F26B2" w:rsidP="00852EA4">
            <w:pPr>
              <w:jc w:val="both"/>
            </w:pPr>
            <w:r>
              <w:t>20. Особенности муниципальной собственность на природные ресурсы.</w:t>
            </w:r>
          </w:p>
          <w:p w14:paraId="7EF43551" w14:textId="77777777" w:rsidR="004F26B2" w:rsidRDefault="004F26B2" w:rsidP="00852EA4">
            <w:pPr>
              <w:jc w:val="both"/>
            </w:pPr>
            <w:r>
              <w:t>21. Особенности права частной собственности на природные ресурсы.</w:t>
            </w:r>
          </w:p>
          <w:p w14:paraId="79AE5A6F" w14:textId="77777777" w:rsidR="004F26B2" w:rsidRDefault="004F26B2" w:rsidP="00852EA4">
            <w:pPr>
              <w:jc w:val="both"/>
            </w:pPr>
            <w:r>
              <w:lastRenderedPageBreak/>
              <w:t>22. Основания возникновения и прекращения права собственности на природные ресурсы.</w:t>
            </w:r>
          </w:p>
          <w:p w14:paraId="30D057D3" w14:textId="77777777" w:rsidR="004F26B2" w:rsidRDefault="004F26B2" w:rsidP="00852EA4">
            <w:pPr>
              <w:jc w:val="both"/>
            </w:pPr>
            <w:r>
              <w:t>23. Методы экономического регулирования в области охраны ОС. Общие положения.</w:t>
            </w:r>
          </w:p>
          <w:p w14:paraId="43C60B19" w14:textId="77777777" w:rsidR="004F26B2" w:rsidRDefault="004F26B2" w:rsidP="00852EA4">
            <w:pPr>
              <w:jc w:val="both"/>
            </w:pPr>
            <w:r>
              <w:t>24. Предпринимательская деятельность, осуществляемая в целях охраны ОС. Общие положения.</w:t>
            </w:r>
          </w:p>
          <w:p w14:paraId="1FA4A8EF" w14:textId="77777777" w:rsidR="004F26B2" w:rsidRDefault="004F26B2" w:rsidP="00852EA4">
            <w:pPr>
              <w:jc w:val="both"/>
            </w:pPr>
            <w:r>
              <w:t>25. Особенности правового режима охраны и использования редких растений и животных.</w:t>
            </w:r>
          </w:p>
          <w:p w14:paraId="0AF18D0E" w14:textId="77777777" w:rsidR="004F26B2" w:rsidRDefault="004F26B2" w:rsidP="00852EA4">
            <w:pPr>
              <w:jc w:val="both"/>
            </w:pPr>
            <w:r>
              <w:t>26. Особенности дисциплинарной ответственности за экологические проступки.</w:t>
            </w:r>
          </w:p>
          <w:p w14:paraId="6FBCF659" w14:textId="77777777" w:rsidR="004F26B2" w:rsidRDefault="004F26B2" w:rsidP="00852EA4">
            <w:pPr>
              <w:jc w:val="both"/>
            </w:pPr>
            <w:r>
              <w:t>27. Особенности административной ответственности за экологические правонарушения</w:t>
            </w:r>
          </w:p>
          <w:p w14:paraId="3F43B13D" w14:textId="77777777" w:rsidR="004F26B2" w:rsidRDefault="004F26B2" w:rsidP="00852EA4">
            <w:pPr>
              <w:jc w:val="both"/>
            </w:pPr>
            <w:r>
              <w:t>28. Отграничение экологического проступка от экологического преступления.</w:t>
            </w:r>
          </w:p>
          <w:p w14:paraId="22F34335" w14:textId="77777777" w:rsidR="004F26B2" w:rsidRDefault="004F26B2" w:rsidP="00852EA4">
            <w:pPr>
              <w:jc w:val="both"/>
            </w:pPr>
            <w:r>
              <w:t>29. Особенности уголовной ответственности за экологические преступления. Критерии отграничения экологических преступлений от иных составов преступлений.</w:t>
            </w:r>
          </w:p>
          <w:p w14:paraId="69661E1F" w14:textId="77777777" w:rsidR="004F26B2" w:rsidRDefault="004F26B2" w:rsidP="00852EA4">
            <w:pPr>
              <w:jc w:val="both"/>
            </w:pPr>
            <w:r>
              <w:t>30. Понятие «вреда» в экологическом праве. Его виды и особенности.</w:t>
            </w:r>
          </w:p>
          <w:p w14:paraId="0D9E6B40" w14:textId="77777777" w:rsidR="004F26B2" w:rsidRPr="00A127F8" w:rsidRDefault="004F26B2" w:rsidP="00852EA4">
            <w:pPr>
              <w:jc w:val="both"/>
            </w:pPr>
          </w:p>
        </w:tc>
      </w:tr>
    </w:tbl>
    <w:p w14:paraId="742135BB" w14:textId="18384FAC" w:rsidR="00407D81" w:rsidRDefault="00407D81" w:rsidP="00407D81">
      <w:pPr>
        <w:pStyle w:val="a8"/>
        <w:ind w:firstLine="709"/>
        <w:rPr>
          <w:b/>
        </w:rPr>
      </w:pPr>
      <w:r w:rsidRPr="00895BD1">
        <w:rPr>
          <w:b/>
        </w:rPr>
        <w:lastRenderedPageBreak/>
        <w:t>3.3 Методика формирования результирующей оценки по дисциплине.</w:t>
      </w:r>
    </w:p>
    <w:p w14:paraId="50314F9C" w14:textId="77777777" w:rsidR="00A979F5" w:rsidRDefault="00A979F5" w:rsidP="00A979F5">
      <w:pPr>
        <w:ind w:firstLine="539"/>
        <w:jc w:val="both"/>
        <w:rPr>
          <w:lang w:eastAsia="ar-SA"/>
        </w:rPr>
      </w:pPr>
      <w:r>
        <w:rPr>
          <w:lang w:eastAsia="ar-SA"/>
        </w:rPr>
        <w:t>Изучение дисциплины сопровождается промежуточной аттестацией обучающихся, которая ведется непрерывно и включает в себя:</w:t>
      </w:r>
    </w:p>
    <w:p w14:paraId="0EC7FDD9" w14:textId="77777777" w:rsidR="00A979F5" w:rsidRDefault="00A979F5" w:rsidP="00A979F5">
      <w:pPr>
        <w:ind w:firstLine="539"/>
        <w:jc w:val="both"/>
        <w:rPr>
          <w:lang w:eastAsia="ar-SA"/>
        </w:rPr>
      </w:pPr>
      <w:r>
        <w:rPr>
          <w:lang w:eastAsia="ar-SA"/>
        </w:rPr>
        <w:t>- текущую аттестацию (контроль текущей работы в семестре, оценивание промежуточных результатов по модулям);</w:t>
      </w:r>
    </w:p>
    <w:p w14:paraId="29623012" w14:textId="77777777" w:rsidR="00A979F5" w:rsidRPr="007E5487" w:rsidRDefault="00A979F5" w:rsidP="00A979F5">
      <w:pPr>
        <w:ind w:firstLine="539"/>
        <w:jc w:val="both"/>
        <w:rPr>
          <w:b/>
          <w:lang w:eastAsia="ar-SA"/>
        </w:rPr>
      </w:pPr>
      <w:r w:rsidRPr="007E5487">
        <w:rPr>
          <w:b/>
          <w:lang w:eastAsia="ar-SA"/>
        </w:rPr>
        <w:t>- оценивание окончательных результатов в форме дифференцированного зачета (зачета с оценкой).</w:t>
      </w:r>
    </w:p>
    <w:p w14:paraId="36DAEBE5" w14:textId="77777777" w:rsidR="00A979F5" w:rsidRDefault="00A979F5" w:rsidP="00A979F5">
      <w:pPr>
        <w:ind w:firstLine="539"/>
        <w:jc w:val="both"/>
        <w:rPr>
          <w:lang w:eastAsia="ar-SA"/>
        </w:rPr>
      </w:pPr>
      <w:r>
        <w:rPr>
          <w:lang w:eastAsia="ar-SA"/>
        </w:rPr>
        <w:t>Оценивание окончательных результатов ведется по 100-балльной шкале.</w:t>
      </w:r>
    </w:p>
    <w:p w14:paraId="0798835E" w14:textId="77777777" w:rsidR="00A979F5" w:rsidRDefault="00A979F5" w:rsidP="00A979F5">
      <w:pPr>
        <w:ind w:firstLine="539"/>
        <w:jc w:val="both"/>
        <w:rPr>
          <w:lang w:eastAsia="ar-SA"/>
        </w:rPr>
      </w:pPr>
      <w:r>
        <w:rPr>
          <w:lang w:eastAsia="ar-SA"/>
        </w:rPr>
        <w:t>Оценка формируется как сумма баллов, набранных обучающимся по обязательным видам текущего контроля, и количества баллов по дополнительным видам контроля.</w:t>
      </w:r>
    </w:p>
    <w:p w14:paraId="00F45218" w14:textId="77777777" w:rsidR="00A979F5" w:rsidRDefault="00A979F5" w:rsidP="00A979F5">
      <w:pPr>
        <w:ind w:firstLine="539"/>
        <w:jc w:val="both"/>
        <w:rPr>
          <w:lang w:eastAsia="ar-SA"/>
        </w:rPr>
      </w:pPr>
    </w:p>
    <w:p w14:paraId="37FE04E3" w14:textId="77777777" w:rsidR="00A979F5" w:rsidRPr="00D1769D" w:rsidRDefault="00A979F5" w:rsidP="00A979F5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Итоговая оценка выставляется в соответствии со следующей</w:t>
      </w:r>
      <w:r w:rsidRPr="00D1769D">
        <w:rPr>
          <w:bCs/>
        </w:rPr>
        <w:t xml:space="preserve"> шкалой (таблица).</w:t>
      </w:r>
    </w:p>
    <w:p w14:paraId="270E4BB7" w14:textId="77777777" w:rsidR="00A979F5" w:rsidRPr="00D1769D" w:rsidRDefault="00A979F5" w:rsidP="00A979F5">
      <w:pPr>
        <w:widowControl w:val="0"/>
        <w:suppressAutoHyphens/>
        <w:autoSpaceDE w:val="0"/>
        <w:autoSpaceDN w:val="0"/>
        <w:adjustRightInd w:val="0"/>
        <w:rPr>
          <w:color w:val="33333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3"/>
        <w:gridCol w:w="2815"/>
        <w:gridCol w:w="3096"/>
      </w:tblGrid>
      <w:tr w:rsidR="00A979F5" w:rsidRPr="00D1769D" w14:paraId="0DE57E8E" w14:textId="77777777" w:rsidTr="00E25433">
        <w:tc>
          <w:tcPr>
            <w:tcW w:w="3510" w:type="dxa"/>
            <w:vMerge w:val="restart"/>
            <w:shd w:val="clear" w:color="auto" w:fill="auto"/>
          </w:tcPr>
          <w:p w14:paraId="6A7B62DA" w14:textId="77777777" w:rsidR="00A979F5" w:rsidRPr="00D1769D" w:rsidRDefault="00A979F5" w:rsidP="00E25433">
            <w:pPr>
              <w:jc w:val="center"/>
              <w:rPr>
                <w:b/>
              </w:rPr>
            </w:pPr>
            <w:r w:rsidRPr="00D1769D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6061" w:type="dxa"/>
            <w:gridSpan w:val="2"/>
            <w:shd w:val="clear" w:color="auto" w:fill="auto"/>
          </w:tcPr>
          <w:p w14:paraId="1A8C27F4" w14:textId="77777777" w:rsidR="00A979F5" w:rsidRPr="00D1769D" w:rsidRDefault="00A979F5" w:rsidP="00E25433">
            <w:pPr>
              <w:jc w:val="center"/>
              <w:rPr>
                <w:b/>
              </w:rPr>
            </w:pPr>
            <w:r w:rsidRPr="00D1769D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A979F5" w:rsidRPr="00D1769D" w14:paraId="60866634" w14:textId="77777777" w:rsidTr="00E25433">
        <w:tc>
          <w:tcPr>
            <w:tcW w:w="3510" w:type="dxa"/>
            <w:vMerge/>
            <w:shd w:val="clear" w:color="auto" w:fill="auto"/>
          </w:tcPr>
          <w:p w14:paraId="3834C8EE" w14:textId="77777777" w:rsidR="00A979F5" w:rsidRPr="00D1769D" w:rsidRDefault="00A979F5" w:rsidP="00E2543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910" w:type="dxa"/>
            <w:shd w:val="clear" w:color="auto" w:fill="auto"/>
          </w:tcPr>
          <w:p w14:paraId="5C0D26E7" w14:textId="77777777" w:rsidR="00A979F5" w:rsidRPr="00D1769D" w:rsidRDefault="00A979F5" w:rsidP="00E25433">
            <w:pPr>
              <w:spacing w:line="360" w:lineRule="auto"/>
              <w:jc w:val="center"/>
              <w:rPr>
                <w:b/>
              </w:rPr>
            </w:pPr>
            <w:r w:rsidRPr="00D1769D">
              <w:rPr>
                <w:b/>
              </w:rPr>
              <w:t>балл (отметка)</w:t>
            </w:r>
          </w:p>
        </w:tc>
        <w:tc>
          <w:tcPr>
            <w:tcW w:w="3151" w:type="dxa"/>
            <w:shd w:val="clear" w:color="auto" w:fill="auto"/>
          </w:tcPr>
          <w:p w14:paraId="7F9A60F4" w14:textId="77777777" w:rsidR="00A979F5" w:rsidRPr="00D1769D" w:rsidRDefault="00A979F5" w:rsidP="00E25433">
            <w:pPr>
              <w:spacing w:line="360" w:lineRule="auto"/>
              <w:jc w:val="center"/>
              <w:rPr>
                <w:b/>
              </w:rPr>
            </w:pPr>
            <w:r w:rsidRPr="00D1769D">
              <w:rPr>
                <w:b/>
              </w:rPr>
              <w:t>вербальный аналог</w:t>
            </w:r>
          </w:p>
        </w:tc>
      </w:tr>
      <w:tr w:rsidR="00A979F5" w:rsidRPr="00D1769D" w14:paraId="229230D9" w14:textId="77777777" w:rsidTr="00E25433">
        <w:tc>
          <w:tcPr>
            <w:tcW w:w="3510" w:type="dxa"/>
            <w:shd w:val="clear" w:color="auto" w:fill="auto"/>
          </w:tcPr>
          <w:p w14:paraId="1F0BB295" w14:textId="77777777" w:rsidR="00A979F5" w:rsidRPr="00D1769D" w:rsidRDefault="00A979F5" w:rsidP="00E25433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91 и более</w:t>
            </w:r>
          </w:p>
        </w:tc>
        <w:tc>
          <w:tcPr>
            <w:tcW w:w="2910" w:type="dxa"/>
            <w:shd w:val="clear" w:color="auto" w:fill="auto"/>
          </w:tcPr>
          <w:p w14:paraId="1ECEC1DE" w14:textId="77777777" w:rsidR="00A979F5" w:rsidRPr="00D1769D" w:rsidRDefault="00A979F5" w:rsidP="00E25433">
            <w:pPr>
              <w:spacing w:line="360" w:lineRule="auto"/>
              <w:jc w:val="center"/>
              <w:rPr>
                <w:b/>
              </w:rPr>
            </w:pPr>
            <w:r w:rsidRPr="00D1769D">
              <w:t>5</w:t>
            </w:r>
          </w:p>
        </w:tc>
        <w:tc>
          <w:tcPr>
            <w:tcW w:w="3151" w:type="dxa"/>
            <w:shd w:val="clear" w:color="auto" w:fill="auto"/>
          </w:tcPr>
          <w:p w14:paraId="7CF01CEA" w14:textId="77777777" w:rsidR="00A979F5" w:rsidRPr="00D1769D" w:rsidRDefault="00A979F5" w:rsidP="00E25433">
            <w:pPr>
              <w:spacing w:line="360" w:lineRule="auto"/>
              <w:jc w:val="center"/>
              <w:rPr>
                <w:b/>
              </w:rPr>
            </w:pPr>
            <w:r w:rsidRPr="00D1769D">
              <w:t>отлично</w:t>
            </w:r>
          </w:p>
        </w:tc>
      </w:tr>
      <w:tr w:rsidR="00A979F5" w:rsidRPr="00D1769D" w14:paraId="4306D24E" w14:textId="77777777" w:rsidTr="00E25433">
        <w:tc>
          <w:tcPr>
            <w:tcW w:w="3510" w:type="dxa"/>
            <w:shd w:val="clear" w:color="auto" w:fill="auto"/>
          </w:tcPr>
          <w:p w14:paraId="5D68C7C7" w14:textId="77777777" w:rsidR="00A979F5" w:rsidRPr="00D1769D" w:rsidRDefault="00A979F5" w:rsidP="00E25433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71-90</w:t>
            </w:r>
          </w:p>
        </w:tc>
        <w:tc>
          <w:tcPr>
            <w:tcW w:w="2910" w:type="dxa"/>
            <w:shd w:val="clear" w:color="auto" w:fill="auto"/>
          </w:tcPr>
          <w:p w14:paraId="17C4FA0F" w14:textId="77777777" w:rsidR="00A979F5" w:rsidRPr="00D1769D" w:rsidRDefault="00A979F5" w:rsidP="00E25433">
            <w:pPr>
              <w:spacing w:line="360" w:lineRule="auto"/>
              <w:jc w:val="center"/>
            </w:pPr>
            <w:r w:rsidRPr="00D1769D">
              <w:t>4</w:t>
            </w:r>
          </w:p>
        </w:tc>
        <w:tc>
          <w:tcPr>
            <w:tcW w:w="3151" w:type="dxa"/>
            <w:shd w:val="clear" w:color="auto" w:fill="auto"/>
          </w:tcPr>
          <w:p w14:paraId="7AB9BFFA" w14:textId="77777777" w:rsidR="00A979F5" w:rsidRPr="00D1769D" w:rsidRDefault="00A979F5" w:rsidP="00E25433">
            <w:pPr>
              <w:spacing w:line="360" w:lineRule="auto"/>
              <w:jc w:val="center"/>
            </w:pPr>
            <w:r w:rsidRPr="00D1769D">
              <w:t>хорошо</w:t>
            </w:r>
          </w:p>
        </w:tc>
      </w:tr>
      <w:tr w:rsidR="00A979F5" w:rsidRPr="00D1769D" w14:paraId="43B3D068" w14:textId="77777777" w:rsidTr="00E25433">
        <w:tc>
          <w:tcPr>
            <w:tcW w:w="3510" w:type="dxa"/>
            <w:shd w:val="clear" w:color="auto" w:fill="auto"/>
          </w:tcPr>
          <w:p w14:paraId="77BED72B" w14:textId="77777777" w:rsidR="00A979F5" w:rsidRPr="00D1769D" w:rsidRDefault="00A979F5" w:rsidP="00E25433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60-70</w:t>
            </w:r>
          </w:p>
        </w:tc>
        <w:tc>
          <w:tcPr>
            <w:tcW w:w="2910" w:type="dxa"/>
            <w:shd w:val="clear" w:color="auto" w:fill="auto"/>
          </w:tcPr>
          <w:p w14:paraId="6F518ED8" w14:textId="77777777" w:rsidR="00A979F5" w:rsidRPr="00D1769D" w:rsidRDefault="00A979F5" w:rsidP="00E25433">
            <w:pPr>
              <w:spacing w:line="360" w:lineRule="auto"/>
              <w:jc w:val="center"/>
            </w:pPr>
            <w:r w:rsidRPr="00D1769D">
              <w:t xml:space="preserve">3 </w:t>
            </w:r>
          </w:p>
        </w:tc>
        <w:tc>
          <w:tcPr>
            <w:tcW w:w="3151" w:type="dxa"/>
            <w:shd w:val="clear" w:color="auto" w:fill="auto"/>
          </w:tcPr>
          <w:p w14:paraId="26E1E8FC" w14:textId="77777777" w:rsidR="00A979F5" w:rsidRPr="00D1769D" w:rsidRDefault="00A979F5" w:rsidP="00E25433">
            <w:pPr>
              <w:spacing w:line="360" w:lineRule="auto"/>
              <w:jc w:val="center"/>
            </w:pPr>
            <w:r w:rsidRPr="00D1769D">
              <w:t>удовлетворительно</w:t>
            </w:r>
          </w:p>
        </w:tc>
      </w:tr>
      <w:tr w:rsidR="00A979F5" w:rsidRPr="00A8181D" w14:paraId="2D71DA34" w14:textId="77777777" w:rsidTr="00E25433">
        <w:tc>
          <w:tcPr>
            <w:tcW w:w="3510" w:type="dxa"/>
            <w:shd w:val="clear" w:color="auto" w:fill="auto"/>
          </w:tcPr>
          <w:p w14:paraId="644EFCD9" w14:textId="77777777" w:rsidR="00A979F5" w:rsidRPr="00D1769D" w:rsidRDefault="00A979F5" w:rsidP="00E25433">
            <w:pPr>
              <w:spacing w:line="360" w:lineRule="auto"/>
              <w:jc w:val="center"/>
            </w:pPr>
            <w:r w:rsidRPr="00D1769D">
              <w:t>менее 60</w:t>
            </w:r>
          </w:p>
        </w:tc>
        <w:tc>
          <w:tcPr>
            <w:tcW w:w="2910" w:type="dxa"/>
            <w:shd w:val="clear" w:color="auto" w:fill="auto"/>
          </w:tcPr>
          <w:p w14:paraId="4546ED38" w14:textId="77777777" w:rsidR="00A979F5" w:rsidRPr="00D1769D" w:rsidRDefault="00A979F5" w:rsidP="00E25433">
            <w:pPr>
              <w:spacing w:line="360" w:lineRule="auto"/>
              <w:jc w:val="center"/>
            </w:pPr>
            <w:r w:rsidRPr="00D1769D">
              <w:t>2</w:t>
            </w:r>
          </w:p>
        </w:tc>
        <w:tc>
          <w:tcPr>
            <w:tcW w:w="3151" w:type="dxa"/>
            <w:shd w:val="clear" w:color="auto" w:fill="auto"/>
          </w:tcPr>
          <w:p w14:paraId="4D0755C2" w14:textId="77777777" w:rsidR="00A979F5" w:rsidRPr="00A8181D" w:rsidRDefault="00A979F5" w:rsidP="00E25433">
            <w:pPr>
              <w:spacing w:line="360" w:lineRule="auto"/>
              <w:jc w:val="center"/>
              <w:rPr>
                <w:b/>
              </w:rPr>
            </w:pPr>
            <w:r w:rsidRPr="00D1769D">
              <w:t>не удовлетворительно</w:t>
            </w:r>
          </w:p>
        </w:tc>
      </w:tr>
    </w:tbl>
    <w:p w14:paraId="43553906" w14:textId="77777777" w:rsidR="00A979F5" w:rsidRPr="00895BD1" w:rsidRDefault="00A979F5" w:rsidP="00407D81">
      <w:pPr>
        <w:pStyle w:val="a8"/>
        <w:ind w:firstLine="709"/>
        <w:rPr>
          <w:b/>
          <w:i/>
        </w:rPr>
      </w:pPr>
      <w:bookmarkStart w:id="0" w:name="_GoBack"/>
      <w:bookmarkEnd w:id="0"/>
    </w:p>
    <w:sectPr w:rsidR="00A979F5" w:rsidRPr="00895BD1" w:rsidSect="0087524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515A1" w14:textId="77777777" w:rsidR="00407BC7" w:rsidRDefault="00407BC7" w:rsidP="00E41221">
      <w:r>
        <w:separator/>
      </w:r>
    </w:p>
  </w:endnote>
  <w:endnote w:type="continuationSeparator" w:id="0">
    <w:p w14:paraId="721BC8C6" w14:textId="77777777" w:rsidR="00407BC7" w:rsidRDefault="00407BC7" w:rsidP="00E4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23204" w14:textId="77777777" w:rsidR="00852EA4" w:rsidRDefault="00852EA4" w:rsidP="00852EA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BB5859E" w14:textId="77777777" w:rsidR="00852EA4" w:rsidRDefault="00852EA4" w:rsidP="00852EA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7B64F" w14:textId="77777777" w:rsidR="00852EA4" w:rsidRDefault="00852EA4" w:rsidP="00852EA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A32D3" w14:textId="77777777" w:rsidR="00407BC7" w:rsidRDefault="00407BC7" w:rsidP="00E41221">
      <w:r>
        <w:separator/>
      </w:r>
    </w:p>
  </w:footnote>
  <w:footnote w:type="continuationSeparator" w:id="0">
    <w:p w14:paraId="60800EFF" w14:textId="77777777" w:rsidR="00407BC7" w:rsidRDefault="00407BC7" w:rsidP="00E41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04205" w14:textId="77777777" w:rsidR="00852EA4" w:rsidRDefault="00852EA4" w:rsidP="00852EA4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A319108" w14:textId="77777777" w:rsidR="00852EA4" w:rsidRDefault="00852E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C09AF" w14:textId="77777777" w:rsidR="00852EA4" w:rsidRDefault="00852EA4">
    <w:pPr>
      <w:pStyle w:val="a3"/>
      <w:jc w:val="center"/>
    </w:pPr>
  </w:p>
  <w:p w14:paraId="148C46A9" w14:textId="77777777" w:rsidR="00852EA4" w:rsidRDefault="00852E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40DC6BCE"/>
    <w:multiLevelType w:val="multilevel"/>
    <w:tmpl w:val="9ACE7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54F5030D"/>
    <w:multiLevelType w:val="hybridMultilevel"/>
    <w:tmpl w:val="83E43366"/>
    <w:lvl w:ilvl="0" w:tplc="8DD25C68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752A8"/>
    <w:multiLevelType w:val="hybridMultilevel"/>
    <w:tmpl w:val="9FFC21C8"/>
    <w:lvl w:ilvl="0" w:tplc="8DD25C68">
      <w:start w:val="1"/>
      <w:numFmt w:val="bullet"/>
      <w:lvlText w:val="-"/>
      <w:lvlJc w:val="left"/>
      <w:pPr>
        <w:ind w:left="720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81"/>
    <w:rsid w:val="00136B32"/>
    <w:rsid w:val="00174DC2"/>
    <w:rsid w:val="00407297"/>
    <w:rsid w:val="00407BC7"/>
    <w:rsid w:val="00407D81"/>
    <w:rsid w:val="004F26B2"/>
    <w:rsid w:val="00750738"/>
    <w:rsid w:val="00852EA4"/>
    <w:rsid w:val="00875243"/>
    <w:rsid w:val="00884684"/>
    <w:rsid w:val="00A9047D"/>
    <w:rsid w:val="00A979F5"/>
    <w:rsid w:val="00BE3315"/>
    <w:rsid w:val="00C14ADE"/>
    <w:rsid w:val="00DD4082"/>
    <w:rsid w:val="00E264B7"/>
    <w:rsid w:val="00E4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DDDC"/>
  <w15:docId w15:val="{89088A17-8BA5-4E42-AA61-792BEDC0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D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07D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7D81"/>
    <w:rPr>
      <w:rFonts w:ascii="Cambria" w:eastAsia="Times New Roman" w:hAnsi="Cambria" w:cs="Times New Roman"/>
      <w:b/>
      <w:bCs/>
      <w:i/>
      <w:iCs/>
      <w:kern w:val="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07D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7D81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nhideWhenUsed/>
    <w:rsid w:val="00407D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rsid w:val="00407D81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07D81"/>
    <w:pPr>
      <w:ind w:left="720"/>
      <w:contextualSpacing/>
    </w:pPr>
  </w:style>
  <w:style w:type="paragraph" w:styleId="a8">
    <w:name w:val="Normal (Web)"/>
    <w:basedOn w:val="a"/>
    <w:uiPriority w:val="99"/>
    <w:rsid w:val="00407D81"/>
    <w:pPr>
      <w:spacing w:before="100" w:beforeAutospacing="1" w:after="100" w:afterAutospacing="1"/>
    </w:pPr>
  </w:style>
  <w:style w:type="character" w:styleId="a9">
    <w:name w:val="page number"/>
    <w:basedOn w:val="a0"/>
    <w:rsid w:val="00407D81"/>
  </w:style>
  <w:style w:type="character" w:styleId="aa">
    <w:name w:val="Emphasis"/>
    <w:qFormat/>
    <w:rsid w:val="00407D81"/>
    <w:rPr>
      <w:b/>
      <w:bCs/>
      <w:i w:val="0"/>
      <w:iCs w:val="0"/>
    </w:rPr>
  </w:style>
  <w:style w:type="paragraph" w:customStyle="1" w:styleId="1">
    <w:name w:val="Абзац списка1"/>
    <w:basedOn w:val="a"/>
    <w:rsid w:val="00407D81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Style35">
    <w:name w:val="Style35"/>
    <w:basedOn w:val="a"/>
    <w:rsid w:val="00407D81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86">
    <w:name w:val="Font Style86"/>
    <w:rsid w:val="00407D81"/>
    <w:rPr>
      <w:rFonts w:ascii="Times New Roman" w:hAnsi="Times New Roman" w:cs="Times New Roman"/>
      <w:sz w:val="18"/>
      <w:szCs w:val="18"/>
    </w:rPr>
  </w:style>
  <w:style w:type="paragraph" w:styleId="ab">
    <w:name w:val="List"/>
    <w:basedOn w:val="ac"/>
    <w:rsid w:val="00407D81"/>
    <w:pPr>
      <w:tabs>
        <w:tab w:val="left" w:pos="720"/>
        <w:tab w:val="right" w:pos="8640"/>
      </w:tabs>
      <w:spacing w:after="80" w:line="360" w:lineRule="auto"/>
      <w:ind w:left="720" w:hanging="360"/>
      <w:jc w:val="both"/>
    </w:pPr>
    <w:rPr>
      <w:spacing w:val="-2"/>
      <w:sz w:val="20"/>
      <w:szCs w:val="20"/>
    </w:rPr>
  </w:style>
  <w:style w:type="paragraph" w:customStyle="1" w:styleId="western">
    <w:name w:val="western"/>
    <w:basedOn w:val="a"/>
    <w:rsid w:val="00407D81"/>
    <w:pPr>
      <w:spacing w:before="100" w:beforeAutospacing="1" w:after="100" w:afterAutospacing="1"/>
    </w:pPr>
    <w:rPr>
      <w:rFonts w:ascii="Calibri" w:hAnsi="Calibri" w:cs="Calibri"/>
    </w:rPr>
  </w:style>
  <w:style w:type="paragraph" w:styleId="ac">
    <w:name w:val="Body Text"/>
    <w:basedOn w:val="a"/>
    <w:link w:val="ad"/>
    <w:uiPriority w:val="99"/>
    <w:semiHidden/>
    <w:unhideWhenUsed/>
    <w:rsid w:val="00407D8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07D81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e">
    <w:name w:val="Table Grid"/>
    <w:basedOn w:val="a1"/>
    <w:uiPriority w:val="39"/>
    <w:unhideWhenUsed/>
    <w:rsid w:val="00BE3315"/>
    <w:pPr>
      <w:spacing w:after="0" w:line="240" w:lineRule="auto"/>
    </w:pPr>
    <w:rPr>
      <w:rFonts w:ascii="Calibri" w:eastAsia="Calibri" w:hAnsi="Calibri" w:cs="Times New Roman"/>
      <w:kern w:val="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BE3315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852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186D8-A745-407B-98D7-D8392C0D6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6752</Words>
  <Characters>38491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2024-03-18T08:45:00Z</dcterms:created>
  <dcterms:modified xsi:type="dcterms:W3CDTF">2024-03-18T08:45:00Z</dcterms:modified>
</cp:coreProperties>
</file>